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6F6D46" w:rsidRPr="006F6D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Уютный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03C3F" w:rsidRPr="007B2A83" w:rsidRDefault="006F6D46" w:rsidP="007B2A8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Благоустройство</w:t>
      </w:r>
      <w:r w:rsidR="007B2A83"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придомовой территории Приморский край, </w:t>
      </w:r>
      <w:proofErr w:type="gramStart"/>
      <w:r w:rsidR="007B2A83"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7B2A83"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Дальнереченск, ул.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Ленина</w:t>
      </w:r>
      <w:r w:rsidR="007B2A83"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69</w:t>
      </w:r>
    </w:p>
    <w:p w:rsidR="007B2A83" w:rsidRDefault="007B2A83" w:rsidP="00266CD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D46" w:rsidRPr="006F6D46" w:rsidRDefault="00F30AA4" w:rsidP="006F6D4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D46" w:rsidRPr="006F6D4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Благоустройство придомовой территории Приморский край, </w:t>
      </w:r>
      <w:proofErr w:type="gramStart"/>
      <w:r w:rsidR="006F6D46" w:rsidRPr="006F6D4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</w:t>
      </w:r>
      <w:proofErr w:type="gramEnd"/>
      <w:r w:rsidR="006F6D46" w:rsidRPr="006F6D4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 Дальнереченск, ул. Ленина, д. 69</w:t>
      </w:r>
    </w:p>
    <w:p w:rsidR="00903C3F" w:rsidRPr="00903C3F" w:rsidRDefault="00903C3F" w:rsidP="0026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7B2A83" w:rsidRDefault="007B2A83" w:rsidP="00A622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D46">
        <w:rPr>
          <w:sz w:val="28"/>
          <w:szCs w:val="28"/>
        </w:rPr>
        <w:t>у</w:t>
      </w:r>
      <w:r w:rsidR="006F6D46" w:rsidRPr="006F6D46">
        <w:rPr>
          <w:sz w:val="28"/>
          <w:szCs w:val="28"/>
        </w:rPr>
        <w:t>стройство основания под фундаменты: гравийного</w:t>
      </w:r>
      <w:r>
        <w:rPr>
          <w:sz w:val="28"/>
          <w:szCs w:val="28"/>
        </w:rPr>
        <w:t>;</w:t>
      </w:r>
    </w:p>
    <w:p w:rsidR="002E2A0B" w:rsidRDefault="00A62207" w:rsidP="00903C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03C3F">
        <w:rPr>
          <w:sz w:val="28"/>
          <w:szCs w:val="28"/>
        </w:rPr>
        <w:t xml:space="preserve"> </w:t>
      </w:r>
      <w:r w:rsidR="006F6D46">
        <w:rPr>
          <w:sz w:val="28"/>
          <w:szCs w:val="28"/>
        </w:rPr>
        <w:t>у</w:t>
      </w:r>
      <w:r w:rsidR="006F6D46" w:rsidRPr="006F6D46">
        <w:rPr>
          <w:sz w:val="28"/>
          <w:szCs w:val="28"/>
        </w:rPr>
        <w:t>стройство основания площадки: песчаного</w:t>
      </w:r>
      <w:r w:rsidR="002E2A0B">
        <w:rPr>
          <w:sz w:val="28"/>
          <w:szCs w:val="28"/>
        </w:rPr>
        <w:t xml:space="preserve"> </w:t>
      </w:r>
    </w:p>
    <w:p w:rsidR="00903C3F" w:rsidRDefault="00903C3F" w:rsidP="00903C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D46">
        <w:rPr>
          <w:sz w:val="28"/>
          <w:szCs w:val="28"/>
        </w:rPr>
        <w:t>п</w:t>
      </w:r>
      <w:r w:rsidR="006F6D46" w:rsidRPr="006F6D46">
        <w:rPr>
          <w:sz w:val="28"/>
          <w:szCs w:val="28"/>
        </w:rPr>
        <w:t>ланировка площадей: ручным способом</w:t>
      </w:r>
      <w:r w:rsidR="007B2A83">
        <w:rPr>
          <w:sz w:val="28"/>
          <w:szCs w:val="28"/>
        </w:rPr>
        <w:t>.</w:t>
      </w:r>
    </w:p>
    <w:p w:rsidR="007B2A83" w:rsidRDefault="007B2A83" w:rsidP="00903C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A0B" w:rsidRPr="0047243F" w:rsidRDefault="002E2A0B" w:rsidP="00243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30A0" w:rsidRDefault="002430A0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6F6D46">
        <w:rPr>
          <w:sz w:val="28"/>
          <w:szCs w:val="28"/>
        </w:rPr>
        <w:t>09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40FCD"/>
    <w:rsid w:val="0015029F"/>
    <w:rsid w:val="00190FF8"/>
    <w:rsid w:val="002430A0"/>
    <w:rsid w:val="00252A6C"/>
    <w:rsid w:val="00266CD3"/>
    <w:rsid w:val="002E2A0B"/>
    <w:rsid w:val="003226F4"/>
    <w:rsid w:val="004A6529"/>
    <w:rsid w:val="004E0E29"/>
    <w:rsid w:val="00506CAB"/>
    <w:rsid w:val="00543C45"/>
    <w:rsid w:val="00640666"/>
    <w:rsid w:val="006B7CE9"/>
    <w:rsid w:val="006F6D46"/>
    <w:rsid w:val="007B2A83"/>
    <w:rsid w:val="007F4CDA"/>
    <w:rsid w:val="00903C3F"/>
    <w:rsid w:val="00987B70"/>
    <w:rsid w:val="00A27497"/>
    <w:rsid w:val="00A62207"/>
    <w:rsid w:val="00AC37D8"/>
    <w:rsid w:val="00D00326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2024-10-09T06:21:00Z</dcterms:created>
  <dcterms:modified xsi:type="dcterms:W3CDTF">2024-10-09T06:21:00Z</dcterms:modified>
</cp:coreProperties>
</file>