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55" w:rsidRPr="00E42E38" w:rsidRDefault="00A31C55" w:rsidP="00A31C5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1E1611" w:rsidRPr="00E42E38" w:rsidRDefault="001E1611" w:rsidP="00E42E3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42E38">
        <w:rPr>
          <w:rFonts w:ascii="Times New Roman" w:hAnsi="Times New Roman" w:cs="Times New Roman"/>
        </w:rPr>
        <w:t>План работы МКУ «Управление культуры</w:t>
      </w:r>
    </w:p>
    <w:p w:rsidR="001E1611" w:rsidRPr="00E42E38" w:rsidRDefault="001E1611" w:rsidP="00E42E3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42E38">
        <w:rPr>
          <w:rFonts w:ascii="Times New Roman" w:hAnsi="Times New Roman" w:cs="Times New Roman"/>
        </w:rPr>
        <w:t xml:space="preserve"> Дальнереченского городского округа» </w:t>
      </w:r>
    </w:p>
    <w:p w:rsidR="001E1611" w:rsidRPr="00E42E38" w:rsidRDefault="001E1611" w:rsidP="00E42E3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42E38">
        <w:rPr>
          <w:rFonts w:ascii="Times New Roman" w:hAnsi="Times New Roman" w:cs="Times New Roman"/>
        </w:rPr>
        <w:t xml:space="preserve">на </w:t>
      </w:r>
      <w:r w:rsidR="007C4749">
        <w:rPr>
          <w:rFonts w:ascii="Times New Roman" w:hAnsi="Times New Roman" w:cs="Times New Roman"/>
        </w:rPr>
        <w:t>сентябрь</w:t>
      </w:r>
      <w:r w:rsidRPr="00E42E38">
        <w:rPr>
          <w:rFonts w:ascii="Times New Roman" w:hAnsi="Times New Roman" w:cs="Times New Roman"/>
        </w:rPr>
        <w:t xml:space="preserve"> 2021 г.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127"/>
        <w:gridCol w:w="2268"/>
      </w:tblGrid>
      <w:tr w:rsidR="001E1611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11" w:rsidRPr="00E42E38" w:rsidRDefault="001E1611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E38">
              <w:rPr>
                <w:rFonts w:ascii="Times New Roman" w:hAnsi="Times New Roman" w:cs="Times New Roman"/>
                <w:b/>
              </w:rPr>
              <w:t>№</w:t>
            </w:r>
          </w:p>
          <w:p w:rsidR="001E1611" w:rsidRPr="00E42E38" w:rsidRDefault="001E1611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E3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11" w:rsidRPr="00E42E38" w:rsidRDefault="001E1611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E38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11" w:rsidRPr="00E42E38" w:rsidRDefault="001E1611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E38">
              <w:rPr>
                <w:rFonts w:ascii="Times New Roman" w:hAnsi="Times New Roman" w:cs="Times New Roman"/>
                <w:b/>
              </w:rPr>
              <w:t>Дата</w:t>
            </w:r>
          </w:p>
          <w:p w:rsidR="001E1611" w:rsidRPr="00E42E38" w:rsidRDefault="001E1611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E38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11" w:rsidRPr="00E42E38" w:rsidRDefault="001E1611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E38">
              <w:rPr>
                <w:rFonts w:ascii="Times New Roman" w:hAnsi="Times New Roman" w:cs="Times New Roman"/>
                <w:b/>
              </w:rPr>
              <w:t>Место</w:t>
            </w:r>
          </w:p>
          <w:p w:rsidR="001E1611" w:rsidRPr="00E42E38" w:rsidRDefault="001E1611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E38">
              <w:rPr>
                <w:rFonts w:ascii="Times New Roman" w:hAnsi="Times New Roman" w:cs="Times New Roman"/>
                <w:b/>
              </w:rPr>
              <w:t>проведения</w:t>
            </w:r>
          </w:p>
        </w:tc>
      </w:tr>
      <w:tr w:rsidR="00BB7328" w:rsidRPr="00E42E38" w:rsidTr="00E837F7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E42E38" w:rsidRDefault="00BB732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E38">
              <w:rPr>
                <w:rFonts w:ascii="Times New Roman" w:hAnsi="Times New Roman" w:cs="Times New Roman"/>
                <w:b/>
              </w:rPr>
              <w:t>ДК «Восток»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Онлайн </w:t>
            </w:r>
            <w:r>
              <w:rPr>
                <w:rFonts w:ascii="Times New Roman" w:hAnsi="Times New Roman" w:cs="Times New Roman"/>
              </w:rPr>
              <w:t>а</w:t>
            </w:r>
            <w:r w:rsidRPr="00E42E38">
              <w:rPr>
                <w:rFonts w:ascii="Times New Roman" w:hAnsi="Times New Roman" w:cs="Times New Roman"/>
              </w:rPr>
              <w:t>кция «Пожелание учителю»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30.08-05.09.2021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  <w:bCs/>
              </w:rPr>
              <w:t>@</w:t>
            </w:r>
            <w:proofErr w:type="spellStart"/>
            <w:r w:rsidRPr="00E42E38">
              <w:rPr>
                <w:rFonts w:ascii="Times New Roman" w:hAnsi="Times New Roman" w:cs="Times New Roman"/>
                <w:bCs/>
              </w:rPr>
              <w:t>dk</w:t>
            </w:r>
            <w:proofErr w:type="spellEnd"/>
            <w:r w:rsidRPr="00E42E3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42E38">
              <w:rPr>
                <w:rFonts w:ascii="Times New Roman" w:hAnsi="Times New Roman" w:cs="Times New Roman"/>
                <w:bCs/>
              </w:rPr>
              <w:t>vostok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Концертно-игровая</w:t>
            </w:r>
            <w:r w:rsidR="0047291C">
              <w:rPr>
                <w:rFonts w:ascii="Times New Roman" w:hAnsi="Times New Roman" w:cs="Times New Roman"/>
              </w:rPr>
              <w:t xml:space="preserve"> программа ко </w:t>
            </w:r>
            <w:r w:rsidRPr="00E42E38">
              <w:rPr>
                <w:rFonts w:ascii="Times New Roman" w:hAnsi="Times New Roman" w:cs="Times New Roman"/>
              </w:rPr>
              <w:t xml:space="preserve"> Дню знаний</w:t>
            </w:r>
          </w:p>
          <w:p w:rsidR="00E42E38" w:rsidRPr="00E42E38" w:rsidRDefault="00E42E38" w:rsidP="00E42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«</w:t>
            </w:r>
            <w:proofErr w:type="spellStart"/>
            <w:r w:rsidRPr="00E42E38">
              <w:rPr>
                <w:rFonts w:ascii="Times New Roman" w:hAnsi="Times New Roman" w:cs="Times New Roman"/>
              </w:rPr>
              <w:t>Первосентябрьский</w:t>
            </w:r>
            <w:proofErr w:type="spellEnd"/>
            <w:r w:rsidRPr="00E42E38">
              <w:rPr>
                <w:rFonts w:ascii="Times New Roman" w:hAnsi="Times New Roman" w:cs="Times New Roman"/>
              </w:rPr>
              <w:t xml:space="preserve"> переполох»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01.09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Городская площадь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47291C" w:rsidP="004729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Мемориально-памятное мероприятие, посвященное </w:t>
            </w:r>
            <w:r w:rsidR="00E42E38" w:rsidRPr="00E42E38">
              <w:rPr>
                <w:rFonts w:ascii="Times New Roman" w:hAnsi="Times New Roman" w:cs="Times New Roman"/>
              </w:rPr>
              <w:t>окончани</w:t>
            </w:r>
            <w:r>
              <w:rPr>
                <w:rFonts w:ascii="Times New Roman" w:hAnsi="Times New Roman" w:cs="Times New Roman"/>
              </w:rPr>
              <w:t>ю</w:t>
            </w:r>
            <w:r w:rsidR="00E42E38" w:rsidRPr="00E42E38">
              <w:rPr>
                <w:rFonts w:ascii="Times New Roman" w:hAnsi="Times New Roman" w:cs="Times New Roman"/>
              </w:rPr>
              <w:t xml:space="preserve"> </w:t>
            </w:r>
            <w:r w:rsidRPr="00E42E38">
              <w:rPr>
                <w:rFonts w:ascii="Times New Roman" w:hAnsi="Times New Roman" w:cs="Times New Roman"/>
              </w:rPr>
              <w:t>Второй Мировой</w:t>
            </w:r>
            <w:r>
              <w:rPr>
                <w:rFonts w:ascii="Times New Roman" w:hAnsi="Times New Roman" w:cs="Times New Roman"/>
              </w:rPr>
              <w:t xml:space="preserve"> войны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03.09</w:t>
            </w:r>
          </w:p>
          <w:p w:rsidR="00E42E38" w:rsidRPr="00E42E38" w:rsidRDefault="0047291C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42E38" w:rsidRPr="00E42E38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Мемориальный комплекс воинам, погибшим в борьбе с япон</w:t>
            </w:r>
            <w:r w:rsidR="007C4749">
              <w:rPr>
                <w:rFonts w:ascii="Times New Roman" w:hAnsi="Times New Roman" w:cs="Times New Roman"/>
              </w:rPr>
              <w:t>скими милитаристами в 1945 году</w:t>
            </w:r>
            <w:r w:rsidRPr="00E42E38">
              <w:rPr>
                <w:rFonts w:ascii="Times New Roman" w:hAnsi="Times New Roman" w:cs="Times New Roman"/>
                <w:b/>
                <w:bCs/>
                <w:color w:val="3B3B3B"/>
                <w:shd w:val="clear" w:color="auto" w:fill="FFFFFF"/>
              </w:rPr>
              <w:t> 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4729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Народный праздник культуры и творчества</w:t>
            </w:r>
            <w:r w:rsidR="0047291C">
              <w:rPr>
                <w:rFonts w:ascii="Times New Roman" w:hAnsi="Times New Roman" w:cs="Times New Roman"/>
              </w:rPr>
              <w:t xml:space="preserve"> </w:t>
            </w:r>
            <w:r w:rsidR="0047291C" w:rsidRPr="00E42E38">
              <w:rPr>
                <w:rFonts w:ascii="Times New Roman" w:hAnsi="Times New Roman" w:cs="Times New Roman"/>
              </w:rPr>
              <w:t>«Вальс Победы»</w:t>
            </w:r>
            <w:r w:rsidRPr="00E42E38">
              <w:rPr>
                <w:rFonts w:ascii="Times New Roman" w:hAnsi="Times New Roman" w:cs="Times New Roman"/>
              </w:rPr>
              <w:t>, посвященный окончанию Второй Мировой войн</w:t>
            </w:r>
            <w:r>
              <w:rPr>
                <w:rFonts w:ascii="Times New Roman" w:hAnsi="Times New Roman" w:cs="Times New Roman"/>
              </w:rPr>
              <w:t>е</w:t>
            </w:r>
            <w:r w:rsidRPr="00E42E38">
              <w:rPr>
                <w:rFonts w:ascii="Times New Roman" w:hAnsi="Times New Roman" w:cs="Times New Roman"/>
              </w:rPr>
              <w:t xml:space="preserve"> на Дальнем Во</w:t>
            </w:r>
            <w:r w:rsidR="0047291C">
              <w:rPr>
                <w:rFonts w:ascii="Times New Roman" w:hAnsi="Times New Roman" w:cs="Times New Roman"/>
              </w:rPr>
              <w:t>стоке «Дальневосточная Победа»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03.09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18.00-21.00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47291C" w:rsidP="0047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</w:t>
            </w:r>
            <w:r w:rsidR="00E42E38" w:rsidRPr="00E42E38">
              <w:rPr>
                <w:rFonts w:ascii="Times New Roman" w:hAnsi="Times New Roman" w:cs="Times New Roman"/>
              </w:rPr>
              <w:t>лощадка у ДК «Восток»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Кинопоказ, ко Дню солидарности в борьбе с терроризмом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06.09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ДК «Восток»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Онлайн «Календарь памятных дат»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.09</w:t>
            </w:r>
            <w:r w:rsidRPr="00E42E38">
              <w:rPr>
                <w:rFonts w:ascii="Times New Roman" w:hAnsi="Times New Roman" w:cs="Times New Roman"/>
              </w:rPr>
              <w:t>,08</w:t>
            </w:r>
            <w:r>
              <w:rPr>
                <w:rFonts w:ascii="Times New Roman" w:hAnsi="Times New Roman" w:cs="Times New Roman"/>
              </w:rPr>
              <w:t>.09</w:t>
            </w:r>
            <w:r w:rsidRPr="00E42E38">
              <w:rPr>
                <w:rFonts w:ascii="Times New Roman" w:hAnsi="Times New Roman" w:cs="Times New Roman"/>
              </w:rPr>
              <w:t>,11</w:t>
            </w:r>
            <w:r>
              <w:rPr>
                <w:rFonts w:ascii="Times New Roman" w:hAnsi="Times New Roman" w:cs="Times New Roman"/>
              </w:rPr>
              <w:t>.09</w:t>
            </w:r>
            <w:r w:rsidRPr="00E42E38">
              <w:rPr>
                <w:rFonts w:ascii="Times New Roman" w:hAnsi="Times New Roman" w:cs="Times New Roman"/>
              </w:rPr>
              <w:t>,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.09</w:t>
            </w:r>
            <w:r w:rsidRPr="00E42E38">
              <w:rPr>
                <w:rFonts w:ascii="Times New Roman" w:hAnsi="Times New Roman" w:cs="Times New Roman"/>
              </w:rPr>
              <w:t>,24</w:t>
            </w:r>
            <w:r>
              <w:rPr>
                <w:rFonts w:ascii="Times New Roman" w:hAnsi="Times New Roman" w:cs="Times New Roman"/>
              </w:rPr>
              <w:t>.09</w:t>
            </w:r>
            <w:r w:rsidRPr="00E42E38">
              <w:rPr>
                <w:rFonts w:ascii="Times New Roman" w:hAnsi="Times New Roman" w:cs="Times New Roman"/>
              </w:rPr>
              <w:t>,26.09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  <w:bCs/>
              </w:rPr>
              <w:t>@</w:t>
            </w:r>
            <w:proofErr w:type="spellStart"/>
            <w:r w:rsidRPr="00E42E38">
              <w:rPr>
                <w:rFonts w:ascii="Times New Roman" w:hAnsi="Times New Roman" w:cs="Times New Roman"/>
                <w:bCs/>
              </w:rPr>
              <w:t>dk</w:t>
            </w:r>
            <w:proofErr w:type="spellEnd"/>
            <w:r w:rsidRPr="00E42E3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42E38">
              <w:rPr>
                <w:rFonts w:ascii="Times New Roman" w:hAnsi="Times New Roman" w:cs="Times New Roman"/>
                <w:bCs/>
              </w:rPr>
              <w:t>vostok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Танцевальный вечер 50 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ДК «Восток»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DD0B5F" w:rsidP="00E42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Досуговое мероприятие </w:t>
            </w:r>
            <w:r w:rsidR="00E42E38" w:rsidRPr="00E42E38">
              <w:rPr>
                <w:rFonts w:ascii="Times New Roman" w:hAnsi="Times New Roman" w:cs="Times New Roman"/>
              </w:rPr>
              <w:t xml:space="preserve">в рамках проекта «Добрая суббота»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04.09,11.09,</w:t>
            </w:r>
          </w:p>
          <w:p w:rsidR="009A5353" w:rsidRPr="00E42E38" w:rsidRDefault="00E42E38" w:rsidP="009A5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18.09,25.09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Городская площадь</w:t>
            </w:r>
          </w:p>
        </w:tc>
      </w:tr>
      <w:tr w:rsidR="00E42E38" w:rsidRPr="00E42E38" w:rsidTr="00E837F7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2E38">
              <w:rPr>
                <w:rFonts w:ascii="Times New Roman" w:hAnsi="Times New Roman" w:cs="Times New Roman"/>
                <w:b/>
              </w:rPr>
              <w:t>Филиал «Космос»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Онлайн </w:t>
            </w:r>
            <w:r>
              <w:rPr>
                <w:rFonts w:ascii="Times New Roman" w:hAnsi="Times New Roman" w:cs="Times New Roman"/>
              </w:rPr>
              <w:t>публикация</w:t>
            </w:r>
            <w:r w:rsidRPr="00E42E38">
              <w:rPr>
                <w:rFonts w:ascii="Times New Roman" w:hAnsi="Times New Roman" w:cs="Times New Roman"/>
              </w:rPr>
              <w:t xml:space="preserve"> «День знаний»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01.09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@</w:t>
            </w:r>
            <w:proofErr w:type="spellStart"/>
            <w:r w:rsidRPr="00E42E38">
              <w:rPr>
                <w:rFonts w:ascii="Times New Roman" w:hAnsi="Times New Roman" w:cs="Times New Roman"/>
              </w:rPr>
              <w:t>club_cosmos_grushevoe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Познавательный час истории «По героическим страницам прошлого» ко Дню окончания войны на Дальнем востоке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02.09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 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Познавательный час «Минувших лет святая память» ко Дню око</w:t>
            </w:r>
            <w:r w:rsidR="007C4749">
              <w:rPr>
                <w:rFonts w:ascii="Times New Roman" w:hAnsi="Times New Roman" w:cs="Times New Roman"/>
              </w:rPr>
              <w:t>нчания войны на Дальнем востоке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02.09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 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9A5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Народный праздник культуры и творчества</w:t>
            </w:r>
            <w:r w:rsidR="009A5353">
              <w:rPr>
                <w:rFonts w:ascii="Times New Roman" w:hAnsi="Times New Roman" w:cs="Times New Roman"/>
              </w:rPr>
              <w:t xml:space="preserve"> </w:t>
            </w:r>
            <w:r w:rsidR="009A5353" w:rsidRPr="00E42E38">
              <w:rPr>
                <w:rFonts w:ascii="Times New Roman" w:hAnsi="Times New Roman" w:cs="Times New Roman"/>
              </w:rPr>
              <w:t>«Была Победа»</w:t>
            </w:r>
            <w:r w:rsidRPr="00E42E38">
              <w:rPr>
                <w:rFonts w:ascii="Times New Roman" w:hAnsi="Times New Roman" w:cs="Times New Roman"/>
              </w:rPr>
              <w:t>, посвященный окончанию Второй Мировой войны на Дальнем В</w:t>
            </w:r>
            <w:r w:rsidR="009A5353">
              <w:rPr>
                <w:rFonts w:ascii="Times New Roman" w:hAnsi="Times New Roman" w:cs="Times New Roman"/>
              </w:rPr>
              <w:t>остоке «Дальневосточная Победа»</w:t>
            </w:r>
            <w:r w:rsidRPr="00E42E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03.09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Площадка у клуба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 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Информационный час «Беслан, как это было»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04.09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 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Познавательная программа «А я делаю так»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07.09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  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Познавательная программа «В мире сказок»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10.09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Познавательная программа, </w:t>
            </w:r>
            <w:proofErr w:type="spellStart"/>
            <w:r w:rsidRPr="00E42E38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E42E38">
              <w:rPr>
                <w:rFonts w:ascii="Times New Roman" w:hAnsi="Times New Roman" w:cs="Times New Roman"/>
              </w:rPr>
              <w:t>- игра «Здоровье- это здорово»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11.09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  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Танцевальный вечер 50 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Познавательный час у выставки рисунков «Букет с секретом»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15.09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lastRenderedPageBreak/>
              <w:t>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Познавательная программа «Экология и 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17.09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Развлекательная программа «Примите наши поздравления»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18.09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 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Онлайн публикация «Огородный фейерверк»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21.09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@</w:t>
            </w:r>
            <w:proofErr w:type="spellStart"/>
            <w:r w:rsidRPr="00E42E38">
              <w:rPr>
                <w:rFonts w:ascii="Times New Roman" w:hAnsi="Times New Roman" w:cs="Times New Roman"/>
              </w:rPr>
              <w:t>club_cosmos_grushevoe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Развлекательная программа «Самовар Иван </w:t>
            </w:r>
            <w:proofErr w:type="spellStart"/>
            <w:r w:rsidRPr="00E42E38">
              <w:rPr>
                <w:rFonts w:ascii="Times New Roman" w:hAnsi="Times New Roman" w:cs="Times New Roman"/>
              </w:rPr>
              <w:t>Иваныч</w:t>
            </w:r>
            <w:proofErr w:type="spellEnd"/>
            <w:r w:rsidRPr="00E42E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23.09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 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Игровая программа «Наша хата потехами богата»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25.09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 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Музыкально- развлекательная программа 50+</w:t>
            </w:r>
          </w:p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«Сердечные ритмы»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25.09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 ул. Лазо,36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Онлайн публикация, поздравление «С днём работника культуры»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25.09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@</w:t>
            </w:r>
            <w:proofErr w:type="spellStart"/>
            <w:r w:rsidRPr="00E42E38">
              <w:rPr>
                <w:rFonts w:ascii="Times New Roman" w:hAnsi="Times New Roman" w:cs="Times New Roman"/>
              </w:rPr>
              <w:t>club_cosmos_grushevoe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Спортивно-игровая программа «Сильные и смелые»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28.09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ул. Лазо,36</w:t>
            </w:r>
          </w:p>
        </w:tc>
      </w:tr>
      <w:tr w:rsidR="00E42E38" w:rsidRPr="00E42E38" w:rsidTr="00E837F7">
        <w:trPr>
          <w:trHeight w:val="6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Онлайн публикация, выставка поделок «</w:t>
            </w:r>
            <w:proofErr w:type="spellStart"/>
            <w:r w:rsidRPr="00E42E38">
              <w:rPr>
                <w:rFonts w:ascii="Times New Roman" w:hAnsi="Times New Roman" w:cs="Times New Roman"/>
              </w:rPr>
              <w:t>Самоделкин</w:t>
            </w:r>
            <w:proofErr w:type="spellEnd"/>
            <w:r w:rsidRPr="00E42E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30.09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@</w:t>
            </w:r>
            <w:proofErr w:type="spellStart"/>
            <w:r w:rsidRPr="00E42E38">
              <w:rPr>
                <w:rFonts w:ascii="Times New Roman" w:hAnsi="Times New Roman" w:cs="Times New Roman"/>
              </w:rPr>
              <w:t>club_cosmos_grushevoe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9A5353" w:rsidP="00E42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Досуговое мероприятие </w:t>
            </w:r>
            <w:r w:rsidRPr="00E42E38">
              <w:rPr>
                <w:rFonts w:ascii="Times New Roman" w:hAnsi="Times New Roman" w:cs="Times New Roman"/>
              </w:rPr>
              <w:t>в рамках проекта «Добрая суббота»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7F7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04.09,11.09,</w:t>
            </w:r>
          </w:p>
          <w:p w:rsidR="00E42E38" w:rsidRPr="00E42E38" w:rsidRDefault="00E42E38" w:rsidP="00E83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18.09,</w:t>
            </w:r>
            <w:r w:rsidR="00E837F7">
              <w:rPr>
                <w:rFonts w:ascii="Times New Roman" w:hAnsi="Times New Roman" w:cs="Times New Roman"/>
              </w:rPr>
              <w:t xml:space="preserve"> 25.09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Клуб «Космос»                                       </w:t>
            </w:r>
            <w:proofErr w:type="gramStart"/>
            <w:r w:rsidRPr="00E42E38">
              <w:rPr>
                <w:rFonts w:ascii="Times New Roman" w:hAnsi="Times New Roman" w:cs="Times New Roman"/>
              </w:rPr>
              <w:t>с</w:t>
            </w:r>
            <w:proofErr w:type="gramEnd"/>
            <w:r w:rsidRPr="00E42E38">
              <w:rPr>
                <w:rFonts w:ascii="Times New Roman" w:hAnsi="Times New Roman" w:cs="Times New Roman"/>
              </w:rPr>
              <w:t xml:space="preserve">. Грушевое           </w:t>
            </w:r>
          </w:p>
          <w:p w:rsidR="00E42E38" w:rsidRPr="00E42E38" w:rsidRDefault="00E42E38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 ул. Лазо,36</w:t>
            </w:r>
          </w:p>
        </w:tc>
      </w:tr>
      <w:tr w:rsidR="00E42E38" w:rsidRPr="00E42E38" w:rsidTr="00E837F7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  <w:b/>
              </w:rPr>
              <w:t>Филиал с. Лазо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837F7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Митинг</w:t>
            </w:r>
            <w:r w:rsidR="007C4749">
              <w:rPr>
                <w:rStyle w:val="a6"/>
                <w:rFonts w:ascii="Times New Roman" w:eastAsia="Times New Roman" w:hAnsi="Times New Roman" w:cs="Times New Roman"/>
                <w:b w:val="0"/>
              </w:rPr>
              <w:t>, посвященный</w:t>
            </w: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окончани</w:t>
            </w:r>
            <w:r w:rsidR="007C4749">
              <w:rPr>
                <w:rStyle w:val="a6"/>
                <w:rFonts w:ascii="Times New Roman" w:eastAsia="Times New Roman" w:hAnsi="Times New Roman" w:cs="Times New Roman"/>
                <w:b w:val="0"/>
              </w:rPr>
              <w:t>ю</w:t>
            </w:r>
            <w:r w:rsidR="00E837F7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В</w:t>
            </w: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торой </w:t>
            </w:r>
            <w:r w:rsidR="00E837F7">
              <w:rPr>
                <w:rStyle w:val="a6"/>
                <w:rFonts w:ascii="Times New Roman" w:eastAsia="Times New Roman" w:hAnsi="Times New Roman" w:cs="Times New Roman"/>
                <w:b w:val="0"/>
              </w:rPr>
              <w:t>М</w:t>
            </w: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ировой войны «Через </w:t>
            </w:r>
            <w:r w:rsidR="00E837F7">
              <w:rPr>
                <w:rStyle w:val="a6"/>
                <w:rFonts w:ascii="Times New Roman" w:eastAsia="Times New Roman" w:hAnsi="Times New Roman" w:cs="Times New Roman"/>
                <w:b w:val="0"/>
              </w:rPr>
              <w:t>все</w:t>
            </w: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прошли и победили»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03.09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Площадь села Лазо ул. Калинина,40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9A5353" w:rsidP="009A5353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</w:rPr>
              <w:t>Акция - в</w:t>
            </w:r>
            <w:r w:rsidR="00E42E38"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озложение венков и цветов «Венок Славы»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03.09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11-30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Площадь села Лазо</w:t>
            </w:r>
          </w:p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ул. Калинина,40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</w:rPr>
            </w:pPr>
            <w:r w:rsidRPr="00E42E38">
              <w:rPr>
                <w:rFonts w:ascii="Times New Roman" w:eastAsia="Times New Roman" w:hAnsi="Times New Roman" w:cs="Times New Roman"/>
              </w:rPr>
              <w:t xml:space="preserve">Познавательная программа </w:t>
            </w:r>
            <w:r w:rsidRPr="00E42E38">
              <w:rPr>
                <w:rFonts w:ascii="Times New Roman" w:hAnsi="Times New Roman" w:cs="Times New Roman"/>
              </w:rPr>
              <w:t>«И на Тихом океане свой закончили поход»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03.09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proofErr w:type="spellStart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Лазовский</w:t>
            </w:r>
            <w:proofErr w:type="spellEnd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клуб ул. Калинина,40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2E38">
              <w:rPr>
                <w:rFonts w:ascii="Times New Roman" w:eastAsia="Times New Roman" w:hAnsi="Times New Roman" w:cs="Times New Roman"/>
              </w:rPr>
              <w:t>Акция свеча памяти «Спасибо вам, за тишину»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03.09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Площадь села Лазо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9A5353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Народный праздник культуры и творчества</w:t>
            </w:r>
            <w:r w:rsidR="009A5353">
              <w:rPr>
                <w:rFonts w:ascii="Times New Roman" w:hAnsi="Times New Roman" w:cs="Times New Roman"/>
              </w:rPr>
              <w:t xml:space="preserve"> </w:t>
            </w:r>
            <w:r w:rsidR="009A5353" w:rsidRPr="00E42E38">
              <w:rPr>
                <w:rFonts w:ascii="Times New Roman" w:eastAsia="Times New Roman" w:hAnsi="Times New Roman" w:cs="Times New Roman"/>
              </w:rPr>
              <w:t>«Танец победы»</w:t>
            </w:r>
            <w:r w:rsidRPr="00E42E38">
              <w:rPr>
                <w:rFonts w:ascii="Times New Roman" w:hAnsi="Times New Roman" w:cs="Times New Roman"/>
              </w:rPr>
              <w:t>, посвященный окончанию Второй Мировой войны на Дальнем Во</w:t>
            </w:r>
            <w:r w:rsidR="009A5353">
              <w:rPr>
                <w:rFonts w:ascii="Times New Roman" w:hAnsi="Times New Roman" w:cs="Times New Roman"/>
              </w:rPr>
              <w:t>стоке «Дальневосточная Победа»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03.09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Площадь села Лазо</w:t>
            </w:r>
          </w:p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ул. Калинина,40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Онлайн публикация о Беслане «Терроризм – территория страха»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03.09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</w:rPr>
            </w:pPr>
            <w:r w:rsidRPr="00E42E38">
              <w:rPr>
                <w:rFonts w:ascii="Times New Roman" w:eastAsia="Times New Roman" w:hAnsi="Times New Roman" w:cs="Times New Roman"/>
                <w:bCs/>
              </w:rPr>
              <w:t>@</w:t>
            </w:r>
            <w:proofErr w:type="spellStart"/>
            <w:r w:rsidRPr="00E42E38">
              <w:rPr>
                <w:rFonts w:ascii="Times New Roman" w:eastAsia="Times New Roman" w:hAnsi="Times New Roman" w:cs="Times New Roman"/>
                <w:bCs/>
              </w:rPr>
              <w:t>klub_Lazo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Спортивна</w:t>
            </w:r>
            <w:r w:rsidR="00E837F7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программа для детей «Спортивная </w:t>
            </w: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поляна»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04.09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proofErr w:type="spellStart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Лазовский</w:t>
            </w:r>
            <w:proofErr w:type="spellEnd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клуб ул. Калинина,40</w:t>
            </w:r>
          </w:p>
        </w:tc>
      </w:tr>
      <w:tr w:rsidR="00E42E38" w:rsidRPr="00E42E38" w:rsidTr="00E837F7">
        <w:trPr>
          <w:trHeight w:val="6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Fonts w:ascii="Times New Roman" w:hAnsi="Times New Roman" w:cs="Times New Roman"/>
              </w:rPr>
              <w:t>Танцевальный вечер 50 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04.09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proofErr w:type="spellStart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Лазовский</w:t>
            </w:r>
            <w:proofErr w:type="spellEnd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клуб ул. Калинина,40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Развлекательная программа для молодежи «Серпантин идей»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04.09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proofErr w:type="spellStart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Лазовский</w:t>
            </w:r>
            <w:proofErr w:type="spellEnd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клуб ул. Калинина,40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E42E38">
              <w:rPr>
                <w:rFonts w:ascii="Times New Roman" w:eastAsia="Times New Roman" w:hAnsi="Times New Roman" w:cs="Times New Roman"/>
                <w:shd w:val="clear" w:color="auto" w:fill="FFFFFF"/>
              </w:rPr>
              <w:t>Онлайн публикация, викторина «Веселые перевертыши»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07.09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</w:rPr>
            </w:pPr>
            <w:r w:rsidRPr="00E42E38">
              <w:rPr>
                <w:rFonts w:ascii="Times New Roman" w:eastAsia="Times New Roman" w:hAnsi="Times New Roman" w:cs="Times New Roman"/>
                <w:bCs/>
              </w:rPr>
              <w:t>@</w:t>
            </w:r>
            <w:proofErr w:type="spellStart"/>
            <w:r w:rsidRPr="00E42E38">
              <w:rPr>
                <w:rFonts w:ascii="Times New Roman" w:eastAsia="Times New Roman" w:hAnsi="Times New Roman" w:cs="Times New Roman"/>
                <w:bCs/>
              </w:rPr>
              <w:t>klub_Lazo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E42E38">
              <w:rPr>
                <w:rFonts w:ascii="Times New Roman" w:eastAsia="Times New Roman" w:hAnsi="Times New Roman" w:cs="Times New Roman"/>
                <w:shd w:val="clear" w:color="auto" w:fill="FFFFFF"/>
              </w:rPr>
              <w:t>Онлайн познавательный час «Золотая осень»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09.09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42E38">
              <w:rPr>
                <w:rFonts w:ascii="Times New Roman" w:eastAsia="Times New Roman" w:hAnsi="Times New Roman" w:cs="Times New Roman"/>
                <w:bCs/>
              </w:rPr>
              <w:t>@</w:t>
            </w:r>
            <w:proofErr w:type="spellStart"/>
            <w:r w:rsidRPr="00E42E38">
              <w:rPr>
                <w:rFonts w:ascii="Times New Roman" w:eastAsia="Times New Roman" w:hAnsi="Times New Roman" w:cs="Times New Roman"/>
                <w:bCs/>
              </w:rPr>
              <w:t>klub_Lazo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E42E38">
              <w:rPr>
                <w:rFonts w:ascii="Times New Roman" w:eastAsia="Times New Roman" w:hAnsi="Times New Roman" w:cs="Times New Roman"/>
              </w:rPr>
              <w:t>Танцевально-развлекательная программа «Осенние мелодии»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10.09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15-00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proofErr w:type="spellStart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Лазовский</w:t>
            </w:r>
            <w:proofErr w:type="spellEnd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клуб ул. Калинина,40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E42E38">
              <w:rPr>
                <w:rFonts w:ascii="Times New Roman" w:eastAsia="Times New Roman" w:hAnsi="Times New Roman" w:cs="Times New Roman"/>
                <w:shd w:val="clear" w:color="auto" w:fill="FFFFFF"/>
              </w:rPr>
              <w:t>Развлекательная программа для детей «Осенние забавы»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bCs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11.09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bCs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proofErr w:type="spellStart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Лазовский</w:t>
            </w:r>
            <w:proofErr w:type="spellEnd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клуб ул. Калинина</w:t>
            </w:r>
            <w:r>
              <w:rPr>
                <w:rStyle w:val="a6"/>
                <w:rFonts w:ascii="Times New Roman" w:eastAsia="Times New Roman" w:hAnsi="Times New Roman" w:cs="Times New Roman"/>
                <w:b w:val="0"/>
              </w:rPr>
              <w:t>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Познавательная программа для молодежи «Дружно, смело с оптимизмом – за здоровый образ жизни»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11.09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proofErr w:type="spellStart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Лазовский</w:t>
            </w:r>
            <w:proofErr w:type="spellEnd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клуб ул. Калинина,40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Онлайн публикация, осенняя выставка букетов «Цветами улыбается земля»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15.09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</w:rPr>
            </w:pPr>
            <w:r w:rsidRPr="00E42E38">
              <w:rPr>
                <w:rFonts w:ascii="Times New Roman" w:eastAsia="Times New Roman" w:hAnsi="Times New Roman" w:cs="Times New Roman"/>
                <w:bCs/>
              </w:rPr>
              <w:t>@</w:t>
            </w:r>
            <w:proofErr w:type="spellStart"/>
            <w:r w:rsidRPr="00E42E38">
              <w:rPr>
                <w:rFonts w:ascii="Times New Roman" w:eastAsia="Times New Roman" w:hAnsi="Times New Roman" w:cs="Times New Roman"/>
                <w:bCs/>
              </w:rPr>
              <w:t>klub_Lazo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</w:rPr>
            </w:pPr>
            <w:r w:rsidRPr="00E42E38">
              <w:rPr>
                <w:rFonts w:ascii="Times New Roman" w:eastAsia="Times New Roman" w:hAnsi="Times New Roman" w:cs="Times New Roman"/>
              </w:rPr>
              <w:t>Онлайн публикация «</w:t>
            </w:r>
            <w:proofErr w:type="spellStart"/>
            <w:r w:rsidRPr="00E42E38">
              <w:rPr>
                <w:rFonts w:ascii="Times New Roman" w:eastAsia="Times New Roman" w:hAnsi="Times New Roman" w:cs="Times New Roman"/>
              </w:rPr>
              <w:t>Шнобелевская</w:t>
            </w:r>
            <w:proofErr w:type="spellEnd"/>
            <w:r w:rsidRPr="00E42E38">
              <w:rPr>
                <w:rFonts w:ascii="Times New Roman" w:eastAsia="Times New Roman" w:hAnsi="Times New Roman" w:cs="Times New Roman"/>
              </w:rPr>
              <w:t xml:space="preserve"> премия»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17.09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Fonts w:ascii="Times New Roman" w:eastAsia="Times New Roman" w:hAnsi="Times New Roman" w:cs="Times New Roman"/>
                <w:bCs/>
              </w:rPr>
              <w:t>@</w:t>
            </w:r>
            <w:proofErr w:type="spellStart"/>
            <w:r w:rsidRPr="00E42E38">
              <w:rPr>
                <w:rFonts w:ascii="Times New Roman" w:eastAsia="Times New Roman" w:hAnsi="Times New Roman" w:cs="Times New Roman"/>
                <w:bCs/>
              </w:rPr>
              <w:t>klub_Lazo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Игровая программа для детей «Некогда скучать»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18.09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proofErr w:type="spellStart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Лазовский</w:t>
            </w:r>
            <w:proofErr w:type="spellEnd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клуб ул. Калинина,40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Музыкально –танцевальная программа для молодежи «Звездный час»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18.09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proofErr w:type="spellStart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Лазовский</w:t>
            </w:r>
            <w:proofErr w:type="spellEnd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клуб ул. Калинина,40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Познавательный час, фотовыставка «Жизнь»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21.09- 30.09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proofErr w:type="spellStart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Лазовский</w:t>
            </w:r>
            <w:proofErr w:type="spellEnd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клуб ул. Калинина,40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Онлайн публикация «Что за чудо, эта Осень!»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22.09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6D2F52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Fonts w:ascii="Times New Roman" w:eastAsia="Times New Roman" w:hAnsi="Times New Roman" w:cs="Times New Roman"/>
                <w:bCs/>
              </w:rPr>
              <w:t>@</w:t>
            </w:r>
            <w:proofErr w:type="spellStart"/>
            <w:r w:rsidRPr="00E42E38">
              <w:rPr>
                <w:rFonts w:ascii="Times New Roman" w:eastAsia="Times New Roman" w:hAnsi="Times New Roman" w:cs="Times New Roman"/>
                <w:bCs/>
              </w:rPr>
              <w:t>klub_Lazo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Спортивная программа для детей «Богатырские состязания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25.09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proofErr w:type="spellStart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Лазовский</w:t>
            </w:r>
            <w:proofErr w:type="spellEnd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клуб ул. Калинина,40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Развлекательная программа для молодежи «Осенний бал»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25.09</w:t>
            </w:r>
          </w:p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proofErr w:type="spellStart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Лазовский</w:t>
            </w:r>
            <w:proofErr w:type="spellEnd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клуб ул. Калинина,40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575"/>
              </w:tabs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Онлайн публикация «Осеннее ассорти»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</w:rPr>
            </w:pPr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30.09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</w:rPr>
            </w:pPr>
            <w:r w:rsidRPr="00E42E38">
              <w:rPr>
                <w:rFonts w:ascii="Times New Roman" w:eastAsia="Times New Roman" w:hAnsi="Times New Roman" w:cs="Times New Roman"/>
                <w:bCs/>
              </w:rPr>
              <w:t>@</w:t>
            </w:r>
            <w:proofErr w:type="spellStart"/>
            <w:r w:rsidRPr="00E42E38">
              <w:rPr>
                <w:rFonts w:ascii="Times New Roman" w:eastAsia="Times New Roman" w:hAnsi="Times New Roman" w:cs="Times New Roman"/>
                <w:bCs/>
              </w:rPr>
              <w:t>klub_Lazo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9A5353" w:rsidRDefault="009A5353" w:rsidP="00E83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Досуговое мероприятие </w:t>
            </w:r>
            <w:r w:rsidRPr="00E42E38">
              <w:rPr>
                <w:rFonts w:ascii="Times New Roman" w:hAnsi="Times New Roman" w:cs="Times New Roman"/>
              </w:rPr>
              <w:t>в рамках проекта «Добрая суббота»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04.09,11.09,18.09,25.09.2021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7C474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>Лазовский</w:t>
            </w:r>
            <w:proofErr w:type="spellEnd"/>
            <w:r w:rsidRPr="00E42E38">
              <w:rPr>
                <w:rStyle w:val="a6"/>
                <w:rFonts w:ascii="Times New Roman" w:eastAsia="Times New Roman" w:hAnsi="Times New Roman" w:cs="Times New Roman"/>
                <w:b w:val="0"/>
              </w:rPr>
              <w:t xml:space="preserve"> клуб ул. Калинина,40</w:t>
            </w:r>
          </w:p>
        </w:tc>
      </w:tr>
      <w:tr w:rsidR="006D2F52" w:rsidRPr="00E42E38" w:rsidTr="00E837F7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E42E38" w:rsidRDefault="006D2F52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  <w:b/>
              </w:rPr>
              <w:t xml:space="preserve">Филиал имени В. </w:t>
            </w:r>
            <w:proofErr w:type="spellStart"/>
            <w:r w:rsidRPr="00E42E38">
              <w:rPr>
                <w:rFonts w:ascii="Times New Roman" w:hAnsi="Times New Roman" w:cs="Times New Roman"/>
                <w:b/>
              </w:rPr>
              <w:t>Сибирцева</w:t>
            </w:r>
            <w:proofErr w:type="spellEnd"/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Детская развлекательная программа ко Дню знаний «Здравствуй, школа!»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01.09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11-30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E42E38">
              <w:rPr>
                <w:rFonts w:ascii="Times New Roman" w:hAnsi="Times New Roman" w:cs="Times New Roman"/>
              </w:rPr>
              <w:t>В.Сибирцева</w:t>
            </w:r>
            <w:proofErr w:type="spellEnd"/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ул.Центральная,11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Онлайн акция «Свеча памяти», </w:t>
            </w:r>
            <w:r w:rsidR="00E837F7">
              <w:rPr>
                <w:rFonts w:ascii="Times New Roman" w:hAnsi="Times New Roman" w:cs="Times New Roman"/>
              </w:rPr>
              <w:t>посвященная трагедии в Беслане</w:t>
            </w:r>
          </w:p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03.09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E42E38">
              <w:rPr>
                <w:rFonts w:ascii="Times New Roman" w:hAnsi="Times New Roman" w:cs="Times New Roman"/>
              </w:rPr>
              <w:t>В.Сибирцева</w:t>
            </w:r>
            <w:proofErr w:type="spellEnd"/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ул.Центральная,11</w:t>
            </w:r>
          </w:p>
          <w:p w:rsidR="00E42E38" w:rsidRPr="00E42E38" w:rsidRDefault="00CA0F87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E42E38" w:rsidRPr="00E42E38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dksibirtseva@mail.</w:t>
              </w:r>
              <w:r w:rsidR="00E42E38" w:rsidRPr="00E42E38">
                <w:rPr>
                  <w:rStyle w:val="a7"/>
                  <w:rFonts w:ascii="Times New Roman" w:hAnsi="Times New Roman" w:cs="Times New Roman"/>
                  <w:shd w:val="clear" w:color="auto" w:fill="FFFFFF"/>
                  <w:lang w:val="en-US"/>
                </w:rPr>
                <w:t>r</w:t>
              </w:r>
              <w:r w:rsidR="00E42E38" w:rsidRPr="00E42E38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u</w:t>
              </w:r>
            </w:hyperlink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9A5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Народный праздник культуры и творчества</w:t>
            </w:r>
            <w:r w:rsidR="009A5353">
              <w:rPr>
                <w:rFonts w:ascii="Times New Roman" w:hAnsi="Times New Roman" w:cs="Times New Roman"/>
              </w:rPr>
              <w:t xml:space="preserve"> </w:t>
            </w:r>
            <w:r w:rsidR="009A5353" w:rsidRPr="00E42E38">
              <w:rPr>
                <w:rFonts w:ascii="Times New Roman" w:hAnsi="Times New Roman" w:cs="Times New Roman"/>
              </w:rPr>
              <w:t>«Победная осень!»</w:t>
            </w:r>
            <w:r w:rsidRPr="00E42E38">
              <w:rPr>
                <w:rFonts w:ascii="Times New Roman" w:hAnsi="Times New Roman" w:cs="Times New Roman"/>
              </w:rPr>
              <w:t>, посвященный окончанию Второй Мировой войны на Дальнем Во</w:t>
            </w:r>
            <w:r w:rsidR="009A5353">
              <w:rPr>
                <w:rFonts w:ascii="Times New Roman" w:hAnsi="Times New Roman" w:cs="Times New Roman"/>
              </w:rPr>
              <w:t>стоке «Дальневосточная Победа»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03.09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E42E38">
              <w:rPr>
                <w:rFonts w:ascii="Times New Roman" w:hAnsi="Times New Roman" w:cs="Times New Roman"/>
              </w:rPr>
              <w:t>В.Сибирцева</w:t>
            </w:r>
            <w:proofErr w:type="spellEnd"/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ул.Центральная,11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Мастер-класс кружка «Закладка для учебника»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09.09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16-30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E42E38">
              <w:rPr>
                <w:rFonts w:ascii="Times New Roman" w:hAnsi="Times New Roman" w:cs="Times New Roman"/>
              </w:rPr>
              <w:t>В.Сибирцева</w:t>
            </w:r>
            <w:proofErr w:type="spellEnd"/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ул.Центральная,11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83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Познавательная программа «Азбука безопасности на дороге»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16.09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E42E38">
              <w:rPr>
                <w:rFonts w:ascii="Times New Roman" w:hAnsi="Times New Roman" w:cs="Times New Roman"/>
              </w:rPr>
              <w:t>В.Сибирцева</w:t>
            </w:r>
            <w:proofErr w:type="spellEnd"/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ул.Центральная,11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Танцевальный вечер 50 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E42E38">
              <w:rPr>
                <w:rFonts w:ascii="Times New Roman" w:hAnsi="Times New Roman" w:cs="Times New Roman"/>
              </w:rPr>
              <w:t>В.Сибирцева</w:t>
            </w:r>
            <w:proofErr w:type="spellEnd"/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ул.Центральная,11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Спортивная развлекательная программа</w:t>
            </w:r>
          </w:p>
          <w:p w:rsidR="00E42E38" w:rsidRPr="00E42E38" w:rsidRDefault="00E42E38" w:rsidP="00E4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«Весёлые старты»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29.09</w:t>
            </w:r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E42E38">
              <w:rPr>
                <w:rFonts w:ascii="Times New Roman" w:hAnsi="Times New Roman" w:cs="Times New Roman"/>
              </w:rPr>
              <w:t>В.Сибирцева</w:t>
            </w:r>
            <w:proofErr w:type="spellEnd"/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ул.Центральная,11</w:t>
            </w:r>
          </w:p>
        </w:tc>
      </w:tr>
      <w:tr w:rsidR="00E42E38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9A5353" w:rsidP="00E837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Досуговое мероприятие </w:t>
            </w:r>
            <w:r w:rsidRPr="00E42E38">
              <w:rPr>
                <w:rFonts w:ascii="Times New Roman" w:hAnsi="Times New Roman" w:cs="Times New Roman"/>
              </w:rPr>
              <w:t>в рамках проекта «Добрая суббота»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04.09,11.09,18.09,25.09.2021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 xml:space="preserve">ДК имени </w:t>
            </w:r>
            <w:proofErr w:type="spellStart"/>
            <w:r w:rsidRPr="00E42E38">
              <w:rPr>
                <w:rFonts w:ascii="Times New Roman" w:hAnsi="Times New Roman" w:cs="Times New Roman"/>
              </w:rPr>
              <w:t>В.Сибирцева</w:t>
            </w:r>
            <w:proofErr w:type="spellEnd"/>
          </w:p>
          <w:p w:rsidR="00E42E38" w:rsidRPr="00E42E38" w:rsidRDefault="00E42E38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E38">
              <w:rPr>
                <w:rFonts w:ascii="Times New Roman" w:hAnsi="Times New Roman" w:cs="Times New Roman"/>
              </w:rPr>
              <w:t>ул.Центральная,11</w:t>
            </w:r>
          </w:p>
        </w:tc>
      </w:tr>
      <w:tr w:rsidR="006D2F52" w:rsidRPr="00E42E38" w:rsidTr="00E837F7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E42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52">
              <w:rPr>
                <w:rFonts w:ascii="Times New Roman" w:hAnsi="Times New Roman" w:cs="Times New Roman"/>
                <w:b/>
                <w:sz w:val="24"/>
                <w:szCs w:val="24"/>
              </w:rPr>
              <w:t>Централизованная библиотечная система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Игра-викторина «Обо всем на свете» (День знаний)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01.09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Ленина 71Б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Обзор книжной выставки «Нескучный сентябрь» (День знаний)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01.09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№1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Некрасова ,6</w:t>
            </w:r>
            <w:r w:rsidRPr="006D2F52">
              <w:rPr>
                <w:rFonts w:ascii="Times New Roman" w:hAnsi="Times New Roman"/>
              </w:rPr>
              <w:tab/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Исторический час «</w:t>
            </w:r>
            <w:proofErr w:type="spellStart"/>
            <w:r w:rsidRPr="006D2F52">
              <w:rPr>
                <w:rFonts w:ascii="Times New Roman" w:hAnsi="Times New Roman"/>
              </w:rPr>
              <w:t>Хутоу</w:t>
            </w:r>
            <w:proofErr w:type="spellEnd"/>
            <w:r w:rsidRPr="006D2F52">
              <w:rPr>
                <w:rFonts w:ascii="Times New Roman" w:hAnsi="Times New Roman"/>
              </w:rPr>
              <w:t>. Победное сражение Великой войны» (окончание Второй мировой войны на Дальнем Востоке)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02.09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Ленина 71Б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Урок мира «Во имя павших и живых» (окончание Второй мировой войны на Дальнем Востоке)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02.09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№7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с. Лазо ул. Калинина,40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Урок-память «Терроризму оправданья нет!» (День солидарности в борьбе с терроризмом)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03.09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№6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Центральная,11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Беседа-диалог « Террор. Твоя жизненная позиция» (День солидарности в борьбе с терроризмом)</w:t>
            </w:r>
          </w:p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03.09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№7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с. Лазо ул. Калинина,40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Конкурс рисунков на асфальте «Мы за мир на планете!» (День солидарности в борьбе с терроризмом)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03.09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№3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с. Грушевое,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Лазо 36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Акция «Терроризму – НЕТ!» (День солидарности в борьбе с терроризмом)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04.09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№2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Ясная ,11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Библиографический урок «Здравствуй, книжка!» (основы информационной грамотности)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07.09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10-00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Центральная библиотека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Ленина 71-б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Информационный час «Последние залпы Второй мировой» (окончание Второй мировой войны на Дальнем Востоке)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11.09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№6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Центральная,11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 xml:space="preserve">Литературное знакомство «Этот фантастический </w:t>
            </w:r>
            <w:proofErr w:type="spellStart"/>
            <w:r w:rsidRPr="006D2F52">
              <w:rPr>
                <w:rFonts w:ascii="Times New Roman" w:hAnsi="Times New Roman"/>
              </w:rPr>
              <w:t>Роальд</w:t>
            </w:r>
            <w:proofErr w:type="spellEnd"/>
            <w:r w:rsidRPr="006D2F52">
              <w:rPr>
                <w:rFonts w:ascii="Times New Roman" w:hAnsi="Times New Roman"/>
              </w:rPr>
              <w:t xml:space="preserve"> Даль» (105 лет со дня рождения писателя)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15.09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16.09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17.09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Ленина 71Б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 xml:space="preserve">Комментированный видео сеанс (с использованием просмотра фильма с сайта </w:t>
            </w:r>
            <w:r w:rsidRPr="006D2F52">
              <w:rPr>
                <w:rFonts w:ascii="Times New Roman" w:hAnsi="Times New Roman"/>
                <w:u w:val="single"/>
              </w:rPr>
              <w:t>www.antiterror</w:t>
            </w:r>
            <w:r w:rsidRPr="006D2F52">
              <w:rPr>
                <w:rFonts w:ascii="Times New Roman" w:hAnsi="Times New Roman"/>
              </w:rPr>
              <w:t xml:space="preserve"> в рамках Программы «Поколение </w:t>
            </w:r>
            <w:proofErr w:type="spellStart"/>
            <w:r w:rsidRPr="006D2F52">
              <w:rPr>
                <w:rFonts w:ascii="Times New Roman" w:hAnsi="Times New Roman"/>
              </w:rPr>
              <w:t>extreme</w:t>
            </w:r>
            <w:proofErr w:type="spellEnd"/>
            <w:r w:rsidRPr="006D2F52">
              <w:rPr>
                <w:rFonts w:ascii="Times New Roman" w:hAnsi="Times New Roman"/>
              </w:rPr>
              <w:t>: библиотечная перезагрузка»)</w:t>
            </w:r>
          </w:p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16.09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Ленина 71Б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Литературная игра «Путешествие по произведениям Н. Носова» (70 лет произведению «Витя Малеев в школе и дома» и 60 лет «Приключениям Толи Клюквина»)</w:t>
            </w:r>
          </w:p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18.09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№6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Центральная,11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6D2F52">
              <w:rPr>
                <w:rFonts w:ascii="Times New Roman" w:hAnsi="Times New Roman"/>
              </w:rPr>
              <w:t xml:space="preserve">Вечер памяти «Добрый след в истории города»  (Почетного жителя г. Дальнереченска </w:t>
            </w:r>
            <w:proofErr w:type="gramEnd"/>
          </w:p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З. Ф. Лазаренко)</w:t>
            </w:r>
          </w:p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18.09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№7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с. Лазо ул. Калинина,40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Экскурсии в библиотеку «Где живут книги»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21.09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22.09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23.09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24.09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10-00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Ленина 71Б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Урок истории «Петра великие творенья» (350ет со дня рождения Петра Первого)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21.09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№1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lastRenderedPageBreak/>
              <w:t>ул. Некрасова ,6</w:t>
            </w:r>
            <w:r w:rsidRPr="006D2F52">
              <w:rPr>
                <w:rFonts w:ascii="Times New Roman" w:hAnsi="Times New Roman"/>
              </w:rPr>
              <w:tab/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Устный журнал «Экологический светофор»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25.09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10-30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№6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Центральная,11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Пресс-обзор «История края газетной строкой» (День образования Приморского края)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25.09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12-00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№2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Ясная ,11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Литературно-краеведческий час «Мне сопутствовала счастливая звезда» (150 лет со дня рождения В.К. Арсеньева)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28.09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Центральная городская библиотека, ул. Ленина 71Б</w:t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 xml:space="preserve">Конкурсно-познавательная программа «Осенние посиделки» (в рамках семейного клуба «Семь Я»)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28.09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№1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Некрасова ,6</w:t>
            </w:r>
            <w:r w:rsidRPr="006D2F52">
              <w:rPr>
                <w:rFonts w:ascii="Times New Roman" w:hAnsi="Times New Roman"/>
              </w:rPr>
              <w:tab/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Экскурсия «В гости в библиотеку»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29.09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Библиотека – филиал №1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Некрасова ,6</w:t>
            </w:r>
            <w:r w:rsidRPr="006D2F52">
              <w:rPr>
                <w:rFonts w:ascii="Times New Roman" w:hAnsi="Times New Roman"/>
              </w:rPr>
              <w:tab/>
            </w:r>
          </w:p>
        </w:tc>
      </w:tr>
      <w:tr w:rsidR="006D2F52" w:rsidRPr="00E42E38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Творческий вечер «Я люблю тебя, жизнь» (110 лет со дня рождения М.Н. Бернеса, певца и киноактера)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30.09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</w:rPr>
            </w:pPr>
            <w:r w:rsidRPr="006D2F52">
              <w:rPr>
                <w:rFonts w:ascii="Times New Roman" w:hAnsi="Times New Roman"/>
              </w:rPr>
              <w:t>ул. Ленина 71Б</w:t>
            </w:r>
          </w:p>
        </w:tc>
      </w:tr>
      <w:tr w:rsidR="006D2F52" w:rsidRPr="00E42E38" w:rsidTr="00E837F7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6D2F52" w:rsidRDefault="006D2F52" w:rsidP="006D2F5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2F52">
              <w:rPr>
                <w:rFonts w:ascii="Times New Roman" w:hAnsi="Times New Roman"/>
                <w:b/>
              </w:rPr>
              <w:t xml:space="preserve">Музей </w:t>
            </w:r>
          </w:p>
        </w:tc>
      </w:tr>
      <w:tr w:rsidR="006D2F52" w:rsidRPr="00E837F7" w:rsidTr="00E837F7">
        <w:trPr>
          <w:trHeight w:val="8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E837F7" w:rsidRDefault="006D2F52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E837F7" w:rsidRDefault="007C4749" w:rsidP="00A31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 xml:space="preserve"> </w:t>
            </w:r>
            <w:r w:rsidR="006D2F52" w:rsidRPr="00E837F7">
              <w:rPr>
                <w:rFonts w:ascii="Times New Roman" w:hAnsi="Times New Roman"/>
              </w:rPr>
              <w:t xml:space="preserve">«День открытых дверей» </w:t>
            </w:r>
            <w:r w:rsidRPr="00E837F7">
              <w:rPr>
                <w:rFonts w:ascii="Times New Roman" w:hAnsi="Times New Roman"/>
              </w:rPr>
              <w:t>(</w:t>
            </w:r>
            <w:r w:rsidR="006D2F52" w:rsidRPr="00E837F7">
              <w:rPr>
                <w:rFonts w:ascii="Times New Roman" w:hAnsi="Times New Roman"/>
              </w:rPr>
              <w:t>конкурсы, игры, викторина)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E837F7" w:rsidRDefault="006D2F52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01.09.2019г.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52" w:rsidRPr="00E837F7" w:rsidRDefault="006D2F52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 xml:space="preserve">Музей истории </w:t>
            </w:r>
          </w:p>
          <w:p w:rsidR="006D2F52" w:rsidRPr="00E837F7" w:rsidRDefault="006D2F52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г.</w:t>
            </w:r>
            <w:r w:rsidR="007C4749" w:rsidRPr="00E837F7">
              <w:rPr>
                <w:rFonts w:ascii="Times New Roman" w:hAnsi="Times New Roman"/>
              </w:rPr>
              <w:t xml:space="preserve"> </w:t>
            </w:r>
            <w:r w:rsidRPr="00E837F7">
              <w:rPr>
                <w:rFonts w:ascii="Times New Roman" w:hAnsi="Times New Roman"/>
              </w:rPr>
              <w:t>Дальнереченска</w:t>
            </w:r>
          </w:p>
          <w:p w:rsidR="006D2F52" w:rsidRPr="00E837F7" w:rsidRDefault="006D2F52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ул. Рябуха,75</w:t>
            </w:r>
          </w:p>
        </w:tc>
      </w:tr>
      <w:tr w:rsidR="007C4749" w:rsidRPr="00E837F7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A31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«Игры нашего двора…»</w:t>
            </w:r>
          </w:p>
          <w:p w:rsidR="007C4749" w:rsidRPr="00E837F7" w:rsidRDefault="007C4749" w:rsidP="00A31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</w:pPr>
            <w:r w:rsidRPr="00E837F7"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 xml:space="preserve">Музей истории </w:t>
            </w:r>
          </w:p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г. Дальнереченска</w:t>
            </w:r>
          </w:p>
          <w:p w:rsidR="007C4749" w:rsidRPr="00E837F7" w:rsidRDefault="007C4749" w:rsidP="00E8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ул. Рябуха,75</w:t>
            </w:r>
          </w:p>
        </w:tc>
      </w:tr>
      <w:tr w:rsidR="007C4749" w:rsidRPr="00E837F7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A31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«Куклы из бабушкиного сундука»</w:t>
            </w:r>
          </w:p>
          <w:p w:rsidR="007C4749" w:rsidRPr="00E837F7" w:rsidRDefault="007C4749" w:rsidP="00A31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</w:pPr>
            <w:r w:rsidRPr="00E837F7"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 xml:space="preserve">Музей истории </w:t>
            </w:r>
          </w:p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г. Дальнереченска</w:t>
            </w:r>
          </w:p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ул. Рябуха,75</w:t>
            </w:r>
          </w:p>
        </w:tc>
      </w:tr>
      <w:tr w:rsidR="007C4749" w:rsidRPr="00E837F7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A31C5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837F7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Мероприятие в рамках программы: «Путешествие по Уссурийской тайге». </w:t>
            </w:r>
            <w:r w:rsidRPr="00E837F7">
              <w:rPr>
                <w:b w:val="0"/>
                <w:sz w:val="22"/>
                <w:szCs w:val="22"/>
              </w:rPr>
              <w:t xml:space="preserve">«Урок </w:t>
            </w:r>
            <w:proofErr w:type="spellStart"/>
            <w:r w:rsidRPr="00E837F7">
              <w:rPr>
                <w:b w:val="0"/>
                <w:sz w:val="22"/>
                <w:szCs w:val="22"/>
              </w:rPr>
              <w:t>тигроведения</w:t>
            </w:r>
            <w:proofErr w:type="spellEnd"/>
            <w:r w:rsidRPr="00E837F7">
              <w:rPr>
                <w:b w:val="0"/>
                <w:sz w:val="22"/>
                <w:szCs w:val="22"/>
              </w:rPr>
              <w:t>»</w:t>
            </w:r>
            <w:r w:rsidRPr="00E837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</w:pPr>
            <w:r w:rsidRPr="00E837F7"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 xml:space="preserve">Музей истории </w:t>
            </w:r>
          </w:p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г. Дальнереченска</w:t>
            </w:r>
          </w:p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ул. Рябуха,75</w:t>
            </w:r>
          </w:p>
        </w:tc>
      </w:tr>
      <w:tr w:rsidR="007C4749" w:rsidRPr="00E837F7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A31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Лекция «О чем расскажут желтые лампасы?»</w:t>
            </w:r>
          </w:p>
          <w:p w:rsidR="007C4749" w:rsidRPr="00E837F7" w:rsidRDefault="007C4749" w:rsidP="00A31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</w:pPr>
            <w:r w:rsidRPr="00E837F7"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 xml:space="preserve">Музей истории </w:t>
            </w:r>
          </w:p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г. Дальнереченска</w:t>
            </w:r>
          </w:p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ул. Рябуха,75</w:t>
            </w:r>
          </w:p>
        </w:tc>
      </w:tr>
      <w:tr w:rsidR="007C4749" w:rsidRPr="00E837F7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A31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Лекция «Последние залпы войны»</w:t>
            </w:r>
          </w:p>
          <w:p w:rsidR="007C4749" w:rsidRPr="00E837F7" w:rsidRDefault="007C4749" w:rsidP="00A31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</w:pPr>
            <w:r w:rsidRPr="00E837F7"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 xml:space="preserve">Музей истории </w:t>
            </w:r>
          </w:p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г. Дальнереченска</w:t>
            </w:r>
          </w:p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ул. Рябуха,75</w:t>
            </w:r>
          </w:p>
        </w:tc>
      </w:tr>
      <w:tr w:rsidR="007C4749" w:rsidRPr="00E837F7" w:rsidTr="00E837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E837F7" w:rsidP="00A31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Экскурсионные работы (по заявкам)</w:t>
            </w:r>
          </w:p>
          <w:p w:rsidR="007C4749" w:rsidRPr="00E837F7" w:rsidRDefault="007C4749" w:rsidP="00A31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</w:pPr>
            <w:r w:rsidRPr="00E837F7"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 xml:space="preserve">Музей истории </w:t>
            </w:r>
          </w:p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г. Дальнереченска</w:t>
            </w:r>
          </w:p>
          <w:p w:rsidR="007C4749" w:rsidRPr="00E837F7" w:rsidRDefault="007C4749" w:rsidP="007C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F7">
              <w:rPr>
                <w:rFonts w:ascii="Times New Roman" w:hAnsi="Times New Roman"/>
              </w:rPr>
              <w:t>ул. Рябуха,75</w:t>
            </w:r>
          </w:p>
        </w:tc>
      </w:tr>
    </w:tbl>
    <w:p w:rsidR="009C3EF9" w:rsidRPr="00E837F7" w:rsidRDefault="009C3EF9" w:rsidP="00E42E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C3EF9" w:rsidRPr="00E837F7" w:rsidSect="00CA0F8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11"/>
    <w:rsid w:val="000C4342"/>
    <w:rsid w:val="000D55D5"/>
    <w:rsid w:val="0010294A"/>
    <w:rsid w:val="001746B7"/>
    <w:rsid w:val="00184AAB"/>
    <w:rsid w:val="001E1611"/>
    <w:rsid w:val="002C1D9B"/>
    <w:rsid w:val="00351B57"/>
    <w:rsid w:val="003912BB"/>
    <w:rsid w:val="003A505F"/>
    <w:rsid w:val="003F68B9"/>
    <w:rsid w:val="00445B21"/>
    <w:rsid w:val="0047291C"/>
    <w:rsid w:val="004A3442"/>
    <w:rsid w:val="004C39C7"/>
    <w:rsid w:val="004E2F6A"/>
    <w:rsid w:val="00523091"/>
    <w:rsid w:val="0059516F"/>
    <w:rsid w:val="00692929"/>
    <w:rsid w:val="006D2F52"/>
    <w:rsid w:val="006F1F1E"/>
    <w:rsid w:val="00780DC0"/>
    <w:rsid w:val="007A38B6"/>
    <w:rsid w:val="007C4749"/>
    <w:rsid w:val="007F3735"/>
    <w:rsid w:val="007F4D22"/>
    <w:rsid w:val="00807C97"/>
    <w:rsid w:val="00842FEC"/>
    <w:rsid w:val="00914DF5"/>
    <w:rsid w:val="00985748"/>
    <w:rsid w:val="009A5353"/>
    <w:rsid w:val="009C3EF9"/>
    <w:rsid w:val="00A31C55"/>
    <w:rsid w:val="00A40CB7"/>
    <w:rsid w:val="00A703D0"/>
    <w:rsid w:val="00B842F3"/>
    <w:rsid w:val="00BB7328"/>
    <w:rsid w:val="00BC4089"/>
    <w:rsid w:val="00CA0F87"/>
    <w:rsid w:val="00D0363F"/>
    <w:rsid w:val="00DA7FCF"/>
    <w:rsid w:val="00DD0B5F"/>
    <w:rsid w:val="00E0074F"/>
    <w:rsid w:val="00E2338C"/>
    <w:rsid w:val="00E42E38"/>
    <w:rsid w:val="00E6520D"/>
    <w:rsid w:val="00E837F7"/>
    <w:rsid w:val="00EA4C3C"/>
    <w:rsid w:val="00EF1D13"/>
    <w:rsid w:val="00F13DDF"/>
    <w:rsid w:val="00F6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11"/>
  </w:style>
  <w:style w:type="paragraph" w:styleId="1">
    <w:name w:val="heading 1"/>
    <w:basedOn w:val="a"/>
    <w:link w:val="10"/>
    <w:uiPriority w:val="9"/>
    <w:qFormat/>
    <w:rsid w:val="003F6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F6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4089"/>
    <w:rPr>
      <w:rFonts w:ascii="Segoe UI" w:hAnsi="Segoe UI" w:cs="Segoe UI"/>
      <w:sz w:val="18"/>
      <w:szCs w:val="18"/>
    </w:rPr>
  </w:style>
  <w:style w:type="character" w:styleId="a6">
    <w:name w:val="Strong"/>
    <w:qFormat/>
    <w:rsid w:val="000C4342"/>
    <w:rPr>
      <w:b/>
      <w:bCs/>
    </w:rPr>
  </w:style>
  <w:style w:type="character" w:styleId="a7">
    <w:name w:val="Hyperlink"/>
    <w:uiPriority w:val="99"/>
    <w:unhideWhenUsed/>
    <w:rsid w:val="000C43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11"/>
  </w:style>
  <w:style w:type="paragraph" w:styleId="1">
    <w:name w:val="heading 1"/>
    <w:basedOn w:val="a"/>
    <w:link w:val="10"/>
    <w:uiPriority w:val="9"/>
    <w:qFormat/>
    <w:rsid w:val="003F6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F6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4089"/>
    <w:rPr>
      <w:rFonts w:ascii="Segoe UI" w:hAnsi="Segoe UI" w:cs="Segoe UI"/>
      <w:sz w:val="18"/>
      <w:szCs w:val="18"/>
    </w:rPr>
  </w:style>
  <w:style w:type="character" w:styleId="a6">
    <w:name w:val="Strong"/>
    <w:qFormat/>
    <w:rsid w:val="000C4342"/>
    <w:rPr>
      <w:b/>
      <w:bCs/>
    </w:rPr>
  </w:style>
  <w:style w:type="character" w:styleId="a7">
    <w:name w:val="Hyperlink"/>
    <w:uiPriority w:val="99"/>
    <w:unhideWhenUsed/>
    <w:rsid w:val="000C4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ksibirts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Васильева</cp:lastModifiedBy>
  <cp:revision>20</cp:revision>
  <cp:lastPrinted>2021-08-16T00:49:00Z</cp:lastPrinted>
  <dcterms:created xsi:type="dcterms:W3CDTF">2021-06-10T23:18:00Z</dcterms:created>
  <dcterms:modified xsi:type="dcterms:W3CDTF">2021-08-16T00:53:00Z</dcterms:modified>
</cp:coreProperties>
</file>