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194" w:rsidRDefault="006C4194" w:rsidP="006C4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6C4194" w:rsidRDefault="006C4194" w:rsidP="006C4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6C4194" w:rsidRDefault="009919EB" w:rsidP="006C41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6C4194">
        <w:rPr>
          <w:rFonts w:ascii="Times New Roman" w:hAnsi="Times New Roman" w:cs="Times New Roman"/>
          <w:b/>
          <w:sz w:val="28"/>
          <w:szCs w:val="28"/>
        </w:rPr>
        <w:t xml:space="preserve"> 11.02. по 17.02. 2019 года</w:t>
      </w:r>
    </w:p>
    <w:p w:rsidR="00AE0FBE" w:rsidRDefault="00826E42" w:rsidP="009919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 февраля </w:t>
      </w:r>
      <w:r>
        <w:rPr>
          <w:rFonts w:ascii="Times New Roman" w:hAnsi="Times New Roman" w:cs="Times New Roman"/>
          <w:sz w:val="28"/>
          <w:szCs w:val="28"/>
        </w:rPr>
        <w:t xml:space="preserve"> проведено заседание клуба «Вдохновение» из цикла ЖЗЛ. Жизнь и творчество Д.Д. Шостаковича им создано 15 симфоний, среди которых знаменитая Симфония №7, посвященная </w:t>
      </w:r>
      <w:r w:rsidR="009919EB">
        <w:rPr>
          <w:rFonts w:ascii="Times New Roman" w:hAnsi="Times New Roman" w:cs="Times New Roman"/>
          <w:sz w:val="28"/>
          <w:szCs w:val="28"/>
        </w:rPr>
        <w:t>героическому,</w:t>
      </w:r>
      <w:r>
        <w:rPr>
          <w:rFonts w:ascii="Times New Roman" w:hAnsi="Times New Roman" w:cs="Times New Roman"/>
          <w:sz w:val="28"/>
          <w:szCs w:val="28"/>
        </w:rPr>
        <w:t xml:space="preserve"> блокадному Ленинграду. Зал Ленинградской филармонии был полон. На концерт пришли моряки, вооруженные пехотинцы, бойцы ПВО.</w:t>
      </w:r>
      <w:r w:rsidR="00AE0FBE">
        <w:rPr>
          <w:rFonts w:ascii="Times New Roman" w:hAnsi="Times New Roman" w:cs="Times New Roman"/>
          <w:sz w:val="28"/>
          <w:szCs w:val="28"/>
        </w:rPr>
        <w:t xml:space="preserve"> Члены клуба прослушали отрывок из Симфонии №7.</w:t>
      </w:r>
    </w:p>
    <w:p w:rsidR="00826E42" w:rsidRPr="00826E42" w:rsidRDefault="00AE0FBE" w:rsidP="00826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26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24125" cy="1893541"/>
            <wp:effectExtent l="19050" t="0" r="9525" b="0"/>
            <wp:docPr id="7" name="Рисунок 2" descr="C:\Users\lazo\Desktop\все фото\вдохновение\DSC013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вдохновение\DSC013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93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E42" w:rsidRDefault="00826E42" w:rsidP="006C4194">
      <w:pPr>
        <w:jc w:val="center"/>
      </w:pPr>
    </w:p>
    <w:p w:rsidR="006C4194" w:rsidRDefault="006C4194" w:rsidP="009919E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3364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14 февраля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E05724" w:rsidRPr="00C16749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14 февраля – самый романтический день в году. Мы ждем его, чтобы одарить любимых </w:t>
      </w:r>
      <w:proofErr w:type="spellStart"/>
      <w:r w:rsidR="00E05724" w:rsidRPr="00C16749">
        <w:rPr>
          <w:rFonts w:ascii="Times New Roman" w:eastAsia="Times New Roman" w:hAnsi="Times New Roman" w:cs="Times New Roman"/>
          <w:color w:val="000000"/>
          <w:sz w:val="27"/>
          <w:szCs w:val="27"/>
        </w:rPr>
        <w:t>валентинками</w:t>
      </w:r>
      <w:proofErr w:type="spellEnd"/>
      <w:r w:rsidR="00E05724" w:rsidRPr="00C16749">
        <w:rPr>
          <w:rFonts w:ascii="Times New Roman" w:eastAsia="Times New Roman" w:hAnsi="Times New Roman" w:cs="Times New Roman"/>
          <w:color w:val="000000"/>
          <w:sz w:val="27"/>
          <w:szCs w:val="27"/>
        </w:rPr>
        <w:t>, сладостями и сердечными признаниями.</w:t>
      </w:r>
      <w:r w:rsidR="009919E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E05724">
        <w:rPr>
          <w:rFonts w:ascii="Times New Roman" w:eastAsia="Times New Roman" w:hAnsi="Times New Roman" w:cs="Times New Roman"/>
          <w:color w:val="000000"/>
          <w:sz w:val="27"/>
          <w:szCs w:val="27"/>
        </w:rPr>
        <w:t>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ля молодежи проведена конкурсная программа «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Ты+Я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» </w:t>
      </w:r>
      <w:r w:rsidRPr="006C4194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великолепный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аздник и, несмотря на то,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 отмечают</w:t>
      </w:r>
      <w:proofErr w:type="gramEnd"/>
      <w:r w:rsidRPr="006C41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среди зимы, он самый теплый, нежный и чувственный. День Святого Валентина подарила нам любовь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Проведены конкурсы: «Подарок», «Сладкий мандарин», «Сладкая парочка», «Знание сила», «Счастливое место», Музыкальная сказка «Как Царевна замуж собиралась». </w:t>
      </w:r>
      <w:r w:rsidR="007A3364">
        <w:rPr>
          <w:rFonts w:ascii="Times New Roman" w:eastAsia="Times New Roman" w:hAnsi="Times New Roman" w:cs="Times New Roman"/>
          <w:color w:val="000000"/>
          <w:sz w:val="28"/>
          <w:szCs w:val="28"/>
        </w:rPr>
        <w:t>За участие в конкурсах победители получили сладкие призы.</w:t>
      </w:r>
    </w:p>
    <w:p w:rsidR="00E05724" w:rsidRDefault="00E05724" w:rsidP="009919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0FBE" w:rsidRDefault="00AE0FBE" w:rsidP="00826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826E4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2882219" cy="2162175"/>
            <wp:effectExtent l="19050" t="0" r="0" b="0"/>
            <wp:docPr id="4" name="Рисунок 1" descr="G:\DCIM\101MSDCF\DSC018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8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740" cy="2176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724" w:rsidRDefault="00AE0FBE" w:rsidP="00826E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2428875" cy="1822086"/>
            <wp:effectExtent l="19050" t="0" r="9525" b="0"/>
            <wp:docPr id="8" name="Рисунок 3" descr="C:\Users\lazo\Desktop\все фото\дискотека молодежка\DSC01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дискотека молодежка\DSC013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287" cy="182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175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1552575" y="3838575"/>
            <wp:positionH relativeFrom="column">
              <wp:align>left</wp:align>
            </wp:positionH>
            <wp:positionV relativeFrom="paragraph">
              <wp:align>top</wp:align>
            </wp:positionV>
            <wp:extent cx="2428875" cy="1819275"/>
            <wp:effectExtent l="19050" t="0" r="9525" b="0"/>
            <wp:wrapSquare wrapText="bothSides"/>
            <wp:docPr id="1" name="Рисунок 1" descr="G:\DCIM\101MSDCF\DSC018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86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6E42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</w:r>
    </w:p>
    <w:p w:rsidR="007A3364" w:rsidRDefault="007A3364" w:rsidP="006C41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21041" w:rsidRPr="007A3364" w:rsidRDefault="007A3364" w:rsidP="009919E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33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февраля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участие в городском мероприятие посвященное «Дню война интернационалиста» 30-</w:t>
      </w:r>
      <w:r w:rsidR="00D0179D">
        <w:rPr>
          <w:rFonts w:ascii="Times New Roman" w:eastAsia="Times New Roman" w:hAnsi="Times New Roman" w:cs="Times New Roman"/>
          <w:color w:val="000000"/>
          <w:sz w:val="28"/>
          <w:szCs w:val="28"/>
        </w:rPr>
        <w:t>лети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вывода войск с Афганистана.</w:t>
      </w:r>
      <w:r w:rsidR="009919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D01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Житель села Лазо </w:t>
      </w:r>
      <w:r w:rsidR="00E05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Антонов Николай </w:t>
      </w:r>
      <w:proofErr w:type="spellStart"/>
      <w:r w:rsidR="00E05724">
        <w:rPr>
          <w:rFonts w:ascii="Times New Roman" w:eastAsia="Times New Roman" w:hAnsi="Times New Roman" w:cs="Times New Roman"/>
          <w:color w:val="000000"/>
          <w:sz w:val="28"/>
          <w:szCs w:val="28"/>
        </w:rPr>
        <w:t>Юлианович</w:t>
      </w:r>
      <w:proofErr w:type="spellEnd"/>
      <w:r w:rsidR="00E057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награжден памятной медалью.</w:t>
      </w:r>
    </w:p>
    <w:p w:rsidR="007A3364" w:rsidRDefault="007A3364" w:rsidP="007A3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A3364" w:rsidRDefault="007A3364" w:rsidP="007A3364">
      <w:pPr>
        <w:shd w:val="clear" w:color="auto" w:fill="FFFFFF"/>
        <w:spacing w:after="0" w:line="240" w:lineRule="auto"/>
      </w:pPr>
    </w:p>
    <w:p w:rsidR="007A3364" w:rsidRDefault="007A3364">
      <w:r>
        <w:rPr>
          <w:noProof/>
        </w:rPr>
        <w:drawing>
          <wp:inline distT="0" distB="0" distL="0" distR="0">
            <wp:extent cx="2486025" cy="1864959"/>
            <wp:effectExtent l="19050" t="0" r="9525" b="0"/>
            <wp:docPr id="2" name="Рисунок 2" descr="G:\DCIM\101MSDCF\DSC018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86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86025" cy="1864959"/>
            <wp:effectExtent l="19050" t="0" r="9525" b="0"/>
            <wp:docPr id="3" name="Рисунок 3" descr="G:\DCIM\101MSDCF\DSC018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86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724" w:rsidRDefault="00E05724"/>
    <w:p w:rsidR="00E05724" w:rsidRDefault="00E05724">
      <w:pPr>
        <w:rPr>
          <w:rFonts w:ascii="Times New Roman" w:hAnsi="Times New Roman" w:cs="Times New Roman"/>
          <w:sz w:val="28"/>
          <w:szCs w:val="28"/>
        </w:rPr>
      </w:pPr>
      <w:r w:rsidRPr="002C21DB">
        <w:rPr>
          <w:rFonts w:ascii="Times New Roman" w:hAnsi="Times New Roman" w:cs="Times New Roman"/>
          <w:b/>
          <w:sz w:val="28"/>
          <w:szCs w:val="28"/>
        </w:rPr>
        <w:t xml:space="preserve">16 </w:t>
      </w:r>
      <w:r w:rsidR="002C21DB" w:rsidRPr="002C21DB">
        <w:rPr>
          <w:rFonts w:ascii="Times New Roman" w:hAnsi="Times New Roman" w:cs="Times New Roman"/>
          <w:b/>
          <w:sz w:val="28"/>
          <w:szCs w:val="28"/>
        </w:rPr>
        <w:t>февраля</w:t>
      </w:r>
      <w:r w:rsidR="002C2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проведена молодежная дискотека</w:t>
      </w:r>
      <w:r w:rsidR="002C21DB">
        <w:rPr>
          <w:rFonts w:ascii="Times New Roman" w:hAnsi="Times New Roman" w:cs="Times New Roman"/>
          <w:sz w:val="28"/>
          <w:szCs w:val="28"/>
        </w:rPr>
        <w:t>.</w:t>
      </w:r>
    </w:p>
    <w:p w:rsidR="00C31753" w:rsidRDefault="00C317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56825" cy="2143125"/>
            <wp:effectExtent l="19050" t="0" r="675" b="0"/>
            <wp:docPr id="5" name="Рисунок 3" descr="G:\DCIM\101MSDCF\DSC01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88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43225" cy="2207940"/>
            <wp:effectExtent l="19050" t="0" r="9525" b="0"/>
            <wp:docPr id="6" name="Рисунок 4" descr="G:\DCIM\101MSDCF\DSC018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18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20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1DB" w:rsidRPr="00E05724" w:rsidRDefault="002C21DB">
      <w:pPr>
        <w:rPr>
          <w:rFonts w:ascii="Times New Roman" w:hAnsi="Times New Roman" w:cs="Times New Roman"/>
          <w:sz w:val="28"/>
          <w:szCs w:val="28"/>
        </w:rPr>
      </w:pPr>
    </w:p>
    <w:sectPr w:rsidR="002C21DB" w:rsidRPr="00E05724" w:rsidSect="00121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4194"/>
    <w:rsid w:val="00121041"/>
    <w:rsid w:val="002C21DB"/>
    <w:rsid w:val="006C4194"/>
    <w:rsid w:val="007A3364"/>
    <w:rsid w:val="007F18E8"/>
    <w:rsid w:val="00826E42"/>
    <w:rsid w:val="009919EB"/>
    <w:rsid w:val="00AE0FBE"/>
    <w:rsid w:val="00C31753"/>
    <w:rsid w:val="00D0179D"/>
    <w:rsid w:val="00E0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06505-AC2E-4315-9961-9E7759C5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7</cp:revision>
  <dcterms:created xsi:type="dcterms:W3CDTF">2019-02-16T08:51:00Z</dcterms:created>
  <dcterms:modified xsi:type="dcterms:W3CDTF">2019-02-18T00:43:00Z</dcterms:modified>
</cp:coreProperties>
</file>