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B53" w:rsidRDefault="00AD5467" w:rsidP="00D64B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AF400D1" wp14:editId="2DD036B5">
            <wp:simplePos x="0" y="0"/>
            <wp:positionH relativeFrom="column">
              <wp:posOffset>350520</wp:posOffset>
            </wp:positionH>
            <wp:positionV relativeFrom="paragraph">
              <wp:posOffset>2161540</wp:posOffset>
            </wp:positionV>
            <wp:extent cx="4822825" cy="3616325"/>
            <wp:effectExtent l="0" t="0" r="0" b="3175"/>
            <wp:wrapNone/>
            <wp:docPr id="1" name="Рисунок 1" descr="C:\Users\Городская библиотека\Documents\Левенец\Горы Приморья\отчет горы\IMG-20210616-WA0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ородская библиотека\Documents\Левенец\Горы Приморья\отчет горы\IMG-20210616-WA002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825" cy="361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4B53">
        <w:rPr>
          <w:rFonts w:ascii="Times New Roman" w:hAnsi="Times New Roman" w:cs="Times New Roman"/>
          <w:sz w:val="28"/>
          <w:szCs w:val="28"/>
        </w:rPr>
        <w:t>16</w:t>
      </w:r>
      <w:r w:rsidR="00D836C7" w:rsidRPr="00D836C7">
        <w:rPr>
          <w:rFonts w:ascii="Times New Roman" w:hAnsi="Times New Roman" w:cs="Times New Roman"/>
          <w:sz w:val="28"/>
          <w:szCs w:val="28"/>
        </w:rPr>
        <w:t xml:space="preserve"> </w:t>
      </w:r>
      <w:r w:rsidR="00B83760">
        <w:rPr>
          <w:rFonts w:ascii="Times New Roman" w:hAnsi="Times New Roman" w:cs="Times New Roman"/>
          <w:sz w:val="28"/>
          <w:szCs w:val="28"/>
        </w:rPr>
        <w:t>и</w:t>
      </w:r>
      <w:r w:rsidR="00D836C7" w:rsidRPr="00D836C7">
        <w:rPr>
          <w:rFonts w:ascii="Times New Roman" w:hAnsi="Times New Roman" w:cs="Times New Roman"/>
          <w:sz w:val="28"/>
          <w:szCs w:val="28"/>
        </w:rPr>
        <w:t xml:space="preserve"> 18</w:t>
      </w:r>
      <w:r w:rsidR="00D64B53">
        <w:rPr>
          <w:rFonts w:ascii="Times New Roman" w:hAnsi="Times New Roman" w:cs="Times New Roman"/>
          <w:sz w:val="28"/>
          <w:szCs w:val="28"/>
        </w:rPr>
        <w:t xml:space="preserve"> июня в Центральной </w:t>
      </w:r>
      <w:bookmarkStart w:id="0" w:name="_GoBack"/>
      <w:bookmarkEnd w:id="0"/>
      <w:r w:rsidR="00D64B53">
        <w:rPr>
          <w:rFonts w:ascii="Times New Roman" w:hAnsi="Times New Roman" w:cs="Times New Roman"/>
          <w:sz w:val="28"/>
          <w:szCs w:val="28"/>
        </w:rPr>
        <w:t>библиотеке для посетителей детского пришкольного лагеря СОШ №6 был проведен час открытий «А горы уходят под самые тучи», входящий в цикл «Приморье». Ребята продемонстрировали хорошие знания о нашем Приморском крае, ответив на вопросы интерактивной викторины «Хорошо ли ты знаешь Приморский край?». А затем прослушали интересный познавательный материал о самых высоких и необычных горах Приморья, узнали о реликтовых растениях, которые произрастают на этих горах, а также о редких и исчезающих видах животных и птиц, обитающих в нашем живописном крае.</w:t>
      </w:r>
    </w:p>
    <w:p w:rsidR="00052F47" w:rsidRDefault="00052F47" w:rsidP="00D64B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6AD7" w:rsidRPr="007960AC" w:rsidRDefault="00CE6AD7" w:rsidP="00CE6A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36C7" w:rsidRPr="007960AC" w:rsidRDefault="00D836C7" w:rsidP="00CE6A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36C7" w:rsidRPr="00D836C7" w:rsidRDefault="00AD5467" w:rsidP="00CE6AD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3B544C8" wp14:editId="1C1C7D0F">
            <wp:simplePos x="0" y="0"/>
            <wp:positionH relativeFrom="column">
              <wp:posOffset>349613</wp:posOffset>
            </wp:positionH>
            <wp:positionV relativeFrom="paragraph">
              <wp:posOffset>2581819</wp:posOffset>
            </wp:positionV>
            <wp:extent cx="4789805" cy="3592195"/>
            <wp:effectExtent l="0" t="0" r="0" b="8255"/>
            <wp:wrapNone/>
            <wp:docPr id="6" name="Рисунок 6" descr="C:\Users\Городская библиотека\Documents\Левенец\Горы Приморья\отчет горы\IMG-20210618-WA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ородская библиотека\Documents\Левенец\Горы Приморья\отчет горы\IMG-20210618-WA000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9805" cy="3592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836C7" w:rsidRPr="00D83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BA7"/>
    <w:rsid w:val="000413F1"/>
    <w:rsid w:val="00052F47"/>
    <w:rsid w:val="003D0BA7"/>
    <w:rsid w:val="006742A0"/>
    <w:rsid w:val="007020AB"/>
    <w:rsid w:val="007960AC"/>
    <w:rsid w:val="00AD5467"/>
    <w:rsid w:val="00B64FBD"/>
    <w:rsid w:val="00B83760"/>
    <w:rsid w:val="00BA167C"/>
    <w:rsid w:val="00CE6AD7"/>
    <w:rsid w:val="00D25AC0"/>
    <w:rsid w:val="00D64B53"/>
    <w:rsid w:val="00D836C7"/>
    <w:rsid w:val="00E07CD8"/>
    <w:rsid w:val="00E24900"/>
    <w:rsid w:val="00E566AB"/>
    <w:rsid w:val="00F27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2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2F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2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2F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Городская библиотека</dc:creator>
  <cp:lastModifiedBy>Пользователь</cp:lastModifiedBy>
  <cp:revision>10</cp:revision>
  <dcterms:created xsi:type="dcterms:W3CDTF">2021-06-21T06:50:00Z</dcterms:created>
  <dcterms:modified xsi:type="dcterms:W3CDTF">2021-06-21T07:06:00Z</dcterms:modified>
</cp:coreProperties>
</file>