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6C6" w:rsidRPr="002E56C6" w:rsidRDefault="002E56C6" w:rsidP="002E56C6">
      <w:pPr>
        <w:jc w:val="center"/>
        <w:rPr>
          <w:sz w:val="28"/>
          <w:szCs w:val="28"/>
        </w:rPr>
      </w:pPr>
      <w:r w:rsidRPr="002E56C6">
        <w:rPr>
          <w:noProof/>
          <w:sz w:val="28"/>
          <w:szCs w:val="28"/>
        </w:rPr>
        <w:drawing>
          <wp:inline distT="0" distB="0" distL="0" distR="0">
            <wp:extent cx="4762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6C6" w:rsidRPr="002E56C6" w:rsidRDefault="002E56C6" w:rsidP="002E56C6">
      <w:pPr>
        <w:jc w:val="center"/>
        <w:outlineLvl w:val="0"/>
        <w:rPr>
          <w:b/>
          <w:bCs/>
          <w:sz w:val="28"/>
          <w:szCs w:val="28"/>
        </w:rPr>
      </w:pPr>
      <w:r w:rsidRPr="002E56C6">
        <w:rPr>
          <w:b/>
          <w:bCs/>
          <w:sz w:val="28"/>
          <w:szCs w:val="28"/>
        </w:rPr>
        <w:t>АДМИНИСТРАЦИЯ</w:t>
      </w:r>
    </w:p>
    <w:p w:rsidR="002E56C6" w:rsidRPr="002E56C6" w:rsidRDefault="002E56C6" w:rsidP="002E56C6">
      <w:pPr>
        <w:jc w:val="center"/>
        <w:outlineLvl w:val="0"/>
        <w:rPr>
          <w:b/>
          <w:bCs/>
          <w:sz w:val="28"/>
          <w:szCs w:val="28"/>
        </w:rPr>
      </w:pPr>
      <w:r w:rsidRPr="002E56C6">
        <w:rPr>
          <w:b/>
          <w:bCs/>
          <w:sz w:val="28"/>
          <w:szCs w:val="28"/>
        </w:rPr>
        <w:t>ДАЛЬНЕРЕЧЕНСКОГО ГОРОДСКОГО ОКРУГА</w:t>
      </w:r>
    </w:p>
    <w:p w:rsidR="002E56C6" w:rsidRPr="002E56C6" w:rsidRDefault="002E56C6" w:rsidP="002E56C6">
      <w:pPr>
        <w:jc w:val="center"/>
        <w:outlineLvl w:val="0"/>
        <w:rPr>
          <w:b/>
          <w:bCs/>
          <w:sz w:val="28"/>
          <w:szCs w:val="28"/>
        </w:rPr>
      </w:pPr>
      <w:r w:rsidRPr="002E56C6">
        <w:rPr>
          <w:b/>
          <w:bCs/>
          <w:sz w:val="28"/>
          <w:szCs w:val="28"/>
        </w:rPr>
        <w:t>ПРИМОРСКОГО  КРАЯ</w:t>
      </w:r>
    </w:p>
    <w:p w:rsidR="002E56C6" w:rsidRPr="002E56C6" w:rsidRDefault="002E56C6" w:rsidP="002E56C6">
      <w:pPr>
        <w:jc w:val="center"/>
        <w:rPr>
          <w:sz w:val="28"/>
          <w:szCs w:val="28"/>
        </w:rPr>
      </w:pPr>
    </w:p>
    <w:p w:rsidR="002E56C6" w:rsidRPr="002E56C6" w:rsidRDefault="002E56C6" w:rsidP="002E56C6">
      <w:pPr>
        <w:jc w:val="center"/>
        <w:rPr>
          <w:sz w:val="28"/>
          <w:szCs w:val="28"/>
        </w:rPr>
      </w:pPr>
    </w:p>
    <w:p w:rsidR="002E56C6" w:rsidRPr="002E56C6" w:rsidRDefault="002E56C6" w:rsidP="002E56C6">
      <w:pPr>
        <w:jc w:val="center"/>
        <w:outlineLvl w:val="0"/>
        <w:rPr>
          <w:sz w:val="28"/>
          <w:szCs w:val="28"/>
        </w:rPr>
      </w:pPr>
      <w:r w:rsidRPr="002E56C6">
        <w:rPr>
          <w:sz w:val="28"/>
          <w:szCs w:val="28"/>
        </w:rPr>
        <w:t>ПОСТАНОВЛЕНИЕ</w:t>
      </w:r>
    </w:p>
    <w:p w:rsidR="002E56C6" w:rsidRPr="002E56C6" w:rsidRDefault="002E56C6" w:rsidP="002E56C6">
      <w:pPr>
        <w:jc w:val="center"/>
        <w:rPr>
          <w:sz w:val="28"/>
          <w:szCs w:val="28"/>
        </w:rPr>
      </w:pPr>
    </w:p>
    <w:p w:rsidR="002E56C6" w:rsidRPr="002E56C6" w:rsidRDefault="002E56C6" w:rsidP="002E56C6">
      <w:pPr>
        <w:rPr>
          <w:sz w:val="28"/>
          <w:szCs w:val="28"/>
        </w:rPr>
      </w:pPr>
    </w:p>
    <w:p w:rsidR="002E56C6" w:rsidRPr="002E56C6" w:rsidRDefault="00110BCE" w:rsidP="002E56C6">
      <w:pPr>
        <w:rPr>
          <w:sz w:val="28"/>
          <w:szCs w:val="28"/>
        </w:rPr>
      </w:pPr>
      <w:r>
        <w:rPr>
          <w:sz w:val="28"/>
          <w:szCs w:val="28"/>
        </w:rPr>
        <w:t>14.01.2026</w:t>
      </w:r>
      <w:r w:rsidR="002E56C6" w:rsidRPr="002E56C6">
        <w:rPr>
          <w:sz w:val="28"/>
          <w:szCs w:val="28"/>
        </w:rPr>
        <w:t xml:space="preserve">       </w:t>
      </w:r>
      <w:r w:rsidR="00D0693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</w:t>
      </w:r>
      <w:r w:rsidR="00D06934">
        <w:rPr>
          <w:sz w:val="28"/>
          <w:szCs w:val="28"/>
        </w:rPr>
        <w:t xml:space="preserve"> </w:t>
      </w:r>
      <w:r w:rsidR="002E56C6" w:rsidRPr="002E56C6">
        <w:rPr>
          <w:sz w:val="28"/>
          <w:szCs w:val="28"/>
        </w:rPr>
        <w:t xml:space="preserve"> г. Дальнереченск                                № </w:t>
      </w:r>
      <w:r>
        <w:rPr>
          <w:sz w:val="28"/>
          <w:szCs w:val="28"/>
        </w:rPr>
        <w:t>11-па</w:t>
      </w:r>
    </w:p>
    <w:p w:rsidR="0017437A" w:rsidRPr="002E56C6" w:rsidRDefault="002E56C6" w:rsidP="002E56C6">
      <w:pPr>
        <w:rPr>
          <w:b/>
          <w:bCs/>
          <w:sz w:val="28"/>
          <w:szCs w:val="28"/>
        </w:rPr>
      </w:pPr>
      <w:r w:rsidRPr="002E56C6">
        <w:rPr>
          <w:sz w:val="28"/>
          <w:szCs w:val="28"/>
        </w:rPr>
        <w:t xml:space="preserve">  </w:t>
      </w:r>
    </w:p>
    <w:p w:rsidR="002E56C6" w:rsidRPr="002E56C6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2E56C6">
        <w:rPr>
          <w:sz w:val="28"/>
          <w:szCs w:val="28"/>
        </w:rPr>
        <w:t>О внесении изменений в постановление администрации Дальнереченского городского округа о</w:t>
      </w:r>
      <w:r w:rsidR="001D00EC">
        <w:rPr>
          <w:sz w:val="28"/>
          <w:szCs w:val="28"/>
        </w:rPr>
        <w:t xml:space="preserve">т 25.10.2022 № 1283-па «Об </w:t>
      </w:r>
      <w:r w:rsidRPr="002E56C6">
        <w:rPr>
          <w:sz w:val="28"/>
          <w:szCs w:val="28"/>
        </w:rPr>
        <w:t xml:space="preserve">утверждении муниципальной программы </w:t>
      </w:r>
    </w:p>
    <w:p w:rsidR="002E56C6" w:rsidRPr="002E56C6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2E56C6">
        <w:rPr>
          <w:sz w:val="28"/>
          <w:szCs w:val="28"/>
        </w:rPr>
        <w:t>«Развитие муниципальной службы в органах местного самоуправления</w:t>
      </w:r>
    </w:p>
    <w:p w:rsidR="002E56C6" w:rsidRPr="002E56C6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2E56C6">
        <w:rPr>
          <w:sz w:val="28"/>
          <w:szCs w:val="28"/>
        </w:rPr>
        <w:t>Дальнереченского город</w:t>
      </w:r>
      <w:r w:rsidR="004C5B72">
        <w:rPr>
          <w:sz w:val="28"/>
          <w:szCs w:val="28"/>
        </w:rPr>
        <w:t>ского округа» на 2023-2025 годы»</w:t>
      </w:r>
    </w:p>
    <w:p w:rsidR="002E56C6" w:rsidRPr="002E56C6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2E56C6" w:rsidRPr="002E56C6" w:rsidRDefault="002E56C6" w:rsidP="002E56C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2E56C6" w:rsidRDefault="002E56C6" w:rsidP="0006714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E56C6">
        <w:rPr>
          <w:sz w:val="28"/>
          <w:szCs w:val="28"/>
        </w:rPr>
        <w:t xml:space="preserve">Руководствуясь Бюджетным кодексом Российской Федерации, </w:t>
      </w:r>
      <w:hyperlink r:id="rId8" w:tgtFrame="_blank" w:tooltip="Закон Об общих принципах организации местного самоуправления в Российской Федерации" w:history="1">
        <w:r w:rsidRPr="002E56C6">
          <w:rPr>
            <w:rStyle w:val="a5"/>
            <w:color w:val="auto"/>
            <w:sz w:val="28"/>
            <w:szCs w:val="28"/>
            <w:u w:val="none"/>
          </w:rPr>
          <w:t>Федеральным законом от 06.10.2003 №131-ФЗ</w:t>
        </w:r>
      </w:hyperlink>
      <w:r w:rsidRPr="002E56C6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9" w:tgtFrame="_blank" w:history="1">
        <w:r w:rsidRPr="002E56C6">
          <w:rPr>
            <w:rStyle w:val="a5"/>
            <w:color w:val="auto"/>
            <w:sz w:val="28"/>
            <w:szCs w:val="28"/>
            <w:u w:val="none"/>
          </w:rPr>
          <w:t>Федеральным законом от 02.03.2007 №25-ФЗ</w:t>
        </w:r>
      </w:hyperlink>
      <w:r w:rsidRPr="002E56C6">
        <w:rPr>
          <w:sz w:val="28"/>
          <w:szCs w:val="28"/>
        </w:rPr>
        <w:t xml:space="preserve"> «О муниципальной службе в Российской Федерации», </w:t>
      </w:r>
      <w:hyperlink r:id="rId10" w:tgtFrame="_blank" w:history="1">
        <w:r w:rsidRPr="002E56C6">
          <w:rPr>
            <w:rStyle w:val="a5"/>
            <w:color w:val="auto"/>
            <w:sz w:val="28"/>
            <w:szCs w:val="28"/>
            <w:u w:val="none"/>
          </w:rPr>
          <w:t>Законом Приморского края от 04.06.2007 №82-КЗ</w:t>
        </w:r>
      </w:hyperlink>
      <w:r w:rsidRPr="002E56C6">
        <w:rPr>
          <w:sz w:val="28"/>
          <w:szCs w:val="28"/>
        </w:rPr>
        <w:t xml:space="preserve"> «О муниципаль</w:t>
      </w:r>
      <w:r w:rsidR="0001565A">
        <w:rPr>
          <w:sz w:val="28"/>
          <w:szCs w:val="28"/>
        </w:rPr>
        <w:t xml:space="preserve">ной службе в Приморском крае», </w:t>
      </w:r>
      <w:hyperlink r:id="rId11" w:tgtFrame="_blank" w:tooltip="Устав города Владивостока" w:history="1">
        <w:r w:rsidRPr="002E56C6">
          <w:rPr>
            <w:rStyle w:val="a5"/>
            <w:color w:val="auto"/>
            <w:sz w:val="28"/>
            <w:szCs w:val="28"/>
            <w:u w:val="none"/>
          </w:rPr>
          <w:t>Уставом Дальнереченского</w:t>
        </w:r>
      </w:hyperlink>
      <w:r w:rsidRPr="002E56C6">
        <w:rPr>
          <w:sz w:val="28"/>
          <w:szCs w:val="28"/>
        </w:rPr>
        <w:t xml:space="preserve"> </w:t>
      </w:r>
      <w:r w:rsidRPr="00F83576">
        <w:rPr>
          <w:sz w:val="28"/>
          <w:szCs w:val="28"/>
        </w:rPr>
        <w:t>городского округа,</w:t>
      </w:r>
      <w:r w:rsidR="00A51B21" w:rsidRPr="00F83576">
        <w:rPr>
          <w:sz w:val="28"/>
          <w:szCs w:val="28"/>
        </w:rPr>
        <w:t xml:space="preserve"> </w:t>
      </w:r>
      <w:r w:rsidR="00F83576" w:rsidRPr="00F83576">
        <w:rPr>
          <w:sz w:val="28"/>
          <w:szCs w:val="28"/>
        </w:rPr>
        <w:t>решением Думы Дальнереченского городского округа от 30.10.2025 № 88-МПА «О внесении изменений и дополнений в</w:t>
      </w:r>
      <w:proofErr w:type="gramEnd"/>
      <w:r w:rsidR="00F83576" w:rsidRPr="00F83576">
        <w:rPr>
          <w:sz w:val="28"/>
          <w:szCs w:val="28"/>
        </w:rPr>
        <w:t xml:space="preserve"> </w:t>
      </w:r>
      <w:proofErr w:type="gramStart"/>
      <w:r w:rsidR="00F83576" w:rsidRPr="00F83576">
        <w:rPr>
          <w:sz w:val="28"/>
          <w:szCs w:val="28"/>
        </w:rPr>
        <w:t xml:space="preserve">решение Думы Дальнереченского городского округа от 16.12.2024 № 126 - МПА «О бюджете Дальнереченского городского округа на 2025 и плановый период 2026 и 2027 годы», </w:t>
      </w:r>
      <w:r w:rsidR="00A51B21" w:rsidRPr="00F83576">
        <w:rPr>
          <w:sz w:val="28"/>
          <w:szCs w:val="28"/>
        </w:rPr>
        <w:t>решением Думы Дальнер</w:t>
      </w:r>
      <w:r w:rsidR="00A14092" w:rsidRPr="00F83576">
        <w:rPr>
          <w:sz w:val="28"/>
          <w:szCs w:val="28"/>
        </w:rPr>
        <w:t>еченского городского округа от 27</w:t>
      </w:r>
      <w:r w:rsidR="00A51B21" w:rsidRPr="00F83576">
        <w:rPr>
          <w:sz w:val="28"/>
          <w:szCs w:val="28"/>
        </w:rPr>
        <w:t>.1</w:t>
      </w:r>
      <w:r w:rsidR="00A14092" w:rsidRPr="00F83576">
        <w:rPr>
          <w:sz w:val="28"/>
          <w:szCs w:val="28"/>
        </w:rPr>
        <w:t>1</w:t>
      </w:r>
      <w:r w:rsidR="00A51B21" w:rsidRPr="00F83576">
        <w:rPr>
          <w:sz w:val="28"/>
          <w:szCs w:val="28"/>
        </w:rPr>
        <w:t>.202</w:t>
      </w:r>
      <w:r w:rsidR="00A14092" w:rsidRPr="00F83576">
        <w:rPr>
          <w:sz w:val="28"/>
          <w:szCs w:val="28"/>
        </w:rPr>
        <w:t>5 № 93</w:t>
      </w:r>
      <w:r w:rsidR="00A51B21" w:rsidRPr="00F83576">
        <w:rPr>
          <w:sz w:val="28"/>
          <w:szCs w:val="28"/>
        </w:rPr>
        <w:t xml:space="preserve">-МПА «О внесении изменений и дополнений в решение Думы Дальнереченского городского округа от </w:t>
      </w:r>
      <w:r w:rsidR="00A14092" w:rsidRPr="00F83576">
        <w:rPr>
          <w:sz w:val="28"/>
          <w:szCs w:val="28"/>
        </w:rPr>
        <w:t>16.12.2024 № 126 - МПА «О бюджете Дальнереченского городского округа на 2025 и плановый период 2026 и 2027 годы</w:t>
      </w:r>
      <w:proofErr w:type="gramEnd"/>
      <w:r w:rsidR="00A14092" w:rsidRPr="00F83576">
        <w:rPr>
          <w:sz w:val="28"/>
          <w:szCs w:val="28"/>
        </w:rPr>
        <w:t>»</w:t>
      </w:r>
      <w:r w:rsidR="00A51B21" w:rsidRPr="00F83576">
        <w:rPr>
          <w:sz w:val="28"/>
          <w:szCs w:val="28"/>
        </w:rPr>
        <w:t xml:space="preserve">, </w:t>
      </w:r>
      <w:r w:rsidR="007859B1" w:rsidRPr="00F83576">
        <w:rPr>
          <w:sz w:val="28"/>
          <w:szCs w:val="28"/>
        </w:rPr>
        <w:t xml:space="preserve">постановлением администрации </w:t>
      </w:r>
      <w:hyperlink r:id="rId12" w:tgtFrame="_blank" w:tooltip="Устав города Владивостока" w:history="1">
        <w:r w:rsidR="007859B1" w:rsidRPr="00F83576">
          <w:rPr>
            <w:rStyle w:val="a5"/>
            <w:color w:val="auto"/>
            <w:sz w:val="28"/>
            <w:szCs w:val="28"/>
            <w:u w:val="none"/>
          </w:rPr>
          <w:t>Дальнереченского</w:t>
        </w:r>
      </w:hyperlink>
      <w:r w:rsidR="007859B1" w:rsidRPr="00F83576">
        <w:rPr>
          <w:sz w:val="28"/>
          <w:szCs w:val="28"/>
        </w:rPr>
        <w:t xml:space="preserve"> городского округа от 09.09.2020 № 756 «Об утверждении Порядка</w:t>
      </w:r>
      <w:r w:rsidR="007859B1" w:rsidRPr="00855924">
        <w:rPr>
          <w:sz w:val="28"/>
          <w:szCs w:val="28"/>
        </w:rPr>
        <w:t xml:space="preserve"> разработки, реализации и оценки эффективности муниципальных</w:t>
      </w:r>
      <w:r w:rsidR="007859B1" w:rsidRPr="002E56C6">
        <w:rPr>
          <w:sz w:val="28"/>
          <w:szCs w:val="28"/>
        </w:rPr>
        <w:t xml:space="preserve"> программ </w:t>
      </w:r>
      <w:r w:rsidR="007859B1" w:rsidRPr="002E56C6">
        <w:rPr>
          <w:sz w:val="28"/>
          <w:szCs w:val="28"/>
        </w:rPr>
        <w:lastRenderedPageBreak/>
        <w:t>Дальнереченского городского округа»</w:t>
      </w:r>
      <w:r w:rsidR="00AB7A2E">
        <w:rPr>
          <w:sz w:val="28"/>
          <w:szCs w:val="28"/>
        </w:rPr>
        <w:t>,</w:t>
      </w:r>
      <w:r w:rsidRPr="006B054E">
        <w:rPr>
          <w:color w:val="000000" w:themeColor="text1"/>
          <w:sz w:val="28"/>
          <w:szCs w:val="28"/>
        </w:rPr>
        <w:t xml:space="preserve"> администрация Дальнереченского городского округа</w:t>
      </w:r>
    </w:p>
    <w:p w:rsidR="00AC06AA" w:rsidRDefault="00AC06AA" w:rsidP="0006714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E56C6" w:rsidRDefault="002E56C6" w:rsidP="00067142">
      <w:pPr>
        <w:spacing w:line="360" w:lineRule="auto"/>
        <w:rPr>
          <w:sz w:val="28"/>
          <w:szCs w:val="28"/>
        </w:rPr>
      </w:pPr>
      <w:r w:rsidRPr="000B1C4F">
        <w:rPr>
          <w:sz w:val="28"/>
          <w:szCs w:val="28"/>
        </w:rPr>
        <w:t>ПОСТАНОВЛЯЕТ:</w:t>
      </w:r>
    </w:p>
    <w:p w:rsidR="00AC06AA" w:rsidRPr="000B1C4F" w:rsidRDefault="00AC06AA" w:rsidP="00067142">
      <w:pPr>
        <w:spacing w:line="360" w:lineRule="auto"/>
        <w:rPr>
          <w:sz w:val="28"/>
          <w:szCs w:val="28"/>
        </w:rPr>
      </w:pPr>
    </w:p>
    <w:p w:rsidR="002E56C6" w:rsidRPr="002E56C6" w:rsidRDefault="002E56C6" w:rsidP="00067142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E56C6">
        <w:rPr>
          <w:sz w:val="28"/>
          <w:szCs w:val="28"/>
        </w:rPr>
        <w:t>Внести изменения в постановление администрации Дальнереченского городского округа от 25.10.2022 № 1283-па «Об утверждении  муниципальной программы «Развитие муниципальной службы в органах местного самоуправления  Дальнереченского городского округа» на 2023</w:t>
      </w:r>
      <w:r w:rsidR="00927F2A">
        <w:rPr>
          <w:sz w:val="28"/>
          <w:szCs w:val="28"/>
        </w:rPr>
        <w:t>-2025 годы»:</w:t>
      </w:r>
      <w:r w:rsidRPr="002E56C6">
        <w:rPr>
          <w:sz w:val="28"/>
          <w:szCs w:val="28"/>
        </w:rPr>
        <w:t xml:space="preserve"> </w:t>
      </w:r>
    </w:p>
    <w:p w:rsidR="00A37FF8" w:rsidRPr="00A37FF8" w:rsidRDefault="002E56C6" w:rsidP="002E56C6">
      <w:pPr>
        <w:pStyle w:val="aa"/>
        <w:numPr>
          <w:ilvl w:val="1"/>
          <w:numId w:val="1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A37FF8">
        <w:rPr>
          <w:sz w:val="28"/>
          <w:szCs w:val="28"/>
        </w:rPr>
        <w:t>В паспорте муниципальной программы «Развитие муниципальной службы в о</w:t>
      </w:r>
      <w:r w:rsidR="00F94A24" w:rsidRPr="00A37FF8">
        <w:rPr>
          <w:sz w:val="28"/>
          <w:szCs w:val="28"/>
        </w:rPr>
        <w:t xml:space="preserve">рганах местного самоуправления </w:t>
      </w:r>
      <w:r w:rsidRPr="00A37FF8">
        <w:rPr>
          <w:sz w:val="28"/>
          <w:szCs w:val="28"/>
        </w:rPr>
        <w:t xml:space="preserve">Дальнереченского городского округа» на 2023-2025 годы» (далее </w:t>
      </w:r>
      <w:r w:rsidR="00A37FF8">
        <w:rPr>
          <w:sz w:val="28"/>
          <w:szCs w:val="28"/>
        </w:rPr>
        <w:t xml:space="preserve">– </w:t>
      </w:r>
      <w:r w:rsidRPr="00A37FF8">
        <w:rPr>
          <w:sz w:val="28"/>
          <w:szCs w:val="28"/>
        </w:rPr>
        <w:t>Программа) позицию «Объем бюджетных ассигнований муниципальной программы (с расшифровкой по годам и источникам финансирования)» изложить в следующей редакции:</w:t>
      </w:r>
      <w:r w:rsidR="00A37FF8">
        <w:rPr>
          <w:sz w:val="28"/>
          <w:szCs w:val="28"/>
        </w:rPr>
        <w:t xml:space="preserve"> </w:t>
      </w:r>
    </w:p>
    <w:p w:rsidR="002E56C6" w:rsidRPr="00A37FF8" w:rsidRDefault="00DB7B00" w:rsidP="00A37FF8">
      <w:pPr>
        <w:pStyle w:val="aa"/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A37FF8">
        <w:rPr>
          <w:iCs/>
          <w:sz w:val="28"/>
          <w:szCs w:val="28"/>
        </w:rPr>
        <w:t>«М</w:t>
      </w:r>
      <w:r w:rsidR="002E56C6" w:rsidRPr="00A37FF8">
        <w:rPr>
          <w:iCs/>
          <w:sz w:val="28"/>
          <w:szCs w:val="28"/>
        </w:rPr>
        <w:t>ероприятия Программы финансируются за счет средств бюджета Дальнереченского городского округа. В 2023-2025 годах общий объем финансирования Програм</w:t>
      </w:r>
      <w:r w:rsidR="00ED34C4">
        <w:rPr>
          <w:iCs/>
          <w:sz w:val="28"/>
          <w:szCs w:val="28"/>
        </w:rPr>
        <w:t xml:space="preserve">мы из средств бюджета составит </w:t>
      </w:r>
      <w:r w:rsidR="009D0FB2">
        <w:rPr>
          <w:iCs/>
          <w:sz w:val="28"/>
          <w:szCs w:val="28"/>
        </w:rPr>
        <w:t>1015</w:t>
      </w:r>
      <w:r w:rsidR="00F83576">
        <w:rPr>
          <w:iCs/>
          <w:sz w:val="28"/>
          <w:szCs w:val="28"/>
        </w:rPr>
        <w:t>868,8</w:t>
      </w:r>
      <w:r w:rsidR="00F83576" w:rsidRPr="00A37FF8">
        <w:rPr>
          <w:iCs/>
          <w:sz w:val="28"/>
          <w:szCs w:val="28"/>
        </w:rPr>
        <w:t>0 (</w:t>
      </w:r>
      <w:r w:rsidR="00F83576">
        <w:rPr>
          <w:iCs/>
          <w:sz w:val="28"/>
          <w:szCs w:val="28"/>
        </w:rPr>
        <w:t>Один миллион пятнадцать</w:t>
      </w:r>
      <w:r w:rsidR="00F83576" w:rsidRPr="00A37FF8">
        <w:rPr>
          <w:iCs/>
          <w:sz w:val="28"/>
          <w:szCs w:val="28"/>
        </w:rPr>
        <w:t xml:space="preserve"> тысяч</w:t>
      </w:r>
      <w:r w:rsidR="00F83576">
        <w:rPr>
          <w:iCs/>
          <w:sz w:val="28"/>
          <w:szCs w:val="28"/>
        </w:rPr>
        <w:t xml:space="preserve"> восемьсот шестьдесят восемь</w:t>
      </w:r>
      <w:r w:rsidR="00F83576" w:rsidRPr="00A37FF8">
        <w:rPr>
          <w:iCs/>
          <w:sz w:val="28"/>
          <w:szCs w:val="28"/>
        </w:rPr>
        <w:t xml:space="preserve"> рублей</w:t>
      </w:r>
      <w:r w:rsidR="00F83576">
        <w:rPr>
          <w:iCs/>
          <w:sz w:val="28"/>
          <w:szCs w:val="28"/>
        </w:rPr>
        <w:t xml:space="preserve"> 80 копеек)</w:t>
      </w:r>
      <w:r w:rsidR="00A70FE0">
        <w:rPr>
          <w:iCs/>
          <w:sz w:val="28"/>
          <w:szCs w:val="28"/>
        </w:rPr>
        <w:t>,</w:t>
      </w:r>
      <w:r w:rsidR="002E56C6" w:rsidRPr="00A37FF8">
        <w:rPr>
          <w:iCs/>
          <w:sz w:val="28"/>
          <w:szCs w:val="28"/>
        </w:rPr>
        <w:t xml:space="preserve"> в том числе:</w:t>
      </w:r>
    </w:p>
    <w:p w:rsidR="002E56C6" w:rsidRPr="002E56C6" w:rsidRDefault="002E56C6" w:rsidP="002E56C6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2E56C6">
        <w:rPr>
          <w:iCs/>
          <w:sz w:val="28"/>
          <w:szCs w:val="28"/>
        </w:rPr>
        <w:t xml:space="preserve">- 2023 год – </w:t>
      </w:r>
      <w:r w:rsidR="005D2D14">
        <w:rPr>
          <w:iCs/>
          <w:sz w:val="28"/>
          <w:szCs w:val="28"/>
        </w:rPr>
        <w:t>860</w:t>
      </w:r>
      <w:r w:rsidR="00ED34C4">
        <w:rPr>
          <w:iCs/>
          <w:sz w:val="28"/>
          <w:szCs w:val="28"/>
        </w:rPr>
        <w:t xml:space="preserve"> 000</w:t>
      </w:r>
      <w:r w:rsidRPr="002E56C6">
        <w:rPr>
          <w:iCs/>
          <w:sz w:val="28"/>
          <w:szCs w:val="28"/>
        </w:rPr>
        <w:t>,0  руб.;</w:t>
      </w:r>
    </w:p>
    <w:p w:rsidR="002E56C6" w:rsidRPr="002E56C6" w:rsidRDefault="00F50CE5" w:rsidP="002E56C6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- 2024 год – </w:t>
      </w:r>
      <w:r w:rsidR="00460463">
        <w:rPr>
          <w:iCs/>
          <w:sz w:val="28"/>
          <w:szCs w:val="28"/>
        </w:rPr>
        <w:t>7</w:t>
      </w:r>
      <w:r w:rsidR="00684370">
        <w:rPr>
          <w:iCs/>
          <w:sz w:val="28"/>
          <w:szCs w:val="28"/>
        </w:rPr>
        <w:t>3 868,80</w:t>
      </w:r>
      <w:r w:rsidR="002E56C6" w:rsidRPr="002E56C6">
        <w:rPr>
          <w:iCs/>
          <w:sz w:val="28"/>
          <w:szCs w:val="28"/>
        </w:rPr>
        <w:t xml:space="preserve"> руб.;</w:t>
      </w:r>
    </w:p>
    <w:p w:rsidR="002E56C6" w:rsidRDefault="005D2D14" w:rsidP="002E56C6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- 2025 год – </w:t>
      </w:r>
      <w:r w:rsidR="00AE671D">
        <w:rPr>
          <w:iCs/>
          <w:sz w:val="28"/>
          <w:szCs w:val="28"/>
        </w:rPr>
        <w:t>82 000</w:t>
      </w:r>
      <w:r w:rsidR="00A37FF8">
        <w:rPr>
          <w:iCs/>
          <w:sz w:val="28"/>
          <w:szCs w:val="28"/>
        </w:rPr>
        <w:t xml:space="preserve"> руб.».</w:t>
      </w:r>
    </w:p>
    <w:p w:rsidR="00C80940" w:rsidRDefault="00C80940" w:rsidP="00C8094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A37FF8">
        <w:rPr>
          <w:sz w:val="28"/>
          <w:szCs w:val="28"/>
        </w:rPr>
        <w:t>В паспорте муниципальной программы «Развитие муниципальной службы в органах местного самоуправления Дальнереченского городского округа» на 2023-2025 годы» позицию</w:t>
      </w:r>
      <w:r>
        <w:rPr>
          <w:iCs/>
          <w:sz w:val="28"/>
          <w:szCs w:val="28"/>
        </w:rPr>
        <w:t xml:space="preserve"> «Целевые показатели (индикаторы)» </w:t>
      </w:r>
      <w:r w:rsidRPr="00F94A24">
        <w:rPr>
          <w:sz w:val="28"/>
          <w:szCs w:val="28"/>
        </w:rPr>
        <w:t>изложить в следующей редакции:</w:t>
      </w:r>
    </w:p>
    <w:p w:rsidR="00B1714A" w:rsidRPr="00B1714A" w:rsidRDefault="00C80940" w:rsidP="00B1714A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right="145" w:firstLine="709"/>
        <w:jc w:val="both"/>
        <w:rPr>
          <w:sz w:val="28"/>
          <w:szCs w:val="28"/>
        </w:rPr>
      </w:pPr>
      <w:r w:rsidRPr="00B1714A">
        <w:rPr>
          <w:sz w:val="28"/>
          <w:szCs w:val="28"/>
        </w:rPr>
        <w:t>«</w:t>
      </w:r>
      <w:r w:rsidR="00B8165C">
        <w:rPr>
          <w:sz w:val="28"/>
          <w:szCs w:val="28"/>
        </w:rPr>
        <w:t>д</w:t>
      </w:r>
      <w:r w:rsidR="00B1714A" w:rsidRPr="00B1714A">
        <w:rPr>
          <w:sz w:val="28"/>
          <w:szCs w:val="28"/>
        </w:rPr>
        <w:t>оля необходимых муниципальных правовых актов регулирующих вопросы муниципальной службы;</w:t>
      </w:r>
    </w:p>
    <w:p w:rsidR="00B1714A" w:rsidRPr="00B1714A" w:rsidRDefault="00B8165C" w:rsidP="00B1714A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right="14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B1714A" w:rsidRPr="00B1714A">
        <w:rPr>
          <w:sz w:val="28"/>
          <w:szCs w:val="28"/>
        </w:rPr>
        <w:t>оля муниципальных служащих, подтвердивших свою квалификацию в результате аттестации;</w:t>
      </w:r>
    </w:p>
    <w:p w:rsidR="00B1714A" w:rsidRPr="009D0FB2" w:rsidRDefault="00B8165C" w:rsidP="00B1714A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right="145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к</w:t>
      </w:r>
      <w:r w:rsidR="00B1714A" w:rsidRPr="00B1714A">
        <w:rPr>
          <w:color w:val="000000" w:themeColor="text1"/>
          <w:sz w:val="28"/>
          <w:szCs w:val="28"/>
        </w:rPr>
        <w:t>оличество муниципальных служащих и лиц, замещающих муниципальные должности, прошедших профессиональную переподготовку</w:t>
      </w:r>
      <w:r w:rsidR="000C63B4">
        <w:rPr>
          <w:color w:val="000000" w:themeColor="text1"/>
          <w:sz w:val="28"/>
          <w:szCs w:val="28"/>
        </w:rPr>
        <w:t xml:space="preserve"> </w:t>
      </w:r>
      <w:r w:rsidR="000C63B4" w:rsidRPr="009D0FB2">
        <w:rPr>
          <w:sz w:val="28"/>
          <w:szCs w:val="28"/>
        </w:rPr>
        <w:t>и повышение квалификации</w:t>
      </w:r>
      <w:r w:rsidR="00B1714A" w:rsidRPr="009D0FB2">
        <w:rPr>
          <w:sz w:val="28"/>
          <w:szCs w:val="28"/>
        </w:rPr>
        <w:t>;</w:t>
      </w:r>
    </w:p>
    <w:p w:rsidR="00B1714A" w:rsidRPr="00B1714A" w:rsidRDefault="00B8165C" w:rsidP="00B1714A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right="145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</w:t>
      </w:r>
      <w:r w:rsidR="00B1714A" w:rsidRPr="00B1714A">
        <w:rPr>
          <w:color w:val="000000" w:themeColor="text1"/>
          <w:sz w:val="28"/>
          <w:szCs w:val="28"/>
        </w:rPr>
        <w:t>оличество граждан, заключивших с администрацией Дальнереченского городского округа договор о целевом обучении;</w:t>
      </w:r>
    </w:p>
    <w:p w:rsidR="00C80940" w:rsidRPr="00B1714A" w:rsidRDefault="00B8165C" w:rsidP="00B1714A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right="145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к</w:t>
      </w:r>
      <w:r w:rsidR="00B1714A" w:rsidRPr="00B1714A">
        <w:rPr>
          <w:sz w:val="28"/>
          <w:szCs w:val="28"/>
        </w:rPr>
        <w:t>оличество проведенных конкурсов на включение в кадровый резерв администрации Дальнереченского городского округа</w:t>
      </w:r>
      <w:r w:rsidR="005A1346">
        <w:rPr>
          <w:sz w:val="28"/>
          <w:szCs w:val="28"/>
        </w:rPr>
        <w:t>.</w:t>
      </w:r>
    </w:p>
    <w:p w:rsidR="002E56C6" w:rsidRPr="002E56C6" w:rsidRDefault="00A37FF8" w:rsidP="00AB5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1.</w:t>
      </w:r>
      <w:r w:rsidR="00C80940">
        <w:rPr>
          <w:iCs/>
          <w:sz w:val="28"/>
          <w:szCs w:val="28"/>
        </w:rPr>
        <w:t>3</w:t>
      </w:r>
      <w:r w:rsidR="002E56C6" w:rsidRPr="002E56C6">
        <w:rPr>
          <w:iCs/>
          <w:sz w:val="28"/>
          <w:szCs w:val="28"/>
        </w:rPr>
        <w:t xml:space="preserve">. Абзац первый пункта 6 </w:t>
      </w:r>
      <w:r w:rsidR="002E56C6" w:rsidRPr="002E56C6">
        <w:rPr>
          <w:sz w:val="28"/>
          <w:szCs w:val="28"/>
        </w:rPr>
        <w:t>Программы изложить в следующей редакции:</w:t>
      </w:r>
    </w:p>
    <w:p w:rsidR="002E56C6" w:rsidRDefault="002E56C6" w:rsidP="002E56C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6C6">
        <w:rPr>
          <w:iCs/>
          <w:sz w:val="28"/>
          <w:szCs w:val="28"/>
        </w:rPr>
        <w:t>«</w:t>
      </w:r>
      <w:r w:rsidRPr="00423B9E">
        <w:rPr>
          <w:sz w:val="28"/>
          <w:szCs w:val="28"/>
        </w:rPr>
        <w:t xml:space="preserve">Для реализации мероприятий Программы планируемый объем финансирования из средств бюджета Дальнереченского городского округа составит </w:t>
      </w:r>
      <w:r w:rsidR="003D4442">
        <w:rPr>
          <w:iCs/>
          <w:sz w:val="28"/>
          <w:szCs w:val="28"/>
        </w:rPr>
        <w:t>1 015 868</w:t>
      </w:r>
      <w:r w:rsidR="004120F0">
        <w:rPr>
          <w:iCs/>
          <w:sz w:val="28"/>
          <w:szCs w:val="28"/>
        </w:rPr>
        <w:t>,8</w:t>
      </w:r>
      <w:r w:rsidR="004120F0" w:rsidRPr="00A37FF8">
        <w:rPr>
          <w:iCs/>
          <w:sz w:val="28"/>
          <w:szCs w:val="28"/>
        </w:rPr>
        <w:t>0 (</w:t>
      </w:r>
      <w:r w:rsidR="004120F0">
        <w:rPr>
          <w:iCs/>
          <w:sz w:val="28"/>
          <w:szCs w:val="28"/>
        </w:rPr>
        <w:t xml:space="preserve">Один миллион </w:t>
      </w:r>
      <w:r w:rsidR="003D4442">
        <w:rPr>
          <w:iCs/>
          <w:sz w:val="28"/>
          <w:szCs w:val="28"/>
        </w:rPr>
        <w:t>пятнадцать</w:t>
      </w:r>
      <w:r w:rsidR="004120F0" w:rsidRPr="00A37FF8">
        <w:rPr>
          <w:iCs/>
          <w:sz w:val="28"/>
          <w:szCs w:val="28"/>
        </w:rPr>
        <w:t xml:space="preserve"> тысяч</w:t>
      </w:r>
      <w:r w:rsidR="004120F0">
        <w:rPr>
          <w:iCs/>
          <w:sz w:val="28"/>
          <w:szCs w:val="28"/>
        </w:rPr>
        <w:t xml:space="preserve"> восемьсот </w:t>
      </w:r>
      <w:r w:rsidR="003D4442">
        <w:rPr>
          <w:iCs/>
          <w:sz w:val="28"/>
          <w:szCs w:val="28"/>
        </w:rPr>
        <w:t>шестьдесят восемь</w:t>
      </w:r>
      <w:r w:rsidR="004120F0" w:rsidRPr="00A37FF8">
        <w:rPr>
          <w:iCs/>
          <w:sz w:val="28"/>
          <w:szCs w:val="28"/>
        </w:rPr>
        <w:t xml:space="preserve"> рублей</w:t>
      </w:r>
      <w:r w:rsidR="004120F0">
        <w:rPr>
          <w:iCs/>
          <w:sz w:val="28"/>
          <w:szCs w:val="28"/>
        </w:rPr>
        <w:t xml:space="preserve"> 80 копеек)</w:t>
      </w:r>
      <w:r w:rsidRPr="00423B9E">
        <w:rPr>
          <w:sz w:val="28"/>
          <w:szCs w:val="28"/>
        </w:rPr>
        <w:t>.</w:t>
      </w:r>
    </w:p>
    <w:p w:rsidR="002E56C6" w:rsidRPr="00FF61CB" w:rsidRDefault="002E56C6" w:rsidP="002E56C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FF61CB">
        <w:rPr>
          <w:sz w:val="28"/>
          <w:szCs w:val="28"/>
        </w:rPr>
        <w:t>(тыс.</w:t>
      </w:r>
      <w:r w:rsidR="005A1346">
        <w:rPr>
          <w:sz w:val="28"/>
          <w:szCs w:val="28"/>
        </w:rPr>
        <w:t xml:space="preserve"> </w:t>
      </w:r>
      <w:r w:rsidRPr="00FF61CB">
        <w:rPr>
          <w:sz w:val="28"/>
          <w:szCs w:val="28"/>
        </w:rPr>
        <w:t>руб.)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2"/>
        <w:gridCol w:w="1582"/>
        <w:gridCol w:w="1499"/>
        <w:gridCol w:w="1572"/>
        <w:gridCol w:w="1829"/>
      </w:tblGrid>
      <w:tr w:rsidR="002E56C6" w:rsidRPr="00423B9E" w:rsidTr="001D00EC">
        <w:tc>
          <w:tcPr>
            <w:tcW w:w="10216" w:type="dxa"/>
            <w:gridSpan w:val="5"/>
          </w:tcPr>
          <w:p w:rsidR="002E56C6" w:rsidRPr="00423B9E" w:rsidRDefault="002E56C6" w:rsidP="001D00E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423B9E">
              <w:rPr>
                <w:sz w:val="28"/>
                <w:szCs w:val="28"/>
              </w:rPr>
              <w:t>Общий объем финансирования Программы составляет:</w:t>
            </w:r>
          </w:p>
        </w:tc>
      </w:tr>
      <w:tr w:rsidR="002E56C6" w:rsidRPr="00423B9E" w:rsidTr="001D00EC">
        <w:tc>
          <w:tcPr>
            <w:tcW w:w="3369" w:type="dxa"/>
          </w:tcPr>
          <w:p w:rsidR="002E56C6" w:rsidRPr="00423B9E" w:rsidRDefault="002E56C6" w:rsidP="001D00EC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E56C6" w:rsidRPr="00423B9E" w:rsidRDefault="00256EF5" w:rsidP="00256EF5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</w:t>
            </w:r>
          </w:p>
        </w:tc>
        <w:tc>
          <w:tcPr>
            <w:tcW w:w="1559" w:type="dxa"/>
          </w:tcPr>
          <w:p w:rsidR="002E56C6" w:rsidRPr="00423B9E" w:rsidRDefault="002E56C6" w:rsidP="00256EF5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423B9E">
              <w:rPr>
                <w:sz w:val="28"/>
                <w:szCs w:val="28"/>
              </w:rPr>
              <w:t xml:space="preserve">2024 </w:t>
            </w:r>
          </w:p>
        </w:tc>
        <w:tc>
          <w:tcPr>
            <w:tcW w:w="1701" w:type="dxa"/>
          </w:tcPr>
          <w:p w:rsidR="002E56C6" w:rsidRPr="00423B9E" w:rsidRDefault="002E56C6" w:rsidP="00256EF5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423B9E">
              <w:rPr>
                <w:sz w:val="28"/>
                <w:szCs w:val="28"/>
              </w:rPr>
              <w:t xml:space="preserve">2025 </w:t>
            </w:r>
          </w:p>
        </w:tc>
        <w:tc>
          <w:tcPr>
            <w:tcW w:w="1886" w:type="dxa"/>
          </w:tcPr>
          <w:p w:rsidR="002E56C6" w:rsidRPr="00423B9E" w:rsidRDefault="002E56C6" w:rsidP="001D00E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423B9E">
              <w:rPr>
                <w:sz w:val="28"/>
                <w:szCs w:val="28"/>
              </w:rPr>
              <w:t>Итого:</w:t>
            </w:r>
          </w:p>
        </w:tc>
      </w:tr>
      <w:tr w:rsidR="002E56C6" w:rsidRPr="00423B9E" w:rsidTr="001D00EC">
        <w:tc>
          <w:tcPr>
            <w:tcW w:w="3369" w:type="dxa"/>
          </w:tcPr>
          <w:p w:rsidR="002E56C6" w:rsidRPr="00423B9E" w:rsidRDefault="002E56C6" w:rsidP="00957A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23B9E">
              <w:rPr>
                <w:sz w:val="28"/>
                <w:szCs w:val="28"/>
              </w:rPr>
              <w:t>Сумма затрат</w:t>
            </w:r>
            <w:r w:rsidR="00EC2A45">
              <w:rPr>
                <w:sz w:val="28"/>
                <w:szCs w:val="28"/>
              </w:rPr>
              <w:t xml:space="preserve"> всего, в том </w:t>
            </w:r>
            <w:r w:rsidR="00957A66">
              <w:rPr>
                <w:sz w:val="28"/>
                <w:szCs w:val="28"/>
              </w:rPr>
              <w:t>ч</w:t>
            </w:r>
            <w:r w:rsidR="00EC2A45">
              <w:rPr>
                <w:sz w:val="28"/>
                <w:szCs w:val="28"/>
              </w:rPr>
              <w:t>исле:</w:t>
            </w:r>
          </w:p>
        </w:tc>
        <w:tc>
          <w:tcPr>
            <w:tcW w:w="1701" w:type="dxa"/>
          </w:tcPr>
          <w:p w:rsidR="002E56C6" w:rsidRPr="00423B9E" w:rsidRDefault="005D2D14" w:rsidP="00F50CE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</w:t>
            </w:r>
            <w:r w:rsidR="00DB7B00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2E56C6" w:rsidRPr="00423B9E" w:rsidRDefault="00684370" w:rsidP="0046046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73,8688</w:t>
            </w:r>
          </w:p>
        </w:tc>
        <w:tc>
          <w:tcPr>
            <w:tcW w:w="1701" w:type="dxa"/>
          </w:tcPr>
          <w:p w:rsidR="002E56C6" w:rsidRPr="00423B9E" w:rsidRDefault="000C63B4" w:rsidP="005C1ED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82, 0</w:t>
            </w:r>
          </w:p>
        </w:tc>
        <w:tc>
          <w:tcPr>
            <w:tcW w:w="1886" w:type="dxa"/>
          </w:tcPr>
          <w:p w:rsidR="002E56C6" w:rsidRPr="00423B9E" w:rsidRDefault="000C63B4" w:rsidP="000C63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1 015</w:t>
            </w:r>
            <w:r w:rsidR="00D10A4E">
              <w:rPr>
                <w:iCs/>
                <w:sz w:val="28"/>
                <w:szCs w:val="28"/>
              </w:rPr>
              <w:t>,8</w:t>
            </w:r>
            <w:r>
              <w:rPr>
                <w:iCs/>
                <w:sz w:val="28"/>
                <w:szCs w:val="28"/>
              </w:rPr>
              <w:t>688</w:t>
            </w:r>
          </w:p>
        </w:tc>
      </w:tr>
      <w:tr w:rsidR="002E56C6" w:rsidRPr="00423B9E" w:rsidTr="001D00EC">
        <w:tc>
          <w:tcPr>
            <w:tcW w:w="3369" w:type="dxa"/>
          </w:tcPr>
          <w:p w:rsidR="002E56C6" w:rsidRPr="00423B9E" w:rsidRDefault="002E56C6" w:rsidP="00957A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23B9E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</w:tcPr>
          <w:p w:rsidR="002E56C6" w:rsidRPr="00423B9E" w:rsidRDefault="005D2D14" w:rsidP="00F50CE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</w:t>
            </w:r>
            <w:r w:rsidR="00DB7B00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2E56C6" w:rsidRPr="00423B9E" w:rsidRDefault="00684370" w:rsidP="0046046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73,8688</w:t>
            </w:r>
          </w:p>
        </w:tc>
        <w:tc>
          <w:tcPr>
            <w:tcW w:w="1701" w:type="dxa"/>
          </w:tcPr>
          <w:p w:rsidR="002E56C6" w:rsidRPr="00423B9E" w:rsidRDefault="000C63B4" w:rsidP="00957A6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82,0</w:t>
            </w:r>
          </w:p>
        </w:tc>
        <w:tc>
          <w:tcPr>
            <w:tcW w:w="1886" w:type="dxa"/>
          </w:tcPr>
          <w:p w:rsidR="002E56C6" w:rsidRPr="00423B9E" w:rsidRDefault="000C63B4" w:rsidP="000C63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1 015</w:t>
            </w:r>
            <w:r w:rsidR="00D10A4E">
              <w:rPr>
                <w:iCs/>
                <w:sz w:val="28"/>
                <w:szCs w:val="28"/>
              </w:rPr>
              <w:t>,8</w:t>
            </w:r>
            <w:r>
              <w:rPr>
                <w:iCs/>
                <w:sz w:val="28"/>
                <w:szCs w:val="28"/>
              </w:rPr>
              <w:t>688</w:t>
            </w:r>
          </w:p>
        </w:tc>
      </w:tr>
    </w:tbl>
    <w:p w:rsidR="002E56C6" w:rsidRPr="00855924" w:rsidRDefault="00A85AC7" w:rsidP="00EB45AC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855924">
        <w:rPr>
          <w:iCs/>
          <w:sz w:val="28"/>
          <w:szCs w:val="28"/>
        </w:rPr>
        <w:t>»</w:t>
      </w:r>
    </w:p>
    <w:p w:rsidR="002E56C6" w:rsidRPr="00855924" w:rsidRDefault="00027F6E" w:rsidP="00EB45AC">
      <w:pPr>
        <w:tabs>
          <w:tab w:val="left" w:pos="1134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855924">
        <w:rPr>
          <w:sz w:val="28"/>
          <w:szCs w:val="28"/>
        </w:rPr>
        <w:t>1.</w:t>
      </w:r>
      <w:r w:rsidR="00C80940" w:rsidRPr="00855924">
        <w:rPr>
          <w:sz w:val="28"/>
          <w:szCs w:val="28"/>
        </w:rPr>
        <w:t>4</w:t>
      </w:r>
      <w:r w:rsidR="002E56C6" w:rsidRPr="00855924">
        <w:rPr>
          <w:sz w:val="28"/>
          <w:szCs w:val="28"/>
        </w:rPr>
        <w:t xml:space="preserve">. Приложение № </w:t>
      </w:r>
      <w:r w:rsidR="00DB7B00" w:rsidRPr="00855924">
        <w:rPr>
          <w:sz w:val="28"/>
          <w:szCs w:val="28"/>
        </w:rPr>
        <w:t>1</w:t>
      </w:r>
      <w:r w:rsidR="00FF1BCF">
        <w:rPr>
          <w:sz w:val="28"/>
          <w:szCs w:val="28"/>
        </w:rPr>
        <w:t xml:space="preserve"> </w:t>
      </w:r>
      <w:r w:rsidR="00FF1BCF" w:rsidRPr="00A67111">
        <w:rPr>
          <w:color w:val="000000" w:themeColor="text1"/>
          <w:sz w:val="28"/>
          <w:szCs w:val="28"/>
        </w:rPr>
        <w:t>Перечень показателей (индикаторов) муниципальной программы</w:t>
      </w:r>
      <w:r w:rsidR="00FF1BCF">
        <w:rPr>
          <w:color w:val="000000" w:themeColor="text1"/>
          <w:sz w:val="28"/>
          <w:szCs w:val="28"/>
        </w:rPr>
        <w:t xml:space="preserve"> </w:t>
      </w:r>
      <w:r w:rsidR="00537A7C" w:rsidRPr="001456C0">
        <w:rPr>
          <w:color w:val="000000" w:themeColor="text1"/>
          <w:sz w:val="28"/>
          <w:szCs w:val="28"/>
        </w:rPr>
        <w:t>«Развитие муниципальной службы в органах местного самоуправления</w:t>
      </w:r>
      <w:r w:rsidR="00856F50">
        <w:rPr>
          <w:color w:val="000000" w:themeColor="text1"/>
          <w:sz w:val="28"/>
          <w:szCs w:val="28"/>
        </w:rPr>
        <w:t xml:space="preserve"> </w:t>
      </w:r>
      <w:r w:rsidR="00537A7C" w:rsidRPr="001456C0">
        <w:rPr>
          <w:color w:val="000000" w:themeColor="text1"/>
          <w:sz w:val="28"/>
          <w:szCs w:val="28"/>
        </w:rPr>
        <w:t>Дальнереченского г</w:t>
      </w:r>
      <w:r w:rsidR="00FF4A89">
        <w:rPr>
          <w:color w:val="000000" w:themeColor="text1"/>
          <w:sz w:val="28"/>
          <w:szCs w:val="28"/>
        </w:rPr>
        <w:t>ородского округа» на 2023-</w:t>
      </w:r>
      <w:r w:rsidR="00537A7C" w:rsidRPr="001456C0">
        <w:rPr>
          <w:color w:val="000000" w:themeColor="text1"/>
          <w:sz w:val="28"/>
          <w:szCs w:val="28"/>
        </w:rPr>
        <w:t>2025 годы</w:t>
      </w:r>
      <w:r w:rsidR="00856F50">
        <w:rPr>
          <w:color w:val="000000" w:themeColor="text1"/>
          <w:sz w:val="28"/>
          <w:szCs w:val="28"/>
        </w:rPr>
        <w:t xml:space="preserve"> </w:t>
      </w:r>
      <w:r w:rsidR="002E56C6" w:rsidRPr="00855924">
        <w:rPr>
          <w:sz w:val="28"/>
          <w:szCs w:val="28"/>
        </w:rPr>
        <w:t>изложить в новой редакции (Приложение № 1).</w:t>
      </w:r>
    </w:p>
    <w:p w:rsidR="00DB7B00" w:rsidRPr="00856F50" w:rsidRDefault="00DB7B00" w:rsidP="00EB45AC">
      <w:pPr>
        <w:tabs>
          <w:tab w:val="left" w:pos="1134"/>
          <w:tab w:val="left" w:pos="1276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E56C6">
        <w:rPr>
          <w:sz w:val="28"/>
          <w:szCs w:val="28"/>
        </w:rPr>
        <w:t>1.</w:t>
      </w:r>
      <w:r w:rsidR="00C80940">
        <w:rPr>
          <w:sz w:val="28"/>
          <w:szCs w:val="28"/>
        </w:rPr>
        <w:t>5</w:t>
      </w:r>
      <w:r w:rsidRPr="002E56C6">
        <w:rPr>
          <w:sz w:val="28"/>
          <w:szCs w:val="28"/>
        </w:rPr>
        <w:t xml:space="preserve">. </w:t>
      </w:r>
      <w:r w:rsidRPr="00856F50">
        <w:rPr>
          <w:color w:val="000000" w:themeColor="text1"/>
          <w:sz w:val="28"/>
          <w:szCs w:val="28"/>
        </w:rPr>
        <w:t xml:space="preserve">Приложение № 2 </w:t>
      </w:r>
      <w:r w:rsidR="00856F50" w:rsidRPr="00856F50">
        <w:rPr>
          <w:color w:val="000000" w:themeColor="text1"/>
          <w:sz w:val="28"/>
          <w:szCs w:val="28"/>
        </w:rPr>
        <w:t xml:space="preserve">Перечень мероприятий муниципальной  программы «Развитие муниципальной службы в органах местного самоуправления Дальнереченского городского округа» на 2023-2025 годы </w:t>
      </w:r>
      <w:r w:rsidRPr="00856F50">
        <w:rPr>
          <w:color w:val="000000" w:themeColor="text1"/>
          <w:sz w:val="28"/>
          <w:szCs w:val="28"/>
        </w:rPr>
        <w:t>изложить в новой редакции (Приложение № 2).</w:t>
      </w:r>
    </w:p>
    <w:p w:rsidR="002E56C6" w:rsidRPr="002E56C6" w:rsidRDefault="00A37FF8" w:rsidP="00EB45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C80940">
        <w:rPr>
          <w:sz w:val="28"/>
          <w:szCs w:val="28"/>
        </w:rPr>
        <w:t>6</w:t>
      </w:r>
      <w:r w:rsidR="002E56C6" w:rsidRPr="002E56C6">
        <w:rPr>
          <w:sz w:val="28"/>
          <w:szCs w:val="28"/>
        </w:rPr>
        <w:t>. Приложение № 3</w:t>
      </w:r>
      <w:r w:rsidR="00856F50" w:rsidRPr="00856F50">
        <w:rPr>
          <w:sz w:val="28"/>
          <w:szCs w:val="28"/>
        </w:rPr>
        <w:t xml:space="preserve"> </w:t>
      </w:r>
      <w:r w:rsidR="00856F50" w:rsidRPr="00F40EA4">
        <w:rPr>
          <w:sz w:val="28"/>
          <w:szCs w:val="28"/>
        </w:rPr>
        <w:t>Финансовое обеспечение муниципальной программы</w:t>
      </w:r>
      <w:r w:rsidR="00856F50">
        <w:rPr>
          <w:sz w:val="28"/>
          <w:szCs w:val="28"/>
        </w:rPr>
        <w:t xml:space="preserve"> </w:t>
      </w:r>
      <w:r w:rsidR="00856F50" w:rsidRPr="00F40EA4">
        <w:rPr>
          <w:sz w:val="28"/>
          <w:szCs w:val="28"/>
        </w:rPr>
        <w:t xml:space="preserve"> </w:t>
      </w:r>
      <w:r w:rsidR="00856F50" w:rsidRPr="001760CA">
        <w:rPr>
          <w:color w:val="000000" w:themeColor="text1"/>
          <w:sz w:val="28"/>
          <w:szCs w:val="28"/>
        </w:rPr>
        <w:t>«Развитие муниципальной службы в органах местного</w:t>
      </w:r>
      <w:r w:rsidR="00856F50">
        <w:rPr>
          <w:color w:val="000000" w:themeColor="text1"/>
          <w:sz w:val="28"/>
          <w:szCs w:val="28"/>
        </w:rPr>
        <w:t xml:space="preserve"> </w:t>
      </w:r>
      <w:r w:rsidR="00856F50" w:rsidRPr="001760CA">
        <w:rPr>
          <w:color w:val="000000" w:themeColor="text1"/>
          <w:sz w:val="28"/>
          <w:szCs w:val="28"/>
        </w:rPr>
        <w:t xml:space="preserve">самоуправления </w:t>
      </w:r>
      <w:r w:rsidR="00856F50">
        <w:rPr>
          <w:color w:val="000000" w:themeColor="text1"/>
          <w:sz w:val="28"/>
          <w:szCs w:val="28"/>
        </w:rPr>
        <w:t xml:space="preserve">Дальнереченского </w:t>
      </w:r>
      <w:r w:rsidR="00856F50" w:rsidRPr="001760CA">
        <w:rPr>
          <w:color w:val="000000" w:themeColor="text1"/>
          <w:sz w:val="28"/>
          <w:szCs w:val="28"/>
        </w:rPr>
        <w:t>городского округа» на 2023</w:t>
      </w:r>
      <w:r w:rsidR="00FF4A89">
        <w:rPr>
          <w:color w:val="000000" w:themeColor="text1"/>
          <w:sz w:val="28"/>
          <w:szCs w:val="28"/>
        </w:rPr>
        <w:t>-</w:t>
      </w:r>
      <w:r w:rsidR="00856F50" w:rsidRPr="001760CA">
        <w:rPr>
          <w:color w:val="000000" w:themeColor="text1"/>
          <w:sz w:val="28"/>
          <w:szCs w:val="28"/>
        </w:rPr>
        <w:t>2025 г</w:t>
      </w:r>
      <w:r w:rsidR="00856F50">
        <w:rPr>
          <w:color w:val="000000" w:themeColor="text1"/>
          <w:sz w:val="28"/>
          <w:szCs w:val="28"/>
        </w:rPr>
        <w:t xml:space="preserve">оды </w:t>
      </w:r>
      <w:r w:rsidR="002E56C6" w:rsidRPr="002E56C6">
        <w:rPr>
          <w:sz w:val="28"/>
          <w:szCs w:val="28"/>
        </w:rPr>
        <w:t xml:space="preserve"> изложить </w:t>
      </w:r>
      <w:r w:rsidR="00DB7B00">
        <w:rPr>
          <w:sz w:val="28"/>
          <w:szCs w:val="28"/>
        </w:rPr>
        <w:t>в новой редакции (Приложение № 3</w:t>
      </w:r>
      <w:r w:rsidR="002E56C6" w:rsidRPr="002E56C6">
        <w:rPr>
          <w:sz w:val="28"/>
          <w:szCs w:val="28"/>
        </w:rPr>
        <w:t>).</w:t>
      </w:r>
    </w:p>
    <w:p w:rsidR="002E56C6" w:rsidRPr="002E56C6" w:rsidRDefault="00DB7B00" w:rsidP="00EB45AC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0940">
        <w:rPr>
          <w:sz w:val="28"/>
          <w:szCs w:val="28"/>
        </w:rPr>
        <w:t>7</w:t>
      </w:r>
      <w:r>
        <w:rPr>
          <w:sz w:val="28"/>
          <w:szCs w:val="28"/>
        </w:rPr>
        <w:t>. Приложение № 4</w:t>
      </w:r>
      <w:r w:rsidR="002E56C6" w:rsidRPr="002E56C6">
        <w:rPr>
          <w:sz w:val="28"/>
          <w:szCs w:val="28"/>
        </w:rPr>
        <w:t xml:space="preserve"> </w:t>
      </w:r>
      <w:r w:rsidR="00EB45AC" w:rsidRPr="00EB45AC">
        <w:rPr>
          <w:sz w:val="28"/>
          <w:szCs w:val="28"/>
        </w:rPr>
        <w:t>План - график реализации муниципальной программы «Развитие муниципальной службы в органах местного самоуправления</w:t>
      </w:r>
      <w:r w:rsidR="00EB45AC">
        <w:rPr>
          <w:sz w:val="28"/>
          <w:szCs w:val="28"/>
        </w:rPr>
        <w:t xml:space="preserve"> </w:t>
      </w:r>
      <w:r w:rsidR="00EB45AC" w:rsidRPr="000A78C5">
        <w:rPr>
          <w:sz w:val="28"/>
          <w:szCs w:val="28"/>
        </w:rPr>
        <w:t>Дальнереченского городского округа»</w:t>
      </w:r>
      <w:r w:rsidR="00EB45AC">
        <w:rPr>
          <w:sz w:val="28"/>
          <w:szCs w:val="28"/>
        </w:rPr>
        <w:t xml:space="preserve"> </w:t>
      </w:r>
      <w:r w:rsidR="00EB45AC" w:rsidRPr="000A78C5">
        <w:rPr>
          <w:sz w:val="28"/>
          <w:szCs w:val="28"/>
        </w:rPr>
        <w:t>на 202</w:t>
      </w:r>
      <w:r w:rsidR="00EB45AC">
        <w:rPr>
          <w:sz w:val="28"/>
          <w:szCs w:val="28"/>
        </w:rPr>
        <w:t>5</w:t>
      </w:r>
      <w:r w:rsidR="00EB45AC" w:rsidRPr="000A78C5">
        <w:rPr>
          <w:sz w:val="28"/>
          <w:szCs w:val="28"/>
        </w:rPr>
        <w:t xml:space="preserve"> год</w:t>
      </w:r>
      <w:r w:rsidR="00EB45AC" w:rsidRPr="002E56C6">
        <w:rPr>
          <w:sz w:val="28"/>
          <w:szCs w:val="28"/>
        </w:rPr>
        <w:t xml:space="preserve"> </w:t>
      </w:r>
      <w:r w:rsidR="002E56C6" w:rsidRPr="002E56C6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новой редакции (Приложение № 4</w:t>
      </w:r>
      <w:r w:rsidR="002E56C6" w:rsidRPr="002E56C6">
        <w:rPr>
          <w:sz w:val="28"/>
          <w:szCs w:val="28"/>
        </w:rPr>
        <w:t>).</w:t>
      </w:r>
    </w:p>
    <w:p w:rsidR="002E56C6" w:rsidRPr="002E56C6" w:rsidRDefault="002E56C6" w:rsidP="00EB45A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6C6">
        <w:rPr>
          <w:sz w:val="28"/>
          <w:szCs w:val="28"/>
        </w:rPr>
        <w:t xml:space="preserve">2. Организационно-информационному отделу администрации Дальнереченского городского округа </w:t>
      </w:r>
      <w:proofErr w:type="gramStart"/>
      <w:r w:rsidRPr="002E56C6">
        <w:rPr>
          <w:sz w:val="28"/>
          <w:szCs w:val="28"/>
        </w:rPr>
        <w:t>разместить</w:t>
      </w:r>
      <w:proofErr w:type="gramEnd"/>
      <w:r w:rsidRPr="002E56C6">
        <w:rPr>
          <w:sz w:val="28"/>
          <w:szCs w:val="28"/>
        </w:rPr>
        <w:t xml:space="preserve"> настоящее постановление на официальном сайте Дальнереченского городского округа.</w:t>
      </w:r>
    </w:p>
    <w:p w:rsidR="002E56C6" w:rsidRPr="002E56C6" w:rsidRDefault="002E56C6" w:rsidP="002E56C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6C6">
        <w:rPr>
          <w:sz w:val="28"/>
          <w:szCs w:val="28"/>
        </w:rPr>
        <w:t>3. Отделу делопроизводства администрации Даль</w:t>
      </w:r>
      <w:r w:rsidR="0029363D">
        <w:rPr>
          <w:sz w:val="28"/>
          <w:szCs w:val="28"/>
        </w:rPr>
        <w:t xml:space="preserve">нереченского городского округа  </w:t>
      </w:r>
      <w:r w:rsidRPr="002E56C6">
        <w:rPr>
          <w:sz w:val="28"/>
          <w:szCs w:val="28"/>
        </w:rPr>
        <w:t>обнародовать настоящее постановление.</w:t>
      </w:r>
    </w:p>
    <w:p w:rsidR="00653869" w:rsidRPr="002E56C6" w:rsidRDefault="00653869" w:rsidP="00653869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6C6">
        <w:rPr>
          <w:sz w:val="28"/>
          <w:szCs w:val="28"/>
        </w:rPr>
        <w:t xml:space="preserve">4. Настоящее постановление вступает в силу </w:t>
      </w:r>
      <w:proofErr w:type="gramStart"/>
      <w:r w:rsidRPr="002E56C6">
        <w:rPr>
          <w:sz w:val="28"/>
          <w:szCs w:val="28"/>
        </w:rPr>
        <w:t xml:space="preserve">с </w:t>
      </w:r>
      <w:r>
        <w:rPr>
          <w:sz w:val="28"/>
          <w:szCs w:val="28"/>
        </w:rPr>
        <w:t>даты</w:t>
      </w:r>
      <w:proofErr w:type="gramEnd"/>
      <w:r w:rsidRPr="002E56C6">
        <w:rPr>
          <w:sz w:val="28"/>
          <w:szCs w:val="28"/>
        </w:rPr>
        <w:t xml:space="preserve"> его </w:t>
      </w:r>
      <w:r>
        <w:rPr>
          <w:sz w:val="28"/>
          <w:szCs w:val="28"/>
        </w:rPr>
        <w:t>обнародования и распространяет свое действие на правоотношения, возникшие с 25.12.2025</w:t>
      </w:r>
      <w:r w:rsidRPr="002E56C6">
        <w:rPr>
          <w:sz w:val="28"/>
          <w:szCs w:val="28"/>
        </w:rPr>
        <w:t>.</w:t>
      </w:r>
    </w:p>
    <w:p w:rsidR="00653869" w:rsidRDefault="00653869" w:rsidP="00653869">
      <w:pPr>
        <w:jc w:val="both"/>
        <w:rPr>
          <w:sz w:val="28"/>
          <w:szCs w:val="28"/>
        </w:rPr>
      </w:pPr>
    </w:p>
    <w:p w:rsidR="00653869" w:rsidRDefault="00653869" w:rsidP="00653869">
      <w:pPr>
        <w:jc w:val="both"/>
        <w:rPr>
          <w:sz w:val="28"/>
          <w:szCs w:val="28"/>
        </w:rPr>
      </w:pPr>
    </w:p>
    <w:p w:rsidR="00653869" w:rsidRDefault="00653869" w:rsidP="00653869">
      <w:pPr>
        <w:jc w:val="both"/>
        <w:rPr>
          <w:sz w:val="28"/>
          <w:szCs w:val="28"/>
        </w:rPr>
      </w:pPr>
    </w:p>
    <w:p w:rsidR="00653869" w:rsidRDefault="00653869" w:rsidP="00653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A0F17">
        <w:rPr>
          <w:sz w:val="28"/>
          <w:szCs w:val="28"/>
        </w:rPr>
        <w:t xml:space="preserve">Дальнереченского </w:t>
      </w:r>
    </w:p>
    <w:p w:rsidR="00653869" w:rsidRDefault="00653869" w:rsidP="00653869">
      <w:pPr>
        <w:jc w:val="both"/>
        <w:rPr>
          <w:sz w:val="28"/>
          <w:szCs w:val="28"/>
        </w:rPr>
      </w:pPr>
      <w:r w:rsidRPr="000A0F17">
        <w:rPr>
          <w:sz w:val="28"/>
          <w:szCs w:val="28"/>
        </w:rPr>
        <w:t xml:space="preserve">городского округа                       </w:t>
      </w:r>
      <w:r>
        <w:rPr>
          <w:sz w:val="28"/>
          <w:szCs w:val="28"/>
        </w:rPr>
        <w:t xml:space="preserve">                                                       С.В. Старков</w:t>
      </w:r>
    </w:p>
    <w:p w:rsidR="00653869" w:rsidRDefault="0065386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16584" w:rsidRPr="00FF61CB" w:rsidRDefault="00E16584" w:rsidP="00581D6F">
      <w:pPr>
        <w:ind w:left="4962"/>
        <w:outlineLvl w:val="0"/>
        <w:rPr>
          <w:sz w:val="28"/>
          <w:szCs w:val="28"/>
        </w:rPr>
      </w:pPr>
      <w:r w:rsidRPr="00FF61CB">
        <w:rPr>
          <w:sz w:val="28"/>
          <w:szCs w:val="28"/>
        </w:rPr>
        <w:lastRenderedPageBreak/>
        <w:t>Приложение № 1</w:t>
      </w:r>
    </w:p>
    <w:p w:rsidR="00E16584" w:rsidRPr="00FF61CB" w:rsidRDefault="00E16584" w:rsidP="00581D6F">
      <w:pPr>
        <w:ind w:left="4962"/>
        <w:outlineLvl w:val="0"/>
        <w:rPr>
          <w:sz w:val="28"/>
          <w:szCs w:val="28"/>
        </w:rPr>
      </w:pPr>
      <w:r w:rsidRPr="00FF61CB">
        <w:rPr>
          <w:sz w:val="28"/>
          <w:szCs w:val="28"/>
        </w:rPr>
        <w:t xml:space="preserve">к постановлению администрации       Дальнереченского городского округа от </w:t>
      </w:r>
      <w:r w:rsidR="00110BCE">
        <w:rPr>
          <w:sz w:val="28"/>
          <w:szCs w:val="28"/>
        </w:rPr>
        <w:t>14.01.2026</w:t>
      </w:r>
      <w:r w:rsidR="00110BCE" w:rsidRPr="00C776F6">
        <w:rPr>
          <w:sz w:val="28"/>
          <w:szCs w:val="28"/>
        </w:rPr>
        <w:t xml:space="preserve"> </w:t>
      </w:r>
      <w:r w:rsidR="00110BCE">
        <w:rPr>
          <w:sz w:val="28"/>
          <w:szCs w:val="28"/>
        </w:rPr>
        <w:t>№ 1</w:t>
      </w:r>
      <w:r w:rsidR="00110BCE">
        <w:rPr>
          <w:sz w:val="28"/>
          <w:szCs w:val="28"/>
        </w:rPr>
        <w:t>1</w:t>
      </w:r>
      <w:r w:rsidR="00110BCE" w:rsidRPr="00C776F6">
        <w:rPr>
          <w:sz w:val="28"/>
          <w:szCs w:val="28"/>
        </w:rPr>
        <w:t xml:space="preserve">-па  </w:t>
      </w:r>
    </w:p>
    <w:p w:rsidR="00E16584" w:rsidRPr="00E46BD7" w:rsidRDefault="00E16584" w:rsidP="00E16584">
      <w:pPr>
        <w:ind w:left="4962"/>
        <w:jc w:val="both"/>
        <w:rPr>
          <w:color w:val="000000" w:themeColor="text1"/>
          <w:sz w:val="16"/>
          <w:szCs w:val="16"/>
        </w:rPr>
      </w:pPr>
    </w:p>
    <w:p w:rsidR="00E16584" w:rsidRPr="00FF61CB" w:rsidRDefault="00E16584" w:rsidP="00E16584">
      <w:pPr>
        <w:ind w:left="4962"/>
        <w:jc w:val="both"/>
        <w:rPr>
          <w:color w:val="000000" w:themeColor="text1"/>
          <w:sz w:val="28"/>
          <w:szCs w:val="28"/>
        </w:rPr>
      </w:pPr>
      <w:r w:rsidRPr="00FF61CB">
        <w:rPr>
          <w:color w:val="000000" w:themeColor="text1"/>
          <w:sz w:val="28"/>
          <w:szCs w:val="28"/>
        </w:rPr>
        <w:t>Приложение № 1</w:t>
      </w:r>
    </w:p>
    <w:p w:rsidR="00E16584" w:rsidRPr="00FF61CB" w:rsidRDefault="00E16584" w:rsidP="00E16584">
      <w:pPr>
        <w:ind w:left="4962"/>
        <w:jc w:val="both"/>
        <w:rPr>
          <w:color w:val="000000" w:themeColor="text1"/>
          <w:sz w:val="28"/>
          <w:szCs w:val="28"/>
        </w:rPr>
      </w:pPr>
      <w:r w:rsidRPr="00FF61CB">
        <w:rPr>
          <w:color w:val="000000" w:themeColor="text1"/>
          <w:sz w:val="28"/>
          <w:szCs w:val="28"/>
        </w:rPr>
        <w:t>к муниципальной программе «Развитие муниципальной службы в органах местного самоуправления Дальнереченского городского округа» на 2023 – 2025 г</w:t>
      </w:r>
      <w:r w:rsidR="00F6051A">
        <w:rPr>
          <w:color w:val="000000" w:themeColor="text1"/>
          <w:sz w:val="28"/>
          <w:szCs w:val="28"/>
        </w:rPr>
        <w:t>оды</w:t>
      </w:r>
    </w:p>
    <w:p w:rsidR="00E16584" w:rsidRPr="00E46BD7" w:rsidRDefault="00E16584" w:rsidP="00E16584">
      <w:pPr>
        <w:autoSpaceDE w:val="0"/>
        <w:autoSpaceDN w:val="0"/>
        <w:adjustRightInd w:val="0"/>
        <w:jc w:val="both"/>
        <w:rPr>
          <w:color w:val="4F81BD" w:themeColor="accent1"/>
          <w:sz w:val="20"/>
          <w:szCs w:val="20"/>
        </w:rPr>
      </w:pPr>
    </w:p>
    <w:p w:rsidR="00E16584" w:rsidRPr="00A67111" w:rsidRDefault="00E16584" w:rsidP="00E1658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67111">
        <w:rPr>
          <w:color w:val="000000" w:themeColor="text1"/>
          <w:sz w:val="28"/>
          <w:szCs w:val="28"/>
        </w:rPr>
        <w:t>Перечень показателей (индикаторов) муниципальной программы</w:t>
      </w:r>
      <w:r w:rsidR="00FF61CB">
        <w:rPr>
          <w:color w:val="000000" w:themeColor="text1"/>
          <w:sz w:val="28"/>
          <w:szCs w:val="28"/>
        </w:rPr>
        <w:t xml:space="preserve"> 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3401"/>
        <w:gridCol w:w="43"/>
        <w:gridCol w:w="795"/>
        <w:gridCol w:w="12"/>
        <w:gridCol w:w="1134"/>
        <w:gridCol w:w="39"/>
        <w:gridCol w:w="103"/>
        <w:gridCol w:w="1135"/>
        <w:gridCol w:w="52"/>
        <w:gridCol w:w="89"/>
        <w:gridCol w:w="1126"/>
        <w:gridCol w:w="9"/>
        <w:gridCol w:w="851"/>
      </w:tblGrid>
      <w:tr w:rsidR="00E16584" w:rsidRPr="001456C0" w:rsidTr="00537A7C">
        <w:tc>
          <w:tcPr>
            <w:tcW w:w="946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6584" w:rsidRPr="001456C0" w:rsidRDefault="00E16584" w:rsidP="001D00E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456C0">
              <w:rPr>
                <w:color w:val="000000" w:themeColor="text1"/>
                <w:sz w:val="28"/>
                <w:szCs w:val="28"/>
              </w:rPr>
              <w:t>«Развитие муниципальной службы в органах местного самоуправления</w:t>
            </w:r>
          </w:p>
          <w:p w:rsidR="00E16584" w:rsidRPr="001456C0" w:rsidRDefault="00E16584" w:rsidP="00F6051A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8"/>
                <w:szCs w:val="28"/>
              </w:rPr>
              <w:t xml:space="preserve">Дальнереченского городского округа» на 2023 – 2025 </w:t>
            </w:r>
            <w:r w:rsidR="00F6051A" w:rsidRPr="001456C0">
              <w:rPr>
                <w:color w:val="000000" w:themeColor="text1"/>
                <w:sz w:val="28"/>
                <w:szCs w:val="28"/>
              </w:rPr>
              <w:t>годы</w:t>
            </w:r>
          </w:p>
        </w:tc>
      </w:tr>
      <w:tr w:rsidR="00E16584" w:rsidRPr="001456C0" w:rsidTr="00537A7C">
        <w:tc>
          <w:tcPr>
            <w:tcW w:w="674" w:type="dxa"/>
            <w:vMerge w:val="restart"/>
            <w:tcBorders>
              <w:top w:val="single" w:sz="4" w:space="0" w:color="auto"/>
            </w:tcBorders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firstLine="140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1456C0">
              <w:rPr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1456C0">
              <w:rPr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E16584" w:rsidRPr="001456C0" w:rsidRDefault="00E16584" w:rsidP="001D00EC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456C0">
              <w:rPr>
                <w:bCs/>
                <w:color w:val="000000" w:themeColor="text1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</w:tcBorders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</w:tcBorders>
          </w:tcPr>
          <w:p w:rsidR="00E16584" w:rsidRPr="001456C0" w:rsidRDefault="00E16584" w:rsidP="00FF61CB">
            <w:pPr>
              <w:shd w:val="clear" w:color="auto" w:fill="FFFFFF"/>
              <w:spacing w:line="269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Базовое значение показателя</w:t>
            </w:r>
          </w:p>
          <w:p w:rsidR="00957A66" w:rsidRPr="001456C0" w:rsidRDefault="00957A66" w:rsidP="00957A66">
            <w:pPr>
              <w:shd w:val="clear" w:color="auto" w:fill="FFFFFF"/>
              <w:spacing w:line="269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</w:tcBorders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Планируемое значение целевого показателя (индикатора) по годам реализации</w:t>
            </w:r>
          </w:p>
        </w:tc>
      </w:tr>
      <w:tr w:rsidR="00E16584" w:rsidRPr="001456C0" w:rsidTr="00FF1BCF">
        <w:tc>
          <w:tcPr>
            <w:tcW w:w="674" w:type="dxa"/>
            <w:vMerge/>
            <w:vAlign w:val="center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01" w:type="dxa"/>
            <w:vMerge/>
            <w:vAlign w:val="center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4" w:type="dxa"/>
            <w:gridSpan w:val="2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851" w:type="dxa"/>
          </w:tcPr>
          <w:p w:rsidR="00E16584" w:rsidRPr="001456C0" w:rsidRDefault="00E16584" w:rsidP="00CA6B2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2025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01" w:type="dxa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76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7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E16584" w:rsidP="001D00EC">
            <w:pPr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1456C0" w:rsidRDefault="00E16584" w:rsidP="00DB4257">
            <w:pPr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 xml:space="preserve">Муниципальная программа </w:t>
            </w:r>
            <w:r w:rsidRPr="001456C0">
              <w:rPr>
                <w:bCs/>
                <w:color w:val="000000" w:themeColor="text1"/>
                <w:sz w:val="26"/>
                <w:szCs w:val="26"/>
              </w:rPr>
              <w:t>«Развитие муниципальной службы в органах местного самоуправления Дальнереченского городского округа» на 2023 – 2025 г</w:t>
            </w:r>
            <w:r w:rsidR="00225253">
              <w:rPr>
                <w:bCs/>
                <w:color w:val="000000" w:themeColor="text1"/>
                <w:sz w:val="26"/>
                <w:szCs w:val="26"/>
              </w:rPr>
              <w:t>оды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B1714A" w:rsidRDefault="00F64D6F" w:rsidP="001D00EC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B1714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788" w:type="dxa"/>
            <w:gridSpan w:val="13"/>
          </w:tcPr>
          <w:p w:rsidR="00E16584" w:rsidRPr="001456C0" w:rsidRDefault="00E16584" w:rsidP="001D00E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 xml:space="preserve">Задача № 1 </w:t>
            </w:r>
            <w:r w:rsidRPr="001456C0">
              <w:rPr>
                <w:sz w:val="26"/>
                <w:szCs w:val="26"/>
              </w:rPr>
              <w:t>Совершенствование муниципальной правовой базы по вопросам развития муниципальной службы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E16584" w:rsidP="001D00EC">
            <w:pPr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1456C0" w:rsidRDefault="00E16584" w:rsidP="001D00E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Показатель (индикатор):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E16584" w:rsidP="001D00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456C0">
              <w:rPr>
                <w:sz w:val="26"/>
                <w:szCs w:val="26"/>
              </w:rPr>
              <w:t>1</w:t>
            </w:r>
            <w:r w:rsidR="00F64D6F">
              <w:rPr>
                <w:sz w:val="26"/>
                <w:szCs w:val="26"/>
              </w:rPr>
              <w:t>.1</w:t>
            </w:r>
          </w:p>
        </w:tc>
        <w:tc>
          <w:tcPr>
            <w:tcW w:w="3444" w:type="dxa"/>
            <w:gridSpan w:val="2"/>
          </w:tcPr>
          <w:p w:rsidR="00E16584" w:rsidRPr="001456C0" w:rsidRDefault="00E16584" w:rsidP="001D00E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sz w:val="26"/>
                <w:szCs w:val="26"/>
              </w:rPr>
              <w:t>Доля необходимых  муниципальных правовых актов регулирующих вопросы муниципальной службы</w:t>
            </w:r>
          </w:p>
        </w:tc>
        <w:tc>
          <w:tcPr>
            <w:tcW w:w="795" w:type="dxa"/>
          </w:tcPr>
          <w:p w:rsidR="00E16584" w:rsidRPr="001456C0" w:rsidRDefault="00E16584" w:rsidP="001D00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185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90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15" w:type="dxa"/>
            <w:gridSpan w:val="2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859" w:type="dxa"/>
            <w:gridSpan w:val="2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F64D6F" w:rsidP="001D00EC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788" w:type="dxa"/>
            <w:gridSpan w:val="1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Задача № 2</w:t>
            </w:r>
            <w:r w:rsidRPr="001456C0">
              <w:rPr>
                <w:sz w:val="26"/>
                <w:szCs w:val="26"/>
              </w:rPr>
              <w:t xml:space="preserve"> Совершенствование кадровых технологий, применяемых в системе муниципальной службы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left="45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Показатель (индикатор):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F64D6F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3401" w:type="dxa"/>
          </w:tcPr>
          <w:p w:rsidR="00E16584" w:rsidRPr="001456C0" w:rsidRDefault="00E16584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56C0">
              <w:rPr>
                <w:sz w:val="26"/>
                <w:szCs w:val="26"/>
              </w:rPr>
              <w:t>Доля муниципальных служащих, подтвердивших свою квалификацию в результате аттестации</w:t>
            </w:r>
          </w:p>
        </w:tc>
        <w:tc>
          <w:tcPr>
            <w:tcW w:w="850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134" w:type="dxa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76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76" w:type="dxa"/>
            <w:gridSpan w:val="4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100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F64D6F" w:rsidP="001D00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788" w:type="dxa"/>
            <w:gridSpan w:val="1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Задача № 3 Профессиональное развитие кадрового потенциала в органах местного самоуправления Дальнереченского городского округа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ind w:left="45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Показатель (индикатор):</w:t>
            </w:r>
          </w:p>
        </w:tc>
      </w:tr>
      <w:tr w:rsidR="00E16584" w:rsidRPr="001456C0" w:rsidTr="00FF1BCF">
        <w:tc>
          <w:tcPr>
            <w:tcW w:w="674" w:type="dxa"/>
          </w:tcPr>
          <w:p w:rsidR="00E16584" w:rsidRPr="001456C0" w:rsidRDefault="00F64D6F" w:rsidP="001D00EC">
            <w:pPr>
              <w:autoSpaceDE w:val="0"/>
              <w:autoSpaceDN w:val="0"/>
              <w:adjustRightInd w:val="0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3.1</w:t>
            </w:r>
          </w:p>
        </w:tc>
        <w:tc>
          <w:tcPr>
            <w:tcW w:w="3401" w:type="dxa"/>
          </w:tcPr>
          <w:p w:rsidR="00E16584" w:rsidRPr="001456C0" w:rsidRDefault="00E16584" w:rsidP="00C332A8">
            <w:pPr>
              <w:autoSpaceDE w:val="0"/>
              <w:autoSpaceDN w:val="0"/>
              <w:adjustRightInd w:val="0"/>
              <w:ind w:firstLine="10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Ко</w:t>
            </w:r>
            <w:r w:rsidR="00875181" w:rsidRPr="001456C0">
              <w:rPr>
                <w:color w:val="000000" w:themeColor="text1"/>
                <w:sz w:val="26"/>
                <w:szCs w:val="26"/>
              </w:rPr>
              <w:t>личество муниципальных служащих и лиц, замещающих муниципальные долж</w:t>
            </w:r>
            <w:r w:rsidR="00C332A8" w:rsidRPr="001456C0">
              <w:rPr>
                <w:color w:val="000000" w:themeColor="text1"/>
                <w:sz w:val="26"/>
                <w:szCs w:val="26"/>
              </w:rPr>
              <w:t>н</w:t>
            </w:r>
            <w:r w:rsidR="00875181" w:rsidRPr="001456C0">
              <w:rPr>
                <w:color w:val="000000" w:themeColor="text1"/>
                <w:sz w:val="26"/>
                <w:szCs w:val="26"/>
              </w:rPr>
              <w:t>ости</w:t>
            </w:r>
            <w:r w:rsidR="00E46BD7" w:rsidRPr="001456C0">
              <w:rPr>
                <w:color w:val="000000" w:themeColor="text1"/>
                <w:sz w:val="26"/>
                <w:szCs w:val="26"/>
              </w:rPr>
              <w:t>,</w:t>
            </w:r>
            <w:r w:rsidRPr="001456C0">
              <w:rPr>
                <w:color w:val="000000" w:themeColor="text1"/>
                <w:sz w:val="26"/>
                <w:szCs w:val="26"/>
              </w:rPr>
              <w:t xml:space="preserve"> прошедших </w:t>
            </w:r>
            <w:r w:rsidRPr="001456C0">
              <w:rPr>
                <w:color w:val="000000" w:themeColor="text1"/>
                <w:sz w:val="26"/>
                <w:szCs w:val="26"/>
              </w:rPr>
              <w:lastRenderedPageBreak/>
              <w:t>профессиональную переподготовку</w:t>
            </w:r>
            <w:r w:rsidR="00FE666F">
              <w:rPr>
                <w:color w:val="000000" w:themeColor="text1"/>
                <w:sz w:val="26"/>
                <w:szCs w:val="26"/>
              </w:rPr>
              <w:t xml:space="preserve"> и повышение квалификации</w:t>
            </w:r>
          </w:p>
        </w:tc>
        <w:tc>
          <w:tcPr>
            <w:tcW w:w="850" w:type="dxa"/>
            <w:gridSpan w:val="3"/>
          </w:tcPr>
          <w:p w:rsidR="00E16584" w:rsidRPr="001456C0" w:rsidRDefault="00E16584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134" w:type="dxa"/>
          </w:tcPr>
          <w:p w:rsidR="00E16584" w:rsidRPr="001456C0" w:rsidRDefault="00957A66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7" w:type="dxa"/>
            <w:gridSpan w:val="3"/>
          </w:tcPr>
          <w:p w:rsidR="00E16584" w:rsidRPr="001456C0" w:rsidRDefault="00875181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5" w:type="dxa"/>
            <w:gridSpan w:val="4"/>
          </w:tcPr>
          <w:p w:rsidR="00E16584" w:rsidRPr="001456C0" w:rsidRDefault="00875181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E16584" w:rsidRPr="001456C0" w:rsidRDefault="00FE666F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361CF9" w:rsidRPr="001456C0" w:rsidTr="00FF1BCF">
        <w:tc>
          <w:tcPr>
            <w:tcW w:w="674" w:type="dxa"/>
          </w:tcPr>
          <w:p w:rsidR="00361CF9" w:rsidRPr="001456C0" w:rsidRDefault="00F64D6F" w:rsidP="001D00EC">
            <w:pPr>
              <w:autoSpaceDE w:val="0"/>
              <w:autoSpaceDN w:val="0"/>
              <w:adjustRightInd w:val="0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3.2</w:t>
            </w:r>
          </w:p>
        </w:tc>
        <w:tc>
          <w:tcPr>
            <w:tcW w:w="3401" w:type="dxa"/>
          </w:tcPr>
          <w:p w:rsidR="00361CF9" w:rsidRPr="001456C0" w:rsidRDefault="00F6324D" w:rsidP="00132CB5">
            <w:pPr>
              <w:pStyle w:val="ConsPlusNormal"/>
              <w:tabs>
                <w:tab w:val="left" w:pos="261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</w:t>
            </w:r>
            <w:r w:rsidR="00C34DB4" w:rsidRPr="001456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личество граждан, заключивших с администрацией Дальнереченского городского округа </w:t>
            </w:r>
            <w:r w:rsidR="00132CB5" w:rsidRPr="001456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договор</w:t>
            </w:r>
            <w:r w:rsidR="00C34DB4" w:rsidRPr="001456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 целевом обучении</w:t>
            </w:r>
            <w:r w:rsidR="00C34DB4" w:rsidRPr="001456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gridSpan w:val="3"/>
          </w:tcPr>
          <w:p w:rsidR="00361CF9" w:rsidRPr="001456C0" w:rsidRDefault="00361CF9" w:rsidP="00361CF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чел.</w:t>
            </w:r>
          </w:p>
        </w:tc>
        <w:tc>
          <w:tcPr>
            <w:tcW w:w="1134" w:type="dxa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7" w:type="dxa"/>
            <w:gridSpan w:val="3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4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361CF9" w:rsidRPr="001456C0" w:rsidTr="00FF1BCF">
        <w:tc>
          <w:tcPr>
            <w:tcW w:w="674" w:type="dxa"/>
          </w:tcPr>
          <w:p w:rsidR="00361CF9" w:rsidRPr="001456C0" w:rsidRDefault="00F64D6F" w:rsidP="001D00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788" w:type="dxa"/>
            <w:gridSpan w:val="13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sz w:val="26"/>
                <w:szCs w:val="26"/>
              </w:rPr>
              <w:t xml:space="preserve">Задача № 4 </w:t>
            </w:r>
            <w:hyperlink w:anchor="Par675" w:history="1">
              <w:r w:rsidRPr="001456C0">
                <w:rPr>
                  <w:color w:val="000000" w:themeColor="text1"/>
                  <w:sz w:val="26"/>
                  <w:szCs w:val="26"/>
                </w:rPr>
                <w:t>Совершенствование</w:t>
              </w:r>
            </w:hyperlink>
            <w:r w:rsidRPr="001456C0">
              <w:rPr>
                <w:color w:val="000000" w:themeColor="text1"/>
                <w:sz w:val="26"/>
                <w:szCs w:val="26"/>
              </w:rPr>
              <w:t xml:space="preserve"> работы по формированию кадрового резерва для замещения должностей муниципальной службы</w:t>
            </w:r>
          </w:p>
        </w:tc>
      </w:tr>
      <w:tr w:rsidR="00361CF9" w:rsidRPr="001456C0" w:rsidTr="00FF1BCF">
        <w:tc>
          <w:tcPr>
            <w:tcW w:w="674" w:type="dxa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13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Показатель (индикатор):</w:t>
            </w:r>
          </w:p>
        </w:tc>
      </w:tr>
      <w:tr w:rsidR="00361CF9" w:rsidRPr="001456C0" w:rsidTr="00FF1BCF">
        <w:tc>
          <w:tcPr>
            <w:tcW w:w="674" w:type="dxa"/>
          </w:tcPr>
          <w:p w:rsidR="00361CF9" w:rsidRPr="001456C0" w:rsidRDefault="00F64D6F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3401" w:type="dxa"/>
          </w:tcPr>
          <w:p w:rsidR="00361CF9" w:rsidRPr="001456C0" w:rsidRDefault="00361CF9" w:rsidP="001D00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56C0">
              <w:rPr>
                <w:sz w:val="26"/>
                <w:szCs w:val="26"/>
              </w:rPr>
              <w:t>Количество проведенных конкурсов на включение в кадровый резерв администрации Дальнереченского городского округа</w:t>
            </w:r>
          </w:p>
        </w:tc>
        <w:tc>
          <w:tcPr>
            <w:tcW w:w="850" w:type="dxa"/>
            <w:gridSpan w:val="3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1134" w:type="dxa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  <w:gridSpan w:val="3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  <w:gridSpan w:val="4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361CF9" w:rsidRPr="001456C0" w:rsidRDefault="00361CF9" w:rsidP="001D00E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456C0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E16584" w:rsidRPr="0079252D" w:rsidRDefault="00E16584" w:rsidP="00E16584">
      <w:pPr>
        <w:rPr>
          <w:sz w:val="28"/>
          <w:szCs w:val="28"/>
        </w:rPr>
        <w:sectPr w:rsidR="00E16584" w:rsidRPr="0079252D" w:rsidSect="0017437A">
          <w:pgSz w:w="11900" w:h="16800"/>
          <w:pgMar w:top="1134" w:right="851" w:bottom="1134" w:left="1701" w:header="720" w:footer="720" w:gutter="0"/>
          <w:cols w:space="720"/>
        </w:sectPr>
      </w:pPr>
    </w:p>
    <w:p w:rsidR="00E16584" w:rsidRPr="00FF61CB" w:rsidRDefault="00E16584" w:rsidP="00FF61CB">
      <w:pPr>
        <w:ind w:left="9639"/>
        <w:jc w:val="both"/>
        <w:rPr>
          <w:color w:val="000000" w:themeColor="text1"/>
          <w:sz w:val="28"/>
          <w:szCs w:val="28"/>
        </w:rPr>
      </w:pPr>
      <w:r w:rsidRPr="00FF61CB">
        <w:rPr>
          <w:color w:val="000000" w:themeColor="text1"/>
          <w:sz w:val="28"/>
          <w:szCs w:val="28"/>
        </w:rPr>
        <w:lastRenderedPageBreak/>
        <w:t xml:space="preserve">Приложение № </w:t>
      </w:r>
      <w:r w:rsidR="00BA05F7" w:rsidRPr="00FF61CB">
        <w:rPr>
          <w:color w:val="000000" w:themeColor="text1"/>
          <w:sz w:val="28"/>
          <w:szCs w:val="28"/>
        </w:rPr>
        <w:t>2</w:t>
      </w:r>
    </w:p>
    <w:p w:rsidR="00E84530" w:rsidRDefault="00E16584" w:rsidP="00D640AE">
      <w:pPr>
        <w:ind w:left="9639"/>
        <w:outlineLvl w:val="0"/>
        <w:rPr>
          <w:color w:val="000000" w:themeColor="text1"/>
          <w:sz w:val="28"/>
          <w:szCs w:val="28"/>
        </w:rPr>
      </w:pPr>
      <w:r w:rsidRPr="00FF61CB">
        <w:rPr>
          <w:color w:val="000000" w:themeColor="text1"/>
          <w:sz w:val="28"/>
          <w:szCs w:val="28"/>
        </w:rPr>
        <w:t xml:space="preserve">к постановлению администрации Дальнереченского городского округа </w:t>
      </w:r>
    </w:p>
    <w:p w:rsidR="00E16584" w:rsidRDefault="00E16584" w:rsidP="00D640AE">
      <w:pPr>
        <w:ind w:left="9639"/>
        <w:outlineLvl w:val="0"/>
        <w:rPr>
          <w:sz w:val="28"/>
          <w:szCs w:val="28"/>
        </w:rPr>
      </w:pPr>
      <w:r w:rsidRPr="00FF61CB">
        <w:rPr>
          <w:color w:val="000000" w:themeColor="text1"/>
          <w:sz w:val="28"/>
          <w:szCs w:val="28"/>
        </w:rPr>
        <w:t xml:space="preserve">от </w:t>
      </w:r>
      <w:r w:rsidR="00110BCE">
        <w:rPr>
          <w:sz w:val="28"/>
          <w:szCs w:val="28"/>
        </w:rPr>
        <w:t>14.01.2026</w:t>
      </w:r>
      <w:r w:rsidR="00D640AE" w:rsidRPr="00326156">
        <w:rPr>
          <w:sz w:val="28"/>
          <w:szCs w:val="28"/>
        </w:rPr>
        <w:t xml:space="preserve"> </w:t>
      </w:r>
      <w:r w:rsidR="00D640AE" w:rsidRPr="00FF61CB">
        <w:rPr>
          <w:sz w:val="28"/>
          <w:szCs w:val="28"/>
        </w:rPr>
        <w:t xml:space="preserve">№ </w:t>
      </w:r>
      <w:r w:rsidR="00110BCE">
        <w:rPr>
          <w:sz w:val="28"/>
          <w:szCs w:val="28"/>
        </w:rPr>
        <w:t>11-па</w:t>
      </w:r>
    </w:p>
    <w:p w:rsidR="00110BCE" w:rsidRPr="008B539E" w:rsidRDefault="00110BCE" w:rsidP="00D640AE">
      <w:pPr>
        <w:ind w:left="9639"/>
        <w:outlineLvl w:val="0"/>
        <w:rPr>
          <w:color w:val="000000" w:themeColor="text1"/>
          <w:sz w:val="16"/>
          <w:szCs w:val="16"/>
        </w:rPr>
      </w:pPr>
    </w:p>
    <w:p w:rsidR="00E16584" w:rsidRPr="00FF61CB" w:rsidRDefault="00E16584" w:rsidP="00FF61CB">
      <w:pPr>
        <w:ind w:left="9639"/>
        <w:jc w:val="both"/>
        <w:rPr>
          <w:color w:val="000000" w:themeColor="text1"/>
          <w:sz w:val="28"/>
          <w:szCs w:val="28"/>
        </w:rPr>
      </w:pPr>
      <w:r w:rsidRPr="00FF61CB">
        <w:rPr>
          <w:color w:val="000000" w:themeColor="text1"/>
          <w:sz w:val="28"/>
          <w:szCs w:val="28"/>
        </w:rPr>
        <w:t>Приложение № 2</w:t>
      </w:r>
    </w:p>
    <w:p w:rsidR="00E16584" w:rsidRPr="00FF61CB" w:rsidRDefault="00E16584" w:rsidP="00FF61CB">
      <w:pPr>
        <w:ind w:left="9639"/>
        <w:jc w:val="both"/>
        <w:rPr>
          <w:color w:val="000000" w:themeColor="text1"/>
          <w:sz w:val="28"/>
          <w:szCs w:val="28"/>
        </w:rPr>
      </w:pPr>
      <w:r w:rsidRPr="00FF61CB">
        <w:rPr>
          <w:color w:val="000000" w:themeColor="text1"/>
          <w:sz w:val="28"/>
          <w:szCs w:val="28"/>
        </w:rPr>
        <w:t>к муниципальной программе «Развитие муниципальной службы в органах местного самоуправления Дальнереченского городского округа» на 2023 – 2025 г</w:t>
      </w:r>
      <w:r w:rsidR="00645A4D">
        <w:rPr>
          <w:color w:val="000000" w:themeColor="text1"/>
          <w:sz w:val="28"/>
          <w:szCs w:val="28"/>
        </w:rPr>
        <w:t>оды</w:t>
      </w:r>
    </w:p>
    <w:p w:rsidR="00E16584" w:rsidRPr="00D759CE" w:rsidRDefault="00E16584" w:rsidP="00E16584">
      <w:pPr>
        <w:ind w:left="9923"/>
        <w:jc w:val="both"/>
        <w:rPr>
          <w:color w:val="000000" w:themeColor="text1"/>
          <w:sz w:val="8"/>
          <w:szCs w:val="8"/>
        </w:rPr>
      </w:pPr>
    </w:p>
    <w:p w:rsidR="00E16584" w:rsidRPr="00651D94" w:rsidRDefault="00E16584" w:rsidP="00E16584">
      <w:pPr>
        <w:jc w:val="center"/>
      </w:pPr>
      <w:r w:rsidRPr="00651D94">
        <w:t xml:space="preserve"> Перечень мероприятий муниципальной  программы «Развитие муниципальной службы</w:t>
      </w:r>
    </w:p>
    <w:p w:rsidR="00E16584" w:rsidRPr="00651D94" w:rsidRDefault="00E16584" w:rsidP="00E16584">
      <w:pPr>
        <w:jc w:val="center"/>
      </w:pPr>
      <w:r w:rsidRPr="00651D94">
        <w:t xml:space="preserve"> в </w:t>
      </w:r>
      <w:r w:rsidRPr="00651D94">
        <w:rPr>
          <w:bCs/>
          <w:color w:val="000000" w:themeColor="text1"/>
        </w:rPr>
        <w:t xml:space="preserve">органах местного самоуправления </w:t>
      </w:r>
      <w:r w:rsidRPr="00651D94">
        <w:t>Дальнереченского городского округа» на 2023-2025 годы</w:t>
      </w:r>
    </w:p>
    <w:p w:rsidR="00E16584" w:rsidRPr="00651D94" w:rsidRDefault="00E16584" w:rsidP="00E16584">
      <w:pPr>
        <w:jc w:val="center"/>
        <w:rPr>
          <w:color w:val="4F81BD" w:themeColor="accent1"/>
          <w:sz w:val="20"/>
          <w:szCs w:val="20"/>
        </w:rPr>
      </w:pPr>
    </w:p>
    <w:tbl>
      <w:tblPr>
        <w:tblW w:w="15591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9"/>
        <w:gridCol w:w="2691"/>
        <w:gridCol w:w="2126"/>
        <w:gridCol w:w="2126"/>
        <w:gridCol w:w="1701"/>
        <w:gridCol w:w="991"/>
        <w:gridCol w:w="1134"/>
        <w:gridCol w:w="1134"/>
        <w:gridCol w:w="1134"/>
        <w:gridCol w:w="1985"/>
      </w:tblGrid>
      <w:tr w:rsidR="00E16584" w:rsidRPr="00D065E1" w:rsidTr="00C525E5">
        <w:trPr>
          <w:trHeight w:hRule="exact" w:val="29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ind w:right="86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№ </w:t>
            </w:r>
            <w:proofErr w:type="spellStart"/>
            <w:r w:rsidRPr="00651D94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Перечень мероприятий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ind w:hanging="19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6B054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Объем финансирования,   руб.</w:t>
            </w:r>
          </w:p>
        </w:tc>
        <w:tc>
          <w:tcPr>
            <w:tcW w:w="32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ind w:left="245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Исполнители</w:t>
            </w:r>
          </w:p>
        </w:tc>
      </w:tr>
      <w:tr w:rsidR="00E16584" w:rsidRPr="00D065E1" w:rsidTr="00C525E5">
        <w:trPr>
          <w:trHeight w:hRule="exact" w:val="589"/>
        </w:trPr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ind w:right="110"/>
              <w:jc w:val="right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2023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2024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6584" w:rsidRPr="00D065E1" w:rsidTr="00C525E5">
        <w:trPr>
          <w:trHeight w:hRule="exact" w:val="28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ind w:right="134"/>
              <w:jc w:val="right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ind w:left="821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ind w:left="499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3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ind w:left="1042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ind w:left="605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5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ind w:right="182"/>
              <w:jc w:val="right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ind w:left="499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11 </w:t>
            </w:r>
          </w:p>
        </w:tc>
      </w:tr>
      <w:tr w:rsidR="00E16584" w:rsidRPr="00D065E1" w:rsidTr="00C525E5">
        <w:trPr>
          <w:trHeight w:hRule="exact" w:val="469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E16584">
            <w:pPr>
              <w:pStyle w:val="aa"/>
              <w:numPr>
                <w:ilvl w:val="0"/>
                <w:numId w:val="2"/>
              </w:num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Мероприятия по исполнению задачи №1</w:t>
            </w:r>
          </w:p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Совершенствование муниципальной правовой базы по вопросам развития муниципальной службы</w:t>
            </w:r>
          </w:p>
        </w:tc>
      </w:tr>
      <w:tr w:rsidR="00E16584" w:rsidRPr="00D065E1" w:rsidTr="00C525E5">
        <w:trPr>
          <w:trHeight w:hRule="exact" w:val="401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C2A4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16584" w:rsidRPr="00651D94">
              <w:rPr>
                <w:sz w:val="20"/>
                <w:szCs w:val="20"/>
              </w:rPr>
              <w:t>.1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Разработка и принятие муниципальных правовых актов по вопросам муниципальной службы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2023-2025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службы, кадров и делопроизводства аппарата Думы Дальнереченского городского округа, </w:t>
            </w:r>
            <w:r>
              <w:rPr>
                <w:sz w:val="20"/>
                <w:szCs w:val="20"/>
              </w:rPr>
              <w:t>П</w:t>
            </w:r>
            <w:r w:rsidRPr="00651D94">
              <w:rPr>
                <w:sz w:val="20"/>
                <w:szCs w:val="20"/>
              </w:rPr>
              <w:t>редседатель Контрольно-счетной палаты Дальнереченского городского округа</w:t>
            </w:r>
          </w:p>
        </w:tc>
      </w:tr>
      <w:tr w:rsidR="00E16584" w:rsidRPr="00D065E1" w:rsidTr="00C525E5">
        <w:trPr>
          <w:trHeight w:hRule="exact" w:val="611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E16584">
            <w:pPr>
              <w:pStyle w:val="aa"/>
              <w:numPr>
                <w:ilvl w:val="0"/>
                <w:numId w:val="2"/>
              </w:num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lastRenderedPageBreak/>
              <w:t>Мероприятия по исполнению задачи №2</w:t>
            </w:r>
          </w:p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Совершенствование кадровых технологий, применяемых в системе муниципальной службы</w:t>
            </w:r>
          </w:p>
        </w:tc>
      </w:tr>
      <w:tr w:rsidR="00E16584" w:rsidRPr="00D065E1" w:rsidTr="00C525E5">
        <w:trPr>
          <w:trHeight w:hRule="exact" w:val="397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2.1 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Организация размещения на официальном сайте администрации Дальнереченского городского округа в сети Интернет информации:</w:t>
            </w:r>
          </w:p>
          <w:p w:rsidR="00E16584" w:rsidRPr="00651D94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1)О проводимых конкурсах; </w:t>
            </w:r>
          </w:p>
          <w:p w:rsidR="00E16584" w:rsidRPr="00651D94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2) О вакантных должностях, включая квалификационные требования к кандидатам на замещение вакантных должностей; </w:t>
            </w:r>
          </w:p>
          <w:p w:rsidR="00E16584" w:rsidRPr="00651D94" w:rsidRDefault="00E16584" w:rsidP="001D00E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3) О формировании резерва кадров администрации Дальнереченского городского округа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2023-2025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службы, кадров и делопроизводства аппарата Думы Дальнереченского городского округа, </w:t>
            </w:r>
            <w:r>
              <w:rPr>
                <w:sz w:val="20"/>
                <w:szCs w:val="20"/>
              </w:rPr>
              <w:t>П</w:t>
            </w:r>
            <w:r w:rsidRPr="00651D94">
              <w:rPr>
                <w:sz w:val="20"/>
                <w:szCs w:val="20"/>
              </w:rPr>
              <w:t>редседатель Контрольно-счетной палаты Дальнереченского городского округа</w:t>
            </w:r>
          </w:p>
        </w:tc>
      </w:tr>
      <w:tr w:rsidR="00E16584" w:rsidRPr="00D065E1" w:rsidTr="00D759CE">
        <w:trPr>
          <w:trHeight w:hRule="exact" w:val="450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2.2.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Проведение консультаций по вопросам аттестации муниципальных  служащих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2023-2025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E16584" w:rsidRPr="00651D9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E1658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службы, кадров и делопроизводства аппарата Думы Дальнереченского городского округа, </w:t>
            </w:r>
            <w:r>
              <w:rPr>
                <w:sz w:val="20"/>
                <w:szCs w:val="20"/>
              </w:rPr>
              <w:t>П</w:t>
            </w:r>
            <w:r w:rsidRPr="00651D94">
              <w:rPr>
                <w:sz w:val="20"/>
                <w:szCs w:val="20"/>
              </w:rPr>
              <w:t>редседатель Контрольно-счетной палаты Дальнереченского городского округа</w:t>
            </w:r>
          </w:p>
          <w:p w:rsidR="00D759CE" w:rsidRDefault="00D759CE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D759CE" w:rsidRDefault="00D759CE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042DC8" w:rsidRPr="00651D94" w:rsidRDefault="00042DC8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16584" w:rsidRDefault="00E16584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042DC8" w:rsidRDefault="00042DC8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042DC8" w:rsidRPr="00651D94" w:rsidRDefault="00042DC8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E16584" w:rsidRPr="00D065E1" w:rsidTr="00C525E5">
        <w:trPr>
          <w:trHeight w:hRule="exact" w:val="565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651D94" w:rsidRDefault="00E16584" w:rsidP="00C525E5">
            <w:pPr>
              <w:pStyle w:val="aa"/>
              <w:numPr>
                <w:ilvl w:val="0"/>
                <w:numId w:val="2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lastRenderedPageBreak/>
              <w:t xml:space="preserve">Мероприятия по исполнению задачи № 3 </w:t>
            </w:r>
          </w:p>
          <w:p w:rsidR="00E16584" w:rsidRPr="00651D94" w:rsidRDefault="00E16584" w:rsidP="00C525E5">
            <w:pPr>
              <w:pStyle w:val="aa"/>
              <w:shd w:val="clear" w:color="auto" w:fill="FFFFFF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Профессиональное развитие кадрового потенциала в органах местного самоуправления Дальнереченского городского округа</w:t>
            </w:r>
          </w:p>
        </w:tc>
      </w:tr>
      <w:tr w:rsidR="00C525E5" w:rsidRPr="00D065E1" w:rsidTr="00C525E5">
        <w:trPr>
          <w:trHeight w:hRule="exact" w:val="57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C525E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FE666F" w:rsidP="00FE666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1 015</w:t>
            </w:r>
            <w:r w:rsidR="009449CD">
              <w:rPr>
                <w:sz w:val="20"/>
                <w:szCs w:val="20"/>
              </w:rPr>
              <w:t> </w:t>
            </w:r>
            <w:r w:rsidR="009449CD" w:rsidRPr="009449C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68</w:t>
            </w:r>
            <w:r w:rsidR="009449CD">
              <w:rPr>
                <w:sz w:val="20"/>
                <w:szCs w:val="20"/>
              </w:rPr>
              <w:t>,</w:t>
            </w:r>
            <w:r w:rsidR="004D0913">
              <w:rPr>
                <w:sz w:val="20"/>
                <w:szCs w:val="20"/>
              </w:rPr>
              <w:t>8</w:t>
            </w:r>
            <w:r w:rsidR="009449CD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DE3320" w:rsidP="00D324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D32478">
              <w:rPr>
                <w:sz w:val="20"/>
                <w:szCs w:val="20"/>
              </w:rPr>
              <w:t>0</w:t>
            </w:r>
            <w:r w:rsidR="00C525E5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43136C" w:rsidP="0042581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="00425818">
              <w:rPr>
                <w:sz w:val="20"/>
                <w:szCs w:val="20"/>
              </w:rPr>
              <w:t> 868,8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FE666F" w:rsidP="009449C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82 000</w:t>
            </w:r>
            <w:r w:rsidR="009449CD">
              <w:rPr>
                <w:sz w:val="20"/>
                <w:szCs w:val="20"/>
              </w:rPr>
              <w:t>,</w:t>
            </w:r>
            <w:r w:rsidR="00D3247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525E5" w:rsidRPr="00D065E1" w:rsidTr="00C525E5">
        <w:trPr>
          <w:trHeight w:hRule="exact" w:val="57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0B7BAA" w:rsidP="00C525E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525E5">
              <w:rPr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5E5" w:rsidRPr="00651D94" w:rsidRDefault="00C525E5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FE666F" w:rsidRPr="00D065E1" w:rsidTr="00C525E5">
        <w:trPr>
          <w:trHeight w:hRule="exact" w:val="57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C525E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F8357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1 015 </w:t>
            </w:r>
            <w:r w:rsidRPr="009449C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68,80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DE332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332D9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73 868,8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9449C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66F" w:rsidRPr="00651D94" w:rsidRDefault="00FE666F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66F" w:rsidRPr="00651D94" w:rsidRDefault="00FE666F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C525E5">
        <w:trPr>
          <w:trHeight w:hRule="exact" w:val="57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C525E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C525E5">
        <w:trPr>
          <w:trHeight w:hRule="exact" w:val="57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C525E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C525E5">
        <w:trPr>
          <w:trHeight w:hRule="exact" w:val="397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3.1.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Определение потребности и организация профессиональной переподготовки муниципальных служащих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2023-2025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службы, кадров и делопроизводства аппарата Думы Дальнереченского городского округа, </w:t>
            </w:r>
            <w:r>
              <w:rPr>
                <w:sz w:val="20"/>
                <w:szCs w:val="20"/>
              </w:rPr>
              <w:t>П</w:t>
            </w:r>
            <w:r w:rsidRPr="00651D94">
              <w:rPr>
                <w:sz w:val="20"/>
                <w:szCs w:val="20"/>
              </w:rPr>
              <w:t>редседатель Контрольно-счетной палаты Дальнереченского городского округа</w:t>
            </w:r>
          </w:p>
        </w:tc>
      </w:tr>
      <w:tr w:rsidR="0043136C" w:rsidRPr="00D065E1" w:rsidTr="00D759CE">
        <w:trPr>
          <w:trHeight w:hRule="exact" w:val="2854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lastRenderedPageBreak/>
              <w:t>3.2.</w:t>
            </w: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Профессиональная переподготовка </w:t>
            </w:r>
            <w:r w:rsidR="00A526BF">
              <w:rPr>
                <w:sz w:val="20"/>
                <w:szCs w:val="20"/>
              </w:rPr>
              <w:t xml:space="preserve">и повышение квалификации </w:t>
            </w:r>
            <w:r w:rsidRPr="00651D94">
              <w:rPr>
                <w:sz w:val="20"/>
                <w:szCs w:val="20"/>
              </w:rPr>
              <w:t>муниципальных служащих</w:t>
            </w:r>
            <w:r>
              <w:rPr>
                <w:sz w:val="20"/>
                <w:szCs w:val="20"/>
              </w:rPr>
              <w:t xml:space="preserve"> и лиц, замещающих муниципальные должности</w:t>
            </w: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Default="0043136C" w:rsidP="001D00EC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651D94">
              <w:rPr>
                <w:bCs/>
                <w:sz w:val="20"/>
                <w:szCs w:val="20"/>
              </w:rPr>
              <w:t xml:space="preserve">005 0705 </w:t>
            </w:r>
            <w:r>
              <w:rPr>
                <w:bCs/>
                <w:sz w:val="20"/>
                <w:szCs w:val="20"/>
              </w:rPr>
              <w:t>124</w:t>
            </w:r>
            <w:r w:rsidRPr="00651D94">
              <w:rPr>
                <w:bCs/>
                <w:sz w:val="20"/>
                <w:szCs w:val="20"/>
              </w:rPr>
              <w:t xml:space="preserve">0120540 244 </w:t>
            </w:r>
          </w:p>
          <w:p w:rsidR="006165B2" w:rsidRDefault="006165B2" w:rsidP="006165B2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651D94"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</w:rPr>
              <w:t>1</w:t>
            </w:r>
            <w:r w:rsidRPr="00651D94">
              <w:rPr>
                <w:bCs/>
                <w:sz w:val="20"/>
                <w:szCs w:val="20"/>
              </w:rPr>
              <w:t xml:space="preserve"> 0705 </w:t>
            </w:r>
            <w:r>
              <w:rPr>
                <w:bCs/>
                <w:sz w:val="20"/>
                <w:szCs w:val="20"/>
              </w:rPr>
              <w:t>124</w:t>
            </w:r>
            <w:r w:rsidRPr="00651D94">
              <w:rPr>
                <w:bCs/>
                <w:sz w:val="20"/>
                <w:szCs w:val="20"/>
              </w:rPr>
              <w:t xml:space="preserve">0120540 244 </w:t>
            </w: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  <w:p w:rsidR="0043136C" w:rsidRPr="00651D94" w:rsidRDefault="0043136C" w:rsidP="001D00E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Default="00A526BF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1 006 </w:t>
            </w:r>
            <w:r w:rsidR="0043136C" w:rsidRPr="00651D94">
              <w:rPr>
                <w:sz w:val="20"/>
                <w:szCs w:val="20"/>
              </w:rPr>
              <w:t>000,00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860 000,0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64 000,00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A526BF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A4652E">
              <w:rPr>
                <w:sz w:val="20"/>
                <w:szCs w:val="20"/>
              </w:rPr>
              <w:t xml:space="preserve"> 000</w:t>
            </w:r>
            <w:r w:rsidR="0043136C" w:rsidRPr="00651D94">
              <w:rPr>
                <w:sz w:val="20"/>
                <w:szCs w:val="20"/>
              </w:rPr>
              <w:t>,00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31.12.2025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43136C" w:rsidRPr="00651D94" w:rsidRDefault="0043136C" w:rsidP="001F469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43136C" w:rsidRPr="00D065E1" w:rsidTr="00EB35A7">
        <w:trPr>
          <w:trHeight w:hRule="exact" w:val="558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763FF0" w:rsidRPr="00D065E1" w:rsidTr="00D759CE">
        <w:trPr>
          <w:trHeight w:hRule="exact" w:val="2848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1D00EC">
            <w:pPr>
              <w:shd w:val="clear" w:color="auto" w:fill="FFFFFF"/>
              <w:spacing w:line="269" w:lineRule="exact"/>
              <w:ind w:hanging="5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средства местного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BF" w:rsidRDefault="00A526BF" w:rsidP="00A526B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1 006 </w:t>
            </w:r>
            <w:r w:rsidRPr="00651D94">
              <w:rPr>
                <w:sz w:val="20"/>
                <w:szCs w:val="20"/>
              </w:rPr>
              <w:t>000,00</w:t>
            </w:r>
          </w:p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860 000,0</w:t>
            </w:r>
          </w:p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64 000,00</w:t>
            </w:r>
          </w:p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A526BF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763FF0">
              <w:rPr>
                <w:sz w:val="20"/>
                <w:szCs w:val="20"/>
              </w:rPr>
              <w:t xml:space="preserve"> 000</w:t>
            </w:r>
            <w:r w:rsidR="00763FF0" w:rsidRPr="00651D94">
              <w:rPr>
                <w:sz w:val="20"/>
                <w:szCs w:val="20"/>
              </w:rPr>
              <w:t>,00</w:t>
            </w:r>
          </w:p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651D94">
              <w:rPr>
                <w:sz w:val="20"/>
                <w:szCs w:val="20"/>
              </w:rPr>
              <w:t>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63FF0" w:rsidRPr="00651D94" w:rsidRDefault="00763FF0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763FF0" w:rsidRPr="00651D94" w:rsidRDefault="00763FF0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763FF0" w:rsidRPr="00651D94" w:rsidRDefault="00763FF0" w:rsidP="001F469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43136C" w:rsidRPr="00D065E1" w:rsidTr="00C525E5">
        <w:trPr>
          <w:trHeight w:hRule="exact" w:val="71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EB35A7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C525E5">
        <w:trPr>
          <w:trHeight w:hRule="exact" w:val="982"/>
        </w:trPr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spacing w:line="278" w:lineRule="exact"/>
              <w:ind w:left="5" w:right="686"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69253B">
        <w:trPr>
          <w:trHeight w:hRule="exact" w:val="4121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EA123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на муниципальную службу молодых кадров, заключивших с администрацией Дальнереченского городского округа договор о целевом обучении</w:t>
            </w: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00507051240220230360</w:t>
            </w: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  <w:p w:rsidR="0043136C" w:rsidRPr="00651D94" w:rsidRDefault="0043136C" w:rsidP="006925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Default="00213A4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9868</w:t>
            </w:r>
            <w:r w:rsidR="00521252">
              <w:rPr>
                <w:sz w:val="20"/>
                <w:szCs w:val="20"/>
              </w:rPr>
              <w:t>,80</w:t>
            </w:r>
          </w:p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Default="0043136C" w:rsidP="0022391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9 868</w:t>
            </w:r>
            <w:r w:rsidRPr="00651D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651D94">
              <w:rPr>
                <w:sz w:val="20"/>
                <w:szCs w:val="20"/>
              </w:rPr>
              <w:t>0</w:t>
            </w:r>
          </w:p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A526BF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31.12.2025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43136C" w:rsidRPr="00D065E1" w:rsidTr="0069253B">
        <w:trPr>
          <w:trHeight w:hRule="exact" w:val="558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521252" w:rsidRPr="00D065E1" w:rsidTr="0069253B">
        <w:trPr>
          <w:trHeight w:hRule="exact" w:val="397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21252" w:rsidRPr="00651D94" w:rsidRDefault="00521252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Pr="00651D94" w:rsidRDefault="00521252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Pr="00651D94" w:rsidRDefault="00521252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Pr="00651D94" w:rsidRDefault="00521252" w:rsidP="0069253B">
            <w:pPr>
              <w:shd w:val="clear" w:color="auto" w:fill="FFFFFF"/>
              <w:spacing w:line="269" w:lineRule="exact"/>
              <w:ind w:hanging="5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средства местного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Default="00213A4C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9868,80</w:t>
            </w:r>
          </w:p>
          <w:p w:rsidR="00521252" w:rsidRPr="00651D94" w:rsidRDefault="00521252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Pr="00651D94" w:rsidRDefault="00521252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521252" w:rsidRPr="00651D94" w:rsidRDefault="00521252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Default="00521252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9 868</w:t>
            </w:r>
            <w:r w:rsidRPr="00651D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651D94">
              <w:rPr>
                <w:sz w:val="20"/>
                <w:szCs w:val="20"/>
              </w:rPr>
              <w:t>0</w:t>
            </w:r>
          </w:p>
          <w:p w:rsidR="00521252" w:rsidRPr="00651D94" w:rsidRDefault="00521252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Pr="00651D94" w:rsidRDefault="00A526BF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521252" w:rsidRPr="00651D94" w:rsidRDefault="00521252" w:rsidP="00DB4257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52" w:rsidRPr="00651D94" w:rsidRDefault="00521252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1252" w:rsidRPr="00651D94" w:rsidRDefault="00521252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Отдел муниципальной службы и кадров администрации Дальнереченского </w:t>
            </w:r>
          </w:p>
          <w:p w:rsidR="00521252" w:rsidRPr="00651D94" w:rsidRDefault="00521252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городского округа,</w:t>
            </w:r>
          </w:p>
          <w:p w:rsidR="00521252" w:rsidRPr="00651D94" w:rsidRDefault="00521252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отдел муниципальной службы, кадров и делопроизводства аппарата Думы Дальнереченского городского округа</w:t>
            </w:r>
          </w:p>
        </w:tc>
      </w:tr>
      <w:tr w:rsidR="0043136C" w:rsidRPr="00D065E1" w:rsidTr="0069253B">
        <w:trPr>
          <w:trHeight w:hRule="exact" w:val="71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69253B">
        <w:trPr>
          <w:trHeight w:hRule="exact" w:val="982"/>
        </w:trPr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spacing w:line="278" w:lineRule="exact"/>
              <w:ind w:left="5" w:right="686"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69253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C525E5">
        <w:trPr>
          <w:trHeight w:hRule="exact" w:val="832"/>
        </w:trPr>
        <w:tc>
          <w:tcPr>
            <w:tcW w:w="155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E16584">
            <w:pPr>
              <w:pStyle w:val="aa"/>
              <w:numPr>
                <w:ilvl w:val="0"/>
                <w:numId w:val="2"/>
              </w:num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Мероприятия по исполнению задачи № 4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 xml:space="preserve"> Совершенствование работы по формированию кадрового резерва для замещения должностей муниципальной службы</w:t>
            </w:r>
          </w:p>
        </w:tc>
      </w:tr>
      <w:tr w:rsidR="0043136C" w:rsidRPr="00D065E1" w:rsidTr="00C525E5">
        <w:trPr>
          <w:trHeight w:hRule="exact" w:val="17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4.1.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Формирование кадрового резерва для  замещения вакантных должностей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2023-2025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51D94">
              <w:rPr>
                <w:sz w:val="20"/>
                <w:szCs w:val="20"/>
              </w:rPr>
              <w:t>Отдел муниципальной службы и кадров администрации Дальнереченского городского округа</w:t>
            </w:r>
          </w:p>
          <w:p w:rsidR="0043136C" w:rsidRPr="00651D94" w:rsidRDefault="0043136C" w:rsidP="001D00E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763FF0" w:rsidRPr="00D065E1" w:rsidTr="0097403E">
        <w:trPr>
          <w:trHeight w:hRule="exact" w:val="437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A37DD7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1 015 </w:t>
            </w:r>
            <w:r w:rsidRPr="009449C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68,80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73 868,8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A37DD7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82 000</w:t>
            </w:r>
            <w:r w:rsidR="00763FF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361CF9">
        <w:trPr>
          <w:trHeight w:hRule="exact" w:val="432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том числе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763FF0" w:rsidRPr="00D065E1" w:rsidTr="00361CF9">
        <w:trPr>
          <w:trHeight w:hRule="exact" w:val="570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A37DD7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1 015 </w:t>
            </w:r>
            <w:r w:rsidRPr="009449C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68,80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73 868,8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A37DD7" w:rsidP="00A51B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82 000</w:t>
            </w:r>
            <w:r w:rsidR="00763FF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3FF0" w:rsidRPr="00651D94" w:rsidRDefault="00763FF0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361CF9">
        <w:trPr>
          <w:trHeight w:hRule="exact" w:val="577"/>
        </w:trPr>
        <w:tc>
          <w:tcPr>
            <w:tcW w:w="5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43136C" w:rsidRPr="00D065E1" w:rsidTr="00361CF9">
        <w:trPr>
          <w:trHeight w:hRule="exact" w:val="571"/>
        </w:trPr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36C" w:rsidRPr="00651D94" w:rsidRDefault="0043136C" w:rsidP="00361CF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</w:tbl>
    <w:p w:rsidR="00E16584" w:rsidRDefault="00E16584" w:rsidP="00E16584">
      <w:pPr>
        <w:rPr>
          <w:color w:val="4F81BD" w:themeColor="accent1"/>
          <w:sz w:val="22"/>
          <w:szCs w:val="22"/>
        </w:rPr>
        <w:sectPr w:rsidR="00E16584" w:rsidSect="00D759CE">
          <w:pgSz w:w="16838" w:h="11906" w:orient="landscape"/>
          <w:pgMar w:top="1702" w:right="1134" w:bottom="568" w:left="357" w:header="709" w:footer="709" w:gutter="0"/>
          <w:cols w:space="708"/>
          <w:docGrid w:linePitch="360"/>
        </w:sectPr>
      </w:pPr>
    </w:p>
    <w:p w:rsidR="00E16584" w:rsidRPr="00E7005A" w:rsidRDefault="00E16584" w:rsidP="00581D6F">
      <w:pPr>
        <w:ind w:left="4962"/>
        <w:outlineLvl w:val="0"/>
        <w:rPr>
          <w:sz w:val="28"/>
          <w:szCs w:val="28"/>
        </w:rPr>
      </w:pPr>
      <w:r w:rsidRPr="00E7005A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110BCE" w:rsidRPr="00FF61CB" w:rsidRDefault="00E16584" w:rsidP="00110BCE">
      <w:pPr>
        <w:ind w:left="4962"/>
        <w:outlineLvl w:val="0"/>
        <w:rPr>
          <w:sz w:val="28"/>
          <w:szCs w:val="28"/>
        </w:rPr>
      </w:pPr>
      <w:r w:rsidRPr="00E7005A">
        <w:rPr>
          <w:sz w:val="28"/>
          <w:szCs w:val="28"/>
        </w:rPr>
        <w:t xml:space="preserve">к постановлению администрации       Дальнереченского городского округа </w:t>
      </w:r>
      <w:r w:rsidR="00EC08B4" w:rsidRPr="009C2353">
        <w:rPr>
          <w:sz w:val="28"/>
          <w:szCs w:val="28"/>
        </w:rPr>
        <w:t>от</w:t>
      </w:r>
      <w:r w:rsidR="00D06934" w:rsidRPr="009C2353">
        <w:rPr>
          <w:sz w:val="28"/>
          <w:szCs w:val="28"/>
        </w:rPr>
        <w:t xml:space="preserve"> </w:t>
      </w:r>
      <w:r w:rsidR="00EC08B4" w:rsidRPr="009C2353">
        <w:rPr>
          <w:sz w:val="28"/>
          <w:szCs w:val="28"/>
        </w:rPr>
        <w:t xml:space="preserve"> </w:t>
      </w:r>
      <w:r w:rsidR="00110BCE">
        <w:rPr>
          <w:sz w:val="28"/>
          <w:szCs w:val="28"/>
        </w:rPr>
        <w:t>14.01.2026</w:t>
      </w:r>
      <w:r w:rsidR="00110BCE" w:rsidRPr="00C776F6">
        <w:rPr>
          <w:sz w:val="28"/>
          <w:szCs w:val="28"/>
        </w:rPr>
        <w:t xml:space="preserve"> </w:t>
      </w:r>
      <w:r w:rsidR="00110BCE">
        <w:rPr>
          <w:sz w:val="28"/>
          <w:szCs w:val="28"/>
        </w:rPr>
        <w:t>№ 11</w:t>
      </w:r>
      <w:r w:rsidR="00110BCE" w:rsidRPr="00C776F6">
        <w:rPr>
          <w:sz w:val="28"/>
          <w:szCs w:val="28"/>
        </w:rPr>
        <w:t xml:space="preserve">-па  </w:t>
      </w:r>
    </w:p>
    <w:p w:rsidR="00E16584" w:rsidRPr="009C2353" w:rsidRDefault="00E16584" w:rsidP="00581D6F">
      <w:pPr>
        <w:ind w:left="4962"/>
        <w:jc w:val="both"/>
        <w:rPr>
          <w:color w:val="000000" w:themeColor="text1"/>
          <w:sz w:val="28"/>
          <w:szCs w:val="28"/>
        </w:rPr>
      </w:pPr>
    </w:p>
    <w:p w:rsidR="00E16584" w:rsidRPr="00E77C7A" w:rsidRDefault="00E16584" w:rsidP="00581D6F">
      <w:pPr>
        <w:ind w:left="4962"/>
        <w:jc w:val="both"/>
        <w:rPr>
          <w:color w:val="000000" w:themeColor="text1"/>
          <w:sz w:val="28"/>
          <w:szCs w:val="28"/>
        </w:rPr>
      </w:pPr>
      <w:r w:rsidRPr="00E77C7A">
        <w:rPr>
          <w:color w:val="000000" w:themeColor="text1"/>
          <w:sz w:val="28"/>
          <w:szCs w:val="28"/>
        </w:rPr>
        <w:t xml:space="preserve">Приложение № </w:t>
      </w:r>
      <w:r>
        <w:rPr>
          <w:color w:val="000000" w:themeColor="text1"/>
          <w:sz w:val="28"/>
          <w:szCs w:val="28"/>
        </w:rPr>
        <w:t>3</w:t>
      </w:r>
    </w:p>
    <w:p w:rsidR="00E16584" w:rsidRPr="00E77C7A" w:rsidRDefault="00E16584" w:rsidP="00581D6F">
      <w:pPr>
        <w:ind w:left="4962"/>
        <w:jc w:val="both"/>
        <w:rPr>
          <w:color w:val="000000" w:themeColor="text1"/>
          <w:sz w:val="28"/>
          <w:szCs w:val="28"/>
        </w:rPr>
      </w:pPr>
      <w:r w:rsidRPr="00E77C7A">
        <w:rPr>
          <w:color w:val="000000" w:themeColor="text1"/>
          <w:sz w:val="28"/>
          <w:szCs w:val="28"/>
        </w:rPr>
        <w:t>к муниципальной программе</w:t>
      </w:r>
      <w:r>
        <w:rPr>
          <w:color w:val="000000" w:themeColor="text1"/>
          <w:sz w:val="28"/>
          <w:szCs w:val="28"/>
        </w:rPr>
        <w:t xml:space="preserve"> </w:t>
      </w:r>
      <w:r w:rsidRPr="00E77C7A">
        <w:rPr>
          <w:color w:val="000000" w:themeColor="text1"/>
          <w:sz w:val="28"/>
          <w:szCs w:val="28"/>
        </w:rPr>
        <w:t>«Развитие муниципальной</w:t>
      </w:r>
      <w:r>
        <w:rPr>
          <w:color w:val="000000" w:themeColor="text1"/>
          <w:sz w:val="28"/>
          <w:szCs w:val="28"/>
        </w:rPr>
        <w:t xml:space="preserve"> </w:t>
      </w:r>
      <w:r w:rsidRPr="00E77C7A">
        <w:rPr>
          <w:color w:val="000000" w:themeColor="text1"/>
          <w:sz w:val="28"/>
          <w:szCs w:val="28"/>
        </w:rPr>
        <w:t>службы в органах местного</w:t>
      </w:r>
      <w:r>
        <w:rPr>
          <w:color w:val="000000" w:themeColor="text1"/>
          <w:sz w:val="28"/>
          <w:szCs w:val="28"/>
        </w:rPr>
        <w:t xml:space="preserve"> </w:t>
      </w:r>
      <w:r w:rsidRPr="00E77C7A">
        <w:rPr>
          <w:color w:val="000000" w:themeColor="text1"/>
          <w:sz w:val="28"/>
          <w:szCs w:val="28"/>
        </w:rPr>
        <w:t>самоуправления Дальнереченского городского округа</w:t>
      </w:r>
      <w:r>
        <w:rPr>
          <w:color w:val="000000" w:themeColor="text1"/>
          <w:sz w:val="28"/>
          <w:szCs w:val="28"/>
        </w:rPr>
        <w:t>»</w:t>
      </w:r>
      <w:r w:rsidRPr="00E77C7A">
        <w:rPr>
          <w:color w:val="000000" w:themeColor="text1"/>
          <w:sz w:val="28"/>
          <w:szCs w:val="28"/>
        </w:rPr>
        <w:t xml:space="preserve"> на 2023 – 2025 г</w:t>
      </w:r>
      <w:r w:rsidR="00645A4D">
        <w:rPr>
          <w:color w:val="000000" w:themeColor="text1"/>
          <w:sz w:val="28"/>
          <w:szCs w:val="28"/>
        </w:rPr>
        <w:t>оды</w:t>
      </w:r>
    </w:p>
    <w:p w:rsidR="00E16584" w:rsidRDefault="00E16584" w:rsidP="00E16584">
      <w:pPr>
        <w:jc w:val="center"/>
        <w:rPr>
          <w:sz w:val="28"/>
          <w:szCs w:val="28"/>
        </w:rPr>
      </w:pPr>
    </w:p>
    <w:p w:rsidR="00E16584" w:rsidRDefault="00E16584" w:rsidP="00E16584">
      <w:pPr>
        <w:jc w:val="center"/>
        <w:rPr>
          <w:sz w:val="28"/>
          <w:szCs w:val="28"/>
        </w:rPr>
      </w:pPr>
      <w:r w:rsidRPr="00F40EA4">
        <w:rPr>
          <w:sz w:val="28"/>
          <w:szCs w:val="28"/>
        </w:rPr>
        <w:t>Финансовое обеспечение муниципальной программы</w:t>
      </w:r>
    </w:p>
    <w:p w:rsidR="00E16584" w:rsidRDefault="00E16584" w:rsidP="00E16584">
      <w:pPr>
        <w:jc w:val="center"/>
        <w:rPr>
          <w:color w:val="000000" w:themeColor="text1"/>
          <w:sz w:val="28"/>
          <w:szCs w:val="28"/>
        </w:rPr>
      </w:pPr>
      <w:r w:rsidRPr="00F40EA4">
        <w:rPr>
          <w:sz w:val="28"/>
          <w:szCs w:val="28"/>
        </w:rPr>
        <w:t xml:space="preserve"> </w:t>
      </w:r>
      <w:r w:rsidRPr="001760CA">
        <w:rPr>
          <w:color w:val="000000" w:themeColor="text1"/>
          <w:sz w:val="28"/>
          <w:szCs w:val="28"/>
        </w:rPr>
        <w:t>«Развитие муниципальной службы в органах местного</w:t>
      </w:r>
      <w:r>
        <w:rPr>
          <w:color w:val="000000" w:themeColor="text1"/>
          <w:sz w:val="28"/>
          <w:szCs w:val="28"/>
        </w:rPr>
        <w:t xml:space="preserve"> </w:t>
      </w:r>
      <w:r w:rsidRPr="001760CA">
        <w:rPr>
          <w:color w:val="000000" w:themeColor="text1"/>
          <w:sz w:val="28"/>
          <w:szCs w:val="28"/>
        </w:rPr>
        <w:t xml:space="preserve">самоуправления </w:t>
      </w:r>
      <w:r>
        <w:rPr>
          <w:color w:val="000000" w:themeColor="text1"/>
          <w:sz w:val="28"/>
          <w:szCs w:val="28"/>
        </w:rPr>
        <w:t xml:space="preserve">Дальнереченского </w:t>
      </w:r>
      <w:r w:rsidRPr="001760CA">
        <w:rPr>
          <w:color w:val="000000" w:themeColor="text1"/>
          <w:sz w:val="28"/>
          <w:szCs w:val="28"/>
        </w:rPr>
        <w:t>городского округа» на 2023 – 2025 г</w:t>
      </w:r>
      <w:r w:rsidR="00645A4D">
        <w:rPr>
          <w:color w:val="000000" w:themeColor="text1"/>
          <w:sz w:val="28"/>
          <w:szCs w:val="28"/>
        </w:rPr>
        <w:t>оды</w:t>
      </w:r>
    </w:p>
    <w:p w:rsidR="00E16584" w:rsidRPr="001760CA" w:rsidRDefault="00957A66" w:rsidP="00957A66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рублях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1842"/>
        <w:gridCol w:w="1560"/>
        <w:gridCol w:w="1543"/>
        <w:gridCol w:w="16"/>
        <w:gridCol w:w="13"/>
      </w:tblGrid>
      <w:tr w:rsidR="00E16584" w:rsidRPr="0081779C" w:rsidTr="001D00EC">
        <w:trPr>
          <w:trHeight w:hRule="exact" w:val="432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 w:right="10" w:hanging="72"/>
              <w:jc w:val="center"/>
            </w:pPr>
            <w:r w:rsidRPr="000D44F7">
              <w:t>Объем финансирования на программные мероприятия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 xml:space="preserve">Всего по муниципальной программе (подпрограмме) </w:t>
            </w:r>
          </w:p>
        </w:tc>
        <w:tc>
          <w:tcPr>
            <w:tcW w:w="49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570"/>
            </w:pPr>
            <w:r w:rsidRPr="000D44F7">
              <w:t xml:space="preserve">в том числе по годам 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812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0D44F7" w:rsidRDefault="00E16584" w:rsidP="001D00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0D44F7" w:rsidRDefault="00E16584" w:rsidP="001D00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>2023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>2024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>2025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28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41"/>
            </w:pPr>
            <w:r w:rsidRPr="000D44F7">
              <w:t xml:space="preserve">1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 xml:space="preserve">2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 xml:space="preserve">4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 xml:space="preserve">5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D44F7">
              <w:t xml:space="preserve">6 </w:t>
            </w:r>
          </w:p>
        </w:tc>
      </w:tr>
      <w:tr w:rsidR="008547F9" w:rsidRPr="0081779C" w:rsidTr="001D00EC">
        <w:trPr>
          <w:gridAfter w:val="1"/>
          <w:wAfter w:w="13" w:type="dxa"/>
          <w:trHeight w:hRule="exact" w:val="353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0D44F7" w:rsidRDefault="008547F9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Всего: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2D7DFC" w:rsidP="00A51B21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1 015 </w:t>
            </w:r>
            <w:r w:rsidRPr="009449C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68,80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8547F9" w:rsidP="00A51B21">
            <w:pPr>
              <w:shd w:val="clear" w:color="auto" w:fill="FFFFFF"/>
              <w:jc w:val="center"/>
            </w:pPr>
            <w:r w:rsidRPr="008547F9">
              <w:t>860 000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8547F9" w:rsidP="00A51B21">
            <w:pPr>
              <w:shd w:val="clear" w:color="auto" w:fill="FFFFFF"/>
              <w:jc w:val="center"/>
            </w:pPr>
            <w:r w:rsidRPr="008547F9">
              <w:t>73 868,8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2D7DFC" w:rsidP="00A51B21">
            <w:pPr>
              <w:shd w:val="clear" w:color="auto" w:fill="FFFFFF"/>
              <w:jc w:val="center"/>
            </w:pPr>
            <w:r>
              <w:t>82000</w:t>
            </w:r>
            <w:r w:rsidR="008547F9" w:rsidRPr="008547F9">
              <w:t>,0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31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в том числе: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81779C" w:rsidTr="001D00EC">
        <w:trPr>
          <w:gridAfter w:val="1"/>
          <w:wAfter w:w="13" w:type="dxa"/>
          <w:trHeight w:hRule="exact" w:val="932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13"/>
            </w:pPr>
            <w:r w:rsidRPr="000D44F7">
              <w:t xml:space="preserve">средства федерального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B5912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84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0" w:hanging="5"/>
            </w:pPr>
            <w:r w:rsidRPr="000D44F7">
              <w:t xml:space="preserve">средства краевого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B5912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7F9" w:rsidRPr="0081779C" w:rsidTr="001D00EC">
        <w:trPr>
          <w:gridAfter w:val="1"/>
          <w:wAfter w:w="13" w:type="dxa"/>
          <w:trHeight w:hRule="exact" w:val="84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0D44F7" w:rsidRDefault="008547F9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31" w:hanging="5"/>
            </w:pPr>
            <w:r w:rsidRPr="000D44F7">
              <w:t xml:space="preserve">средства местного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2D7DFC" w:rsidP="00A51B21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1 015 </w:t>
            </w:r>
            <w:r w:rsidRPr="009449C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68,80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8547F9" w:rsidP="00A51B21">
            <w:pPr>
              <w:shd w:val="clear" w:color="auto" w:fill="FFFFFF"/>
              <w:jc w:val="center"/>
            </w:pPr>
            <w:r w:rsidRPr="008547F9">
              <w:t>860 000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8547F9" w:rsidP="00A51B21">
            <w:pPr>
              <w:shd w:val="clear" w:color="auto" w:fill="FFFFFF"/>
              <w:jc w:val="center"/>
            </w:pPr>
            <w:r w:rsidRPr="008547F9">
              <w:t>73 868,8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2D7DFC" w:rsidP="00A51B21">
            <w:pPr>
              <w:shd w:val="clear" w:color="auto" w:fill="FFFFFF"/>
              <w:jc w:val="center"/>
            </w:pPr>
            <w:r>
              <w:t>82000</w:t>
            </w:r>
            <w:r w:rsidR="008547F9" w:rsidRPr="008547F9">
              <w:t>,0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5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D44F7">
              <w:t xml:space="preserve">внебюджетные источники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5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 w:hanging="14"/>
            </w:pPr>
            <w:r w:rsidRPr="000D44F7">
              <w:t xml:space="preserve">Из них по главным распорядителям: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8547F9" w:rsidRPr="0081779C" w:rsidTr="001D00EC">
        <w:trPr>
          <w:gridAfter w:val="1"/>
          <w:wAfter w:w="13" w:type="dxa"/>
          <w:trHeight w:hRule="exact" w:val="11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0D44F7" w:rsidRDefault="008547F9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 w:hanging="14"/>
            </w:pPr>
            <w:r>
              <w:t>Администрация Дальнереченского городского округа, т</w:t>
            </w:r>
            <w:proofErr w:type="gramStart"/>
            <w:r>
              <w:t>.ч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2D7DFC" w:rsidP="00521252">
            <w:pPr>
              <w:shd w:val="clear" w:color="auto" w:fill="FFFFFF"/>
              <w:jc w:val="center"/>
            </w:pPr>
            <w:r>
              <w:t>983 868,</w:t>
            </w:r>
            <w:r w:rsidR="00213A4C"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8547F9" w:rsidP="00A51B21">
            <w:pPr>
              <w:shd w:val="clear" w:color="auto" w:fill="FFFFFF"/>
              <w:jc w:val="center"/>
            </w:pPr>
            <w:r w:rsidRPr="008547F9">
              <w:t>860 000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521252" w:rsidP="00A51B21">
            <w:pPr>
              <w:shd w:val="clear" w:color="auto" w:fill="FFFFFF"/>
              <w:jc w:val="center"/>
            </w:pPr>
            <w:r>
              <w:t>58</w:t>
            </w:r>
            <w:r w:rsidR="008547F9" w:rsidRPr="008547F9">
              <w:t> 868,8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7F9" w:rsidRPr="008547F9" w:rsidRDefault="002D7DFC" w:rsidP="00A51B21">
            <w:pPr>
              <w:shd w:val="clear" w:color="auto" w:fill="FFFFFF"/>
              <w:jc w:val="center"/>
            </w:pPr>
            <w:r>
              <w:t>65 000</w:t>
            </w:r>
            <w:r w:rsidR="008547F9" w:rsidRPr="008547F9">
              <w:t>,0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8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27" w:hanging="14"/>
            </w:pPr>
            <w:r w:rsidRPr="000D44F7">
              <w:t xml:space="preserve">средства федерального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B5912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74" w:hanging="14"/>
            </w:pPr>
            <w:r w:rsidRPr="000D44F7">
              <w:t xml:space="preserve">средства краевого 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B5912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521252" w:rsidRPr="0081779C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252" w:rsidRPr="000D44F7" w:rsidRDefault="00521252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74" w:hanging="14"/>
            </w:pPr>
            <w:r w:rsidRPr="000D44F7">
              <w:lastRenderedPageBreak/>
              <w:t>средства местного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252" w:rsidRPr="008547F9" w:rsidRDefault="00C033B4" w:rsidP="00446077">
            <w:pPr>
              <w:shd w:val="clear" w:color="auto" w:fill="FFFFFF"/>
              <w:jc w:val="center"/>
            </w:pPr>
            <w:r>
              <w:t xml:space="preserve">983 </w:t>
            </w:r>
            <w:r w:rsidR="00446077">
              <w:t>868</w:t>
            </w:r>
            <w:r>
              <w:t>,</w:t>
            </w:r>
            <w:r w:rsidR="00446077"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252" w:rsidRPr="008547F9" w:rsidRDefault="00521252" w:rsidP="00DB4257">
            <w:pPr>
              <w:shd w:val="clear" w:color="auto" w:fill="FFFFFF"/>
              <w:jc w:val="center"/>
            </w:pPr>
            <w:r w:rsidRPr="008547F9">
              <w:t>860 000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252" w:rsidRPr="008547F9" w:rsidRDefault="00521252" w:rsidP="00DB4257">
            <w:pPr>
              <w:shd w:val="clear" w:color="auto" w:fill="FFFFFF"/>
              <w:jc w:val="center"/>
            </w:pPr>
            <w:r>
              <w:t>58</w:t>
            </w:r>
            <w:r w:rsidRPr="008547F9">
              <w:t> 868,8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252" w:rsidRPr="008547F9" w:rsidRDefault="00446077" w:rsidP="00A51B21">
            <w:pPr>
              <w:shd w:val="clear" w:color="auto" w:fill="FFFFFF"/>
              <w:jc w:val="center"/>
            </w:pPr>
            <w:r>
              <w:t>65</w:t>
            </w:r>
            <w:r w:rsidR="00C033B4">
              <w:t xml:space="preserve"> 000</w:t>
            </w:r>
            <w:r w:rsidR="00521252" w:rsidRPr="008547F9">
              <w:t>,0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D44F7">
              <w:t xml:space="preserve">внебюджетные источники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129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>
              <w:t>Дума Дальнереченского городского округа, в т.ч.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C033B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32</w:t>
            </w:r>
            <w:r w:rsidR="00521252">
              <w:t xml:space="preserve"> 000</w:t>
            </w:r>
            <w:r w:rsidR="008547F9"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B5912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521252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15 00</w:t>
            </w:r>
            <w:r w:rsidR="008547F9">
              <w:t>0,0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C033B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17 00</w:t>
            </w:r>
            <w:r w:rsidR="00E16584">
              <w:t>0,00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D44F7"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603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D44F7">
              <w:t>средства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4755D" w:rsidRPr="0081779C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755D" w:rsidRPr="000D44F7" w:rsidRDefault="0074755D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средства </w:t>
            </w:r>
          </w:p>
          <w:p w:rsidR="0074755D" w:rsidRPr="000D44F7" w:rsidRDefault="0074755D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местного </w:t>
            </w:r>
          </w:p>
          <w:p w:rsidR="0074755D" w:rsidRPr="000D44F7" w:rsidRDefault="0074755D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бюджета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755D" w:rsidRPr="000D44F7" w:rsidRDefault="00C033B4" w:rsidP="00C033B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32</w:t>
            </w:r>
            <w:r w:rsidR="0074755D">
              <w:t xml:space="preserve"> 000,0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755D" w:rsidRPr="000D44F7" w:rsidRDefault="0074755D" w:rsidP="00DB425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755D" w:rsidRPr="000D44F7" w:rsidRDefault="0074755D" w:rsidP="00DB425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15 000,0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755D" w:rsidRPr="000D44F7" w:rsidRDefault="00C033B4" w:rsidP="00332D9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17 000</w:t>
            </w:r>
            <w:r w:rsidR="0074755D">
              <w:t>,00</w:t>
            </w:r>
          </w:p>
        </w:tc>
      </w:tr>
      <w:tr w:rsidR="00E16584" w:rsidRPr="0081779C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внебюджетные </w:t>
            </w:r>
          </w:p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>источники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Контрольно-счетная палата Дальнереченского городского округа, в т.ч.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B5912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>средства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val="7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средства </w:t>
            </w:r>
          </w:p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местного </w:t>
            </w:r>
          </w:p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>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B5912"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1"/>
          <w:wAfter w:w="13" w:type="dxa"/>
          <w:trHeight w:hRule="exact" w:val="384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 xml:space="preserve"> внебюджетные </w:t>
            </w:r>
          </w:p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D44F7">
              <w:t>источники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16584" w:rsidRPr="0081779C" w:rsidTr="001D00EC">
        <w:trPr>
          <w:gridAfter w:val="2"/>
          <w:wAfter w:w="29" w:type="dxa"/>
          <w:trHeight w:hRule="exact" w:val="16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E16584" w:rsidRPr="0081779C" w:rsidTr="001D00EC">
        <w:trPr>
          <w:gridAfter w:val="2"/>
          <w:wAfter w:w="29" w:type="dxa"/>
          <w:trHeight w:hRule="exact" w:val="16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81779C" w:rsidTr="001D00EC">
        <w:trPr>
          <w:gridAfter w:val="2"/>
          <w:wAfter w:w="29" w:type="dxa"/>
          <w:trHeight w:hRule="exact" w:val="16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81779C" w:rsidTr="001D00EC">
        <w:trPr>
          <w:gridAfter w:val="2"/>
          <w:wAfter w:w="29" w:type="dxa"/>
          <w:trHeight w:hRule="exact" w:val="70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6584" w:rsidRPr="0081779C" w:rsidTr="001D00EC">
        <w:trPr>
          <w:gridAfter w:val="2"/>
          <w:wAfter w:w="29" w:type="dxa"/>
          <w:trHeight w:hRule="exact" w:val="70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584" w:rsidRPr="000D44F7" w:rsidRDefault="00E16584" w:rsidP="001D00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E16584" w:rsidRDefault="00E16584" w:rsidP="00E16584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</w:pPr>
    </w:p>
    <w:p w:rsidR="00E16584" w:rsidRDefault="00E16584" w:rsidP="00E16584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</w:pPr>
    </w:p>
    <w:p w:rsidR="00E16584" w:rsidRDefault="00E16584" w:rsidP="00E16584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  <w:sectPr w:rsidR="00E16584" w:rsidSect="001D00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5A4D" w:rsidRPr="00E16584" w:rsidRDefault="00645A4D" w:rsidP="00645A4D">
      <w:pPr>
        <w:ind w:left="878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Приложение № 4</w:t>
      </w:r>
    </w:p>
    <w:p w:rsidR="00645A4D" w:rsidRPr="00E16584" w:rsidRDefault="00645A4D" w:rsidP="00645A4D">
      <w:pPr>
        <w:ind w:left="8789"/>
        <w:jc w:val="both"/>
        <w:rPr>
          <w:color w:val="000000" w:themeColor="text1"/>
          <w:sz w:val="28"/>
          <w:szCs w:val="28"/>
        </w:rPr>
      </w:pPr>
      <w:r w:rsidRPr="00E16584">
        <w:rPr>
          <w:color w:val="000000" w:themeColor="text1"/>
          <w:sz w:val="28"/>
          <w:szCs w:val="28"/>
        </w:rPr>
        <w:t xml:space="preserve">к постановлению администрации Дальнереченского городского округа </w:t>
      </w:r>
    </w:p>
    <w:p w:rsidR="00836C86" w:rsidRDefault="00110BCE" w:rsidP="00645A4D">
      <w:pPr>
        <w:ind w:left="87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14.01.2026 </w:t>
      </w:r>
      <w:r w:rsidR="00D640AE" w:rsidRPr="00326156">
        <w:rPr>
          <w:sz w:val="28"/>
          <w:szCs w:val="28"/>
        </w:rPr>
        <w:t xml:space="preserve"> </w:t>
      </w:r>
      <w:r w:rsidR="00D640AE" w:rsidRPr="00FF61CB">
        <w:rPr>
          <w:sz w:val="28"/>
          <w:szCs w:val="28"/>
        </w:rPr>
        <w:t xml:space="preserve">№ </w:t>
      </w:r>
      <w:r>
        <w:rPr>
          <w:sz w:val="28"/>
          <w:szCs w:val="28"/>
        </w:rPr>
        <w:t>11-па</w:t>
      </w:r>
    </w:p>
    <w:p w:rsidR="00110BCE" w:rsidRPr="00836C86" w:rsidRDefault="00110BCE" w:rsidP="00645A4D">
      <w:pPr>
        <w:ind w:left="8789"/>
        <w:jc w:val="both"/>
        <w:rPr>
          <w:color w:val="000000" w:themeColor="text1"/>
          <w:sz w:val="16"/>
          <w:szCs w:val="16"/>
        </w:rPr>
      </w:pPr>
      <w:bookmarkStart w:id="0" w:name="_GoBack"/>
      <w:bookmarkEnd w:id="0"/>
    </w:p>
    <w:p w:rsidR="00645A4D" w:rsidRPr="00E77C7A" w:rsidRDefault="00645A4D" w:rsidP="00645A4D">
      <w:pPr>
        <w:ind w:left="8789"/>
        <w:jc w:val="both"/>
        <w:rPr>
          <w:color w:val="000000" w:themeColor="text1"/>
          <w:sz w:val="28"/>
          <w:szCs w:val="28"/>
        </w:rPr>
      </w:pPr>
      <w:r w:rsidRPr="00E77C7A">
        <w:rPr>
          <w:color w:val="000000" w:themeColor="text1"/>
          <w:sz w:val="28"/>
          <w:szCs w:val="28"/>
        </w:rPr>
        <w:t xml:space="preserve">Приложение № </w:t>
      </w:r>
      <w:r>
        <w:rPr>
          <w:color w:val="000000" w:themeColor="text1"/>
          <w:sz w:val="28"/>
          <w:szCs w:val="28"/>
        </w:rPr>
        <w:t>4</w:t>
      </w:r>
    </w:p>
    <w:p w:rsidR="00645A4D" w:rsidRPr="00E77C7A" w:rsidRDefault="00645A4D" w:rsidP="00645A4D">
      <w:pPr>
        <w:ind w:left="8789"/>
        <w:jc w:val="both"/>
        <w:rPr>
          <w:color w:val="000000" w:themeColor="text1"/>
          <w:sz w:val="28"/>
          <w:szCs w:val="28"/>
        </w:rPr>
      </w:pPr>
      <w:r w:rsidRPr="00E77C7A">
        <w:rPr>
          <w:color w:val="000000" w:themeColor="text1"/>
          <w:sz w:val="28"/>
          <w:szCs w:val="28"/>
        </w:rPr>
        <w:t>к муниципальной программе</w:t>
      </w:r>
      <w:r>
        <w:rPr>
          <w:color w:val="000000" w:themeColor="text1"/>
          <w:sz w:val="28"/>
          <w:szCs w:val="28"/>
        </w:rPr>
        <w:t xml:space="preserve"> </w:t>
      </w:r>
      <w:r w:rsidRPr="00E77C7A">
        <w:rPr>
          <w:color w:val="000000" w:themeColor="text1"/>
          <w:sz w:val="28"/>
          <w:szCs w:val="28"/>
        </w:rPr>
        <w:t>«Развитие муниципальной</w:t>
      </w:r>
      <w:r>
        <w:rPr>
          <w:color w:val="000000" w:themeColor="text1"/>
          <w:sz w:val="28"/>
          <w:szCs w:val="28"/>
        </w:rPr>
        <w:t xml:space="preserve"> </w:t>
      </w:r>
      <w:r w:rsidRPr="00E77C7A">
        <w:rPr>
          <w:color w:val="000000" w:themeColor="text1"/>
          <w:sz w:val="28"/>
          <w:szCs w:val="28"/>
        </w:rPr>
        <w:t>службы в органах местного</w:t>
      </w:r>
      <w:r>
        <w:rPr>
          <w:color w:val="000000" w:themeColor="text1"/>
          <w:sz w:val="28"/>
          <w:szCs w:val="28"/>
        </w:rPr>
        <w:t xml:space="preserve"> </w:t>
      </w:r>
      <w:r w:rsidRPr="00E77C7A">
        <w:rPr>
          <w:color w:val="000000" w:themeColor="text1"/>
          <w:sz w:val="28"/>
          <w:szCs w:val="28"/>
        </w:rPr>
        <w:t>самоуправления Дальнереченского городского округа</w:t>
      </w:r>
      <w:r>
        <w:rPr>
          <w:color w:val="000000" w:themeColor="text1"/>
          <w:sz w:val="28"/>
          <w:szCs w:val="28"/>
        </w:rPr>
        <w:t>»</w:t>
      </w:r>
      <w:r w:rsidRPr="00E77C7A">
        <w:rPr>
          <w:color w:val="000000" w:themeColor="text1"/>
          <w:sz w:val="28"/>
          <w:szCs w:val="28"/>
        </w:rPr>
        <w:t xml:space="preserve"> на 2023 – 2025 г</w:t>
      </w:r>
      <w:r w:rsidR="00836C86">
        <w:rPr>
          <w:color w:val="000000" w:themeColor="text1"/>
          <w:sz w:val="28"/>
          <w:szCs w:val="28"/>
        </w:rPr>
        <w:t>оды</w:t>
      </w:r>
    </w:p>
    <w:p w:rsidR="00332D9A" w:rsidRPr="00E77C7A" w:rsidRDefault="00332D9A" w:rsidP="000A78C5">
      <w:pPr>
        <w:ind w:left="8789"/>
        <w:jc w:val="both"/>
        <w:rPr>
          <w:color w:val="000000" w:themeColor="text1"/>
          <w:sz w:val="28"/>
          <w:szCs w:val="28"/>
        </w:rPr>
      </w:pPr>
    </w:p>
    <w:p w:rsidR="00332D9A" w:rsidRDefault="00332D9A" w:rsidP="00332D9A">
      <w:pPr>
        <w:shd w:val="clear" w:color="auto" w:fill="FFFFFF"/>
        <w:spacing w:line="274" w:lineRule="exact"/>
        <w:jc w:val="center"/>
        <w:rPr>
          <w:b/>
        </w:rPr>
      </w:pPr>
    </w:p>
    <w:p w:rsidR="00332D9A" w:rsidRPr="000A78C5" w:rsidRDefault="00332D9A" w:rsidP="00332D9A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 w:rsidRPr="000A78C5">
        <w:rPr>
          <w:b/>
          <w:sz w:val="28"/>
          <w:szCs w:val="28"/>
        </w:rPr>
        <w:t>План - график реализации муниципальной программы</w:t>
      </w:r>
    </w:p>
    <w:p w:rsidR="00332D9A" w:rsidRPr="000A78C5" w:rsidRDefault="00332D9A" w:rsidP="00332D9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0A78C5">
        <w:rPr>
          <w:sz w:val="28"/>
          <w:szCs w:val="28"/>
        </w:rPr>
        <w:t>«Развитие муниципальной службы в органах местного самоуправления</w:t>
      </w:r>
    </w:p>
    <w:p w:rsidR="00332D9A" w:rsidRPr="000A78C5" w:rsidRDefault="00332D9A" w:rsidP="00332D9A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0A78C5">
        <w:rPr>
          <w:sz w:val="28"/>
          <w:szCs w:val="28"/>
        </w:rPr>
        <w:t xml:space="preserve">Дальнереченского городского округа» </w:t>
      </w:r>
    </w:p>
    <w:p w:rsidR="00332D9A" w:rsidRPr="000A78C5" w:rsidRDefault="00332D9A" w:rsidP="00332D9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0A78C5">
        <w:rPr>
          <w:sz w:val="28"/>
          <w:szCs w:val="28"/>
        </w:rPr>
        <w:t>на 202</w:t>
      </w:r>
      <w:r w:rsidR="002E7EC7">
        <w:rPr>
          <w:sz w:val="28"/>
          <w:szCs w:val="28"/>
        </w:rPr>
        <w:t>5</w:t>
      </w:r>
      <w:r w:rsidRPr="000A78C5">
        <w:rPr>
          <w:sz w:val="28"/>
          <w:szCs w:val="28"/>
        </w:rPr>
        <w:t xml:space="preserve"> год</w:t>
      </w:r>
    </w:p>
    <w:p w:rsidR="00332D9A" w:rsidRPr="000A78C5" w:rsidRDefault="00332D9A" w:rsidP="00332D9A">
      <w:pPr>
        <w:shd w:val="clear" w:color="auto" w:fill="FFFFFF"/>
        <w:spacing w:line="274" w:lineRule="exact"/>
        <w:jc w:val="center"/>
        <w:rPr>
          <w:sz w:val="28"/>
          <w:szCs w:val="28"/>
        </w:rPr>
      </w:pPr>
    </w:p>
    <w:tbl>
      <w:tblPr>
        <w:tblW w:w="1502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"/>
        <w:gridCol w:w="1699"/>
        <w:gridCol w:w="576"/>
        <w:gridCol w:w="422"/>
        <w:gridCol w:w="26"/>
        <w:gridCol w:w="540"/>
        <w:gridCol w:w="557"/>
        <w:gridCol w:w="1029"/>
        <w:gridCol w:w="142"/>
        <w:gridCol w:w="1275"/>
        <w:gridCol w:w="1134"/>
        <w:gridCol w:w="1134"/>
        <w:gridCol w:w="1275"/>
        <w:gridCol w:w="1276"/>
        <w:gridCol w:w="993"/>
        <w:gridCol w:w="1276"/>
        <w:gridCol w:w="992"/>
      </w:tblGrid>
      <w:tr w:rsidR="00332D9A" w:rsidRPr="009B6838" w:rsidTr="00836C86">
        <w:trPr>
          <w:trHeight w:hRule="exact" w:val="1341"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spacing w:line="206" w:lineRule="exact"/>
              <w:ind w:left="10" w:right="82" w:firstLine="58"/>
            </w:pPr>
            <w:r w:rsidRPr="009B6838">
              <w:rPr>
                <w:sz w:val="22"/>
                <w:szCs w:val="22"/>
              </w:rPr>
              <w:t xml:space="preserve">№ </w:t>
            </w:r>
            <w:proofErr w:type="spellStart"/>
            <w:r w:rsidRPr="009B6838">
              <w:rPr>
                <w:sz w:val="22"/>
                <w:szCs w:val="22"/>
              </w:rPr>
              <w:t>пп</w:t>
            </w:r>
            <w:proofErr w:type="spellEnd"/>
          </w:p>
          <w:p w:rsidR="00332D9A" w:rsidRPr="009B6838" w:rsidRDefault="00332D9A" w:rsidP="00332D9A"/>
          <w:p w:rsidR="00332D9A" w:rsidRPr="009B6838" w:rsidRDefault="00332D9A" w:rsidP="00332D9A"/>
          <w:p w:rsidR="00332D9A" w:rsidRPr="009B6838" w:rsidRDefault="00332D9A" w:rsidP="00332D9A"/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spacing w:line="206" w:lineRule="exact"/>
              <w:ind w:hanging="10"/>
              <w:jc w:val="center"/>
            </w:pPr>
            <w:r w:rsidRPr="009B6838">
              <w:rPr>
                <w:sz w:val="22"/>
                <w:szCs w:val="22"/>
              </w:rPr>
              <w:t>Наименование программы (подпрограммы), основного мероприятия, мероприятия, контрольного события</w:t>
            </w:r>
          </w:p>
        </w:tc>
        <w:tc>
          <w:tcPr>
            <w:tcW w:w="2121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tabs>
                <w:tab w:val="left" w:pos="1976"/>
              </w:tabs>
              <w:spacing w:line="230" w:lineRule="exact"/>
              <w:jc w:val="center"/>
            </w:pPr>
            <w:r w:rsidRPr="009B6838">
              <w:rPr>
                <w:sz w:val="22"/>
                <w:szCs w:val="22"/>
              </w:rPr>
              <w:t>Код бюджетной классификации</w:t>
            </w:r>
          </w:p>
          <w:p w:rsidR="00332D9A" w:rsidRPr="009B6838" w:rsidRDefault="00332D9A" w:rsidP="00332D9A"/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spacing w:line="206" w:lineRule="exact"/>
              <w:ind w:right="10" w:hanging="10"/>
              <w:jc w:val="center"/>
            </w:pPr>
            <w:proofErr w:type="gramStart"/>
            <w:r>
              <w:rPr>
                <w:sz w:val="22"/>
                <w:szCs w:val="22"/>
              </w:rPr>
              <w:t>Ответствен</w:t>
            </w:r>
            <w:r w:rsidRPr="009B6838">
              <w:rPr>
                <w:sz w:val="22"/>
                <w:szCs w:val="22"/>
              </w:rPr>
              <w:t>ный</w:t>
            </w:r>
            <w:proofErr w:type="gramEnd"/>
            <w:r w:rsidRPr="009B6838">
              <w:rPr>
                <w:sz w:val="22"/>
                <w:szCs w:val="22"/>
              </w:rPr>
              <w:t xml:space="preserve"> за испол</w:t>
            </w:r>
            <w:r w:rsidRPr="009B6838">
              <w:rPr>
                <w:sz w:val="22"/>
                <w:szCs w:val="22"/>
              </w:rPr>
              <w:softHyphen/>
              <w:t>нение мероприятия</w:t>
            </w:r>
          </w:p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spacing w:line="206" w:lineRule="exact"/>
              <w:ind w:right="67"/>
              <w:jc w:val="center"/>
            </w:pPr>
            <w:r w:rsidRPr="009B6838">
              <w:rPr>
                <w:sz w:val="22"/>
                <w:szCs w:val="22"/>
              </w:rPr>
              <w:t>Ожидаемый результат реализации мероприятия</w:t>
            </w:r>
          </w:p>
          <w:p w:rsidR="00332D9A" w:rsidRPr="009B6838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360"/>
            </w:pPr>
            <w:r w:rsidRPr="009B6838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1051"/>
            </w:pPr>
            <w:r w:rsidRPr="009B6838">
              <w:rPr>
                <w:sz w:val="22"/>
                <w:szCs w:val="22"/>
              </w:rPr>
              <w:t>Объемы финансового обеспечения, руб.</w:t>
            </w:r>
          </w:p>
        </w:tc>
      </w:tr>
      <w:tr w:rsidR="00332D9A" w:rsidRPr="009B6838" w:rsidTr="00332D9A">
        <w:trPr>
          <w:trHeight w:hRule="exact" w:val="696"/>
        </w:trPr>
        <w:tc>
          <w:tcPr>
            <w:tcW w:w="6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16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2121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10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right="398"/>
              <w:jc w:val="center"/>
            </w:pPr>
            <w:r w:rsidRPr="009B6838">
              <w:rPr>
                <w:sz w:val="22"/>
                <w:szCs w:val="22"/>
              </w:rPr>
              <w:t>начало</w:t>
            </w:r>
          </w:p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о</w:t>
            </w:r>
            <w:r w:rsidRPr="009B6838">
              <w:rPr>
                <w:sz w:val="22"/>
                <w:szCs w:val="22"/>
              </w:rPr>
              <w:t>кончание</w:t>
            </w:r>
          </w:p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jc w:val="center"/>
            </w:pPr>
            <w:r w:rsidRPr="009B6838">
              <w:rPr>
                <w:sz w:val="22"/>
                <w:szCs w:val="22"/>
              </w:rPr>
              <w:t>всего</w:t>
            </w:r>
          </w:p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4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1896"/>
            </w:pPr>
            <w:r w:rsidRPr="009B6838">
              <w:rPr>
                <w:sz w:val="22"/>
                <w:szCs w:val="22"/>
              </w:rPr>
              <w:t>в том числе</w:t>
            </w:r>
          </w:p>
        </w:tc>
      </w:tr>
      <w:tr w:rsidR="00332D9A" w:rsidRPr="009B6838" w:rsidTr="00332D9A">
        <w:trPr>
          <w:trHeight w:hRule="exact" w:val="85"/>
        </w:trPr>
        <w:tc>
          <w:tcPr>
            <w:tcW w:w="6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16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2121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10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spacing w:line="216" w:lineRule="exact"/>
              <w:ind w:right="48"/>
              <w:jc w:val="center"/>
            </w:pPr>
            <w:r w:rsidRPr="009B683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spacing w:line="206" w:lineRule="exact"/>
              <w:jc w:val="center"/>
            </w:pPr>
            <w:r w:rsidRPr="009B683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spacing w:line="216" w:lineRule="exact"/>
              <w:jc w:val="center"/>
            </w:pPr>
            <w:r w:rsidRPr="009B683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spacing w:line="206" w:lineRule="exact"/>
              <w:ind w:right="91"/>
              <w:jc w:val="center"/>
            </w:pPr>
            <w:r>
              <w:rPr>
                <w:sz w:val="22"/>
                <w:szCs w:val="22"/>
              </w:rPr>
              <w:t>внебюджет</w:t>
            </w:r>
            <w:r w:rsidRPr="009B6838">
              <w:rPr>
                <w:sz w:val="22"/>
                <w:szCs w:val="22"/>
              </w:rPr>
              <w:t>ные</w:t>
            </w:r>
          </w:p>
          <w:p w:rsidR="00332D9A" w:rsidRPr="009B6838" w:rsidRDefault="00332D9A" w:rsidP="00332D9A">
            <w:pPr>
              <w:shd w:val="clear" w:color="auto" w:fill="FFFFFF"/>
              <w:spacing w:line="206" w:lineRule="exact"/>
              <w:jc w:val="center"/>
            </w:pPr>
            <w:r w:rsidRPr="009B6838">
              <w:rPr>
                <w:sz w:val="22"/>
                <w:szCs w:val="22"/>
              </w:rPr>
              <w:t>средства</w:t>
            </w:r>
          </w:p>
          <w:p w:rsidR="00332D9A" w:rsidRPr="009B6838" w:rsidRDefault="00332D9A" w:rsidP="00332D9A">
            <w:pPr>
              <w:shd w:val="clear" w:color="auto" w:fill="FFFFFF"/>
            </w:pPr>
          </w:p>
        </w:tc>
      </w:tr>
      <w:tr w:rsidR="00332D9A" w:rsidRPr="009B6838" w:rsidTr="00332D9A">
        <w:trPr>
          <w:trHeight w:hRule="exact" w:val="1171"/>
        </w:trPr>
        <w:tc>
          <w:tcPr>
            <w:tcW w:w="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1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/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9B6838" w:rsidRDefault="00332D9A" w:rsidP="00332D9A">
            <w:pPr>
              <w:shd w:val="clear" w:color="auto" w:fill="FFFFFF"/>
              <w:spacing w:line="192" w:lineRule="exact"/>
              <w:ind w:left="29"/>
            </w:pPr>
            <w:r w:rsidRPr="009B6838">
              <w:rPr>
                <w:sz w:val="22"/>
                <w:szCs w:val="22"/>
              </w:rPr>
              <w:t>Код главы (ГРБС)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9B6838" w:rsidRDefault="00332D9A" w:rsidP="00332D9A">
            <w:pPr>
              <w:shd w:val="clear" w:color="auto" w:fill="FFFFFF"/>
              <w:ind w:left="19"/>
            </w:pPr>
            <w:r w:rsidRPr="009B6838">
              <w:rPr>
                <w:sz w:val="22"/>
                <w:szCs w:val="22"/>
              </w:rPr>
              <w:t>Подраздел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9B6838" w:rsidRDefault="00332D9A" w:rsidP="00332D9A">
            <w:pPr>
              <w:shd w:val="clear" w:color="auto" w:fill="FFFFFF"/>
              <w:spacing w:line="187" w:lineRule="exact"/>
              <w:ind w:left="24" w:right="10"/>
            </w:pPr>
            <w:r w:rsidRPr="009B6838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32D9A" w:rsidRPr="009B6838" w:rsidRDefault="00332D9A" w:rsidP="00332D9A">
            <w:pPr>
              <w:shd w:val="clear" w:color="auto" w:fill="FFFFFF"/>
              <w:ind w:left="24"/>
            </w:pPr>
            <w:r w:rsidRPr="009B6838">
              <w:rPr>
                <w:sz w:val="22"/>
                <w:szCs w:val="22"/>
              </w:rPr>
              <w:t>Вид</w:t>
            </w:r>
          </w:p>
          <w:p w:rsidR="00332D9A" w:rsidRPr="009B6838" w:rsidRDefault="00332D9A" w:rsidP="00332D9A">
            <w:pPr>
              <w:shd w:val="clear" w:color="auto" w:fill="FFFFFF"/>
              <w:ind w:left="24"/>
            </w:pPr>
            <w:r w:rsidRPr="009B6838">
              <w:rPr>
                <w:sz w:val="22"/>
                <w:szCs w:val="22"/>
              </w:rPr>
              <w:t>расходов</w:t>
            </w:r>
          </w:p>
        </w:tc>
        <w:tc>
          <w:tcPr>
            <w:tcW w:w="10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332D9A" w:rsidP="00332D9A">
            <w:pPr>
              <w:shd w:val="clear" w:color="auto" w:fill="FFFFFF"/>
              <w:ind w:left="24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4"/>
            </w:pPr>
          </w:p>
        </w:tc>
      </w:tr>
      <w:tr w:rsidR="00332D9A" w:rsidRPr="009B6838" w:rsidTr="00332D9A">
        <w:trPr>
          <w:trHeight w:hRule="exact" w:val="288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jc w:val="center"/>
            </w:pPr>
            <w:r w:rsidRPr="009B6838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677"/>
            </w:pPr>
            <w:r w:rsidRPr="009B6838">
              <w:rPr>
                <w:sz w:val="22"/>
                <w:szCs w:val="22"/>
              </w:rPr>
              <w:t xml:space="preserve">2 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115"/>
            </w:pPr>
            <w:r w:rsidRPr="009B6838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9"/>
            </w:pPr>
            <w:r w:rsidRPr="009B6838">
              <w:rPr>
                <w:sz w:val="22"/>
                <w:szCs w:val="22"/>
              </w:rPr>
              <w:t xml:space="preserve">4 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110"/>
            </w:pPr>
            <w:r w:rsidRPr="009B683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106"/>
            </w:pPr>
            <w:r w:rsidRPr="009B6838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254"/>
            </w:pPr>
            <w:r w:rsidRPr="009B6838">
              <w:rPr>
                <w:sz w:val="22"/>
                <w:szCs w:val="22"/>
              </w:rPr>
              <w:t xml:space="preserve">7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470"/>
            </w:pPr>
            <w:r w:rsidRPr="009B6838">
              <w:rPr>
                <w:sz w:val="22"/>
                <w:szCs w:val="22"/>
              </w:rPr>
              <w:t xml:space="preserve">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right="403"/>
              <w:jc w:val="right"/>
            </w:pPr>
            <w:r w:rsidRPr="009B6838">
              <w:rPr>
                <w:sz w:val="22"/>
                <w:szCs w:val="22"/>
              </w:rPr>
              <w:t xml:space="preserve">9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jc w:val="center"/>
            </w:pPr>
            <w:r w:rsidRPr="009B68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jc w:val="center"/>
            </w:pPr>
            <w:r w:rsidRPr="009B6838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418"/>
            </w:pPr>
            <w:r w:rsidRPr="009B6838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right="427"/>
              <w:jc w:val="right"/>
            </w:pPr>
            <w:r w:rsidRPr="009B6838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right="413"/>
              <w:jc w:val="right"/>
            </w:pPr>
            <w:r w:rsidRPr="009B6838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Default="00332D9A" w:rsidP="00332D9A">
            <w:pPr>
              <w:shd w:val="clear" w:color="auto" w:fill="FFFFFF"/>
              <w:ind w:left="355"/>
            </w:pPr>
            <w:r w:rsidRPr="009B6838">
              <w:rPr>
                <w:sz w:val="22"/>
                <w:szCs w:val="22"/>
              </w:rPr>
              <w:t xml:space="preserve">15 </w:t>
            </w:r>
          </w:p>
          <w:p w:rsidR="00332D9A" w:rsidRPr="009B6838" w:rsidRDefault="00332D9A" w:rsidP="00332D9A">
            <w:pPr>
              <w:shd w:val="clear" w:color="auto" w:fill="FFFFFF"/>
              <w:ind w:left="355"/>
            </w:pPr>
          </w:p>
        </w:tc>
      </w:tr>
      <w:tr w:rsidR="00332D9A" w:rsidRPr="009B6838" w:rsidTr="00450835">
        <w:trPr>
          <w:trHeight w:hRule="exact" w:val="288"/>
        </w:trPr>
        <w:tc>
          <w:tcPr>
            <w:tcW w:w="921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19"/>
            </w:pPr>
            <w:r w:rsidRPr="009B6838">
              <w:rPr>
                <w:sz w:val="22"/>
                <w:szCs w:val="22"/>
              </w:rPr>
              <w:t>Всего по муниципальной программе (подпрограмме)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8D5617" w:rsidRDefault="008279C6" w:rsidP="0073676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82 000</w:t>
            </w:r>
            <w:r w:rsidR="002E7EC7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8D5617" w:rsidRDefault="00450835" w:rsidP="00450835">
            <w:pPr>
              <w:shd w:val="clear" w:color="auto" w:fill="FFFFFF"/>
              <w:jc w:val="center"/>
            </w:pPr>
            <w: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8D5617" w:rsidRDefault="00450835" w:rsidP="00450835">
            <w:pPr>
              <w:shd w:val="clear" w:color="auto" w:fill="FFFFFF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8D5617" w:rsidRDefault="008279C6" w:rsidP="0073676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82 000</w:t>
            </w:r>
            <w:r w:rsidR="002E7EC7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2D9A" w:rsidRPr="009B6838" w:rsidRDefault="00450835" w:rsidP="00450835">
            <w:pPr>
              <w:shd w:val="clear" w:color="auto" w:fill="FFFFFF"/>
              <w:jc w:val="center"/>
            </w:pPr>
            <w:r>
              <w:t>0,00</w:t>
            </w:r>
          </w:p>
        </w:tc>
      </w:tr>
      <w:tr w:rsidR="008B4C84" w:rsidRPr="009B6838" w:rsidTr="00450835">
        <w:trPr>
          <w:trHeight w:hRule="exact" w:val="804"/>
        </w:trPr>
        <w:tc>
          <w:tcPr>
            <w:tcW w:w="921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C84" w:rsidRDefault="008B4C84" w:rsidP="00332D9A">
            <w:pPr>
              <w:shd w:val="clear" w:color="auto" w:fill="FFFFFF"/>
              <w:ind w:left="19"/>
            </w:pPr>
            <w:r w:rsidRPr="009B6838">
              <w:rPr>
                <w:sz w:val="22"/>
                <w:szCs w:val="22"/>
              </w:rPr>
              <w:lastRenderedPageBreak/>
              <w:t>Задача №</w:t>
            </w:r>
            <w:r>
              <w:rPr>
                <w:sz w:val="22"/>
                <w:szCs w:val="22"/>
              </w:rPr>
              <w:t xml:space="preserve"> 3</w:t>
            </w:r>
            <w:r w:rsidRPr="009B6838">
              <w:rPr>
                <w:sz w:val="22"/>
                <w:szCs w:val="22"/>
              </w:rPr>
              <w:t xml:space="preserve">. </w:t>
            </w:r>
            <w:r w:rsidRPr="00D0321E">
              <w:t>Профессиональное развитие кадрового потенциала в органах местного самоуправления Дальнереченского городского округ</w:t>
            </w:r>
          </w:p>
          <w:p w:rsidR="008B4C84" w:rsidRDefault="008B4C84" w:rsidP="00332D9A">
            <w:pPr>
              <w:shd w:val="clear" w:color="auto" w:fill="FFFFFF"/>
              <w:ind w:left="19"/>
            </w:pPr>
          </w:p>
          <w:p w:rsidR="008B4C84" w:rsidRDefault="008B4C84" w:rsidP="00332D9A">
            <w:pPr>
              <w:shd w:val="clear" w:color="auto" w:fill="FFFFFF"/>
              <w:ind w:left="19"/>
            </w:pPr>
          </w:p>
          <w:p w:rsidR="008B4C84" w:rsidRPr="009B6838" w:rsidRDefault="008B4C84" w:rsidP="00332D9A">
            <w:pPr>
              <w:shd w:val="clear" w:color="auto" w:fill="FFFFFF"/>
              <w:ind w:left="19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C84" w:rsidRPr="008D5617" w:rsidRDefault="00E07E50" w:rsidP="00361CF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82 000</w:t>
            </w:r>
            <w:r w:rsidR="008B4C84" w:rsidRPr="008D5617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C84" w:rsidRPr="008D5617" w:rsidRDefault="008B4C84" w:rsidP="00361CF9">
            <w:pPr>
              <w:shd w:val="clear" w:color="auto" w:fill="FFFFFF"/>
              <w:jc w:val="center"/>
            </w:pPr>
            <w: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C84" w:rsidRPr="008D5617" w:rsidRDefault="008B4C84" w:rsidP="00361CF9">
            <w:pPr>
              <w:shd w:val="clear" w:color="auto" w:fill="FFFFFF"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C84" w:rsidRPr="008D5617" w:rsidRDefault="00E07E50" w:rsidP="00361CF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82 000</w:t>
            </w:r>
            <w:r w:rsidR="008B4C84" w:rsidRPr="008D5617">
              <w:rPr>
                <w:sz w:val="22"/>
                <w:szCs w:val="22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C84" w:rsidRPr="009B6838" w:rsidRDefault="008B4C84" w:rsidP="00361CF9">
            <w:pPr>
              <w:shd w:val="clear" w:color="auto" w:fill="FFFFFF"/>
              <w:jc w:val="center"/>
            </w:pPr>
            <w:r>
              <w:t>0,00</w:t>
            </w:r>
          </w:p>
        </w:tc>
      </w:tr>
      <w:tr w:rsidR="00332D9A" w:rsidRPr="009B6838" w:rsidTr="00332D9A">
        <w:trPr>
          <w:trHeight w:hRule="exact" w:val="278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jc w:val="center"/>
            </w:pPr>
            <w:r w:rsidRPr="009B6838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  <w:ind w:left="754"/>
            </w:pPr>
            <w:r w:rsidRPr="009B6838">
              <w:rPr>
                <w:sz w:val="22"/>
                <w:szCs w:val="22"/>
              </w:rPr>
              <w:t>Основное мероприятие. Наименование основного мероприятия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8D5617" w:rsidRDefault="00332D9A" w:rsidP="00332D9A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8D5617" w:rsidRDefault="00332D9A" w:rsidP="00332D9A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8D5617" w:rsidRDefault="00332D9A" w:rsidP="00332D9A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8D5617" w:rsidRDefault="00332D9A" w:rsidP="00332D9A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D9A" w:rsidRPr="009B6838" w:rsidRDefault="00332D9A" w:rsidP="00332D9A">
            <w:pPr>
              <w:shd w:val="clear" w:color="auto" w:fill="FFFFFF"/>
            </w:pPr>
          </w:p>
        </w:tc>
      </w:tr>
      <w:tr w:rsidR="008738E5" w:rsidRPr="009B6838" w:rsidTr="00E07E50">
        <w:trPr>
          <w:trHeight w:hRule="exact" w:val="4047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Pr="009B6838" w:rsidRDefault="008738E5" w:rsidP="00332D9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Pr="00D0321E" w:rsidRDefault="008738E5" w:rsidP="00332D9A">
            <w:pPr>
              <w:shd w:val="clear" w:color="auto" w:fill="FFFFFF"/>
              <w:jc w:val="both"/>
            </w:pPr>
            <w:proofErr w:type="gramStart"/>
            <w:r>
              <w:t>Профессиональная</w:t>
            </w:r>
            <w:proofErr w:type="gramEnd"/>
            <w:r>
              <w:t xml:space="preserve"> </w:t>
            </w:r>
            <w:proofErr w:type="spellStart"/>
            <w:r>
              <w:t>переподготовка</w:t>
            </w:r>
            <w:r w:rsidR="001B044A">
              <w:t>и</w:t>
            </w:r>
            <w:proofErr w:type="spellEnd"/>
            <w:r w:rsidR="001B044A">
              <w:t xml:space="preserve"> повышение квалификации</w:t>
            </w:r>
            <w:r>
              <w:t xml:space="preserve"> муниципальных служащих и лиц, замещающих муниципальные должности</w:t>
            </w:r>
          </w:p>
          <w:p w:rsidR="008738E5" w:rsidRPr="009B6838" w:rsidRDefault="008738E5" w:rsidP="00332D9A">
            <w:pPr>
              <w:shd w:val="clear" w:color="auto" w:fill="FFFFFF"/>
              <w:spacing w:line="202" w:lineRule="exact"/>
              <w:ind w:right="283" w:firstLine="10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E07E50" w:rsidP="00E07E50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  <w:p w:rsidR="00450835" w:rsidRDefault="0045083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450835" w:rsidRDefault="0045083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450835" w:rsidRDefault="0045083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Pr="00882326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0705</w:t>
            </w: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E07E50" w:rsidP="00332D9A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0705</w:t>
            </w:r>
          </w:p>
          <w:p w:rsidR="00450835" w:rsidRDefault="0045083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450835" w:rsidRDefault="0045083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450835" w:rsidRDefault="0045083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  <w:p w:rsidR="008738E5" w:rsidRPr="00882326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Pr="00037ECA" w:rsidRDefault="008738E5" w:rsidP="00332D9A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  <w:r w:rsidRPr="00037ECA">
              <w:rPr>
                <w:sz w:val="18"/>
                <w:szCs w:val="18"/>
              </w:rPr>
              <w:t>0120540</w:t>
            </w: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E07E50" w:rsidP="00332D9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1240120540</w:t>
            </w:r>
          </w:p>
          <w:p w:rsidR="00450835" w:rsidRDefault="00450835" w:rsidP="00450835">
            <w:pPr>
              <w:shd w:val="clear" w:color="auto" w:fill="FFFFFF"/>
              <w:rPr>
                <w:sz w:val="18"/>
                <w:szCs w:val="18"/>
              </w:rPr>
            </w:pPr>
          </w:p>
          <w:p w:rsidR="00450835" w:rsidRPr="00037ECA" w:rsidRDefault="00450835" w:rsidP="00450835">
            <w:pPr>
              <w:shd w:val="clear" w:color="auto" w:fill="FFFFFF"/>
              <w:rPr>
                <w:sz w:val="18"/>
                <w:szCs w:val="18"/>
              </w:rPr>
            </w:pPr>
          </w:p>
          <w:p w:rsidR="00450835" w:rsidRDefault="00450835" w:rsidP="00450835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  <w:p w:rsidR="008738E5" w:rsidRPr="00882326" w:rsidRDefault="008738E5" w:rsidP="00332D9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E07E50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  <w:p w:rsidR="0057394D" w:rsidRDefault="0057394D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57394D" w:rsidRDefault="0057394D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57394D" w:rsidRDefault="0057394D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8738E5" w:rsidRPr="00882326" w:rsidRDefault="008738E5" w:rsidP="00332D9A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38E5" w:rsidRDefault="008738E5" w:rsidP="00332D9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Отдел муниципальной службы и кадров администрации ДГО</w:t>
            </w:r>
            <w:r w:rsidR="00E07E50">
              <w:rPr>
                <w:sz w:val="22"/>
                <w:szCs w:val="22"/>
              </w:rPr>
              <w:t xml:space="preserve">, </w:t>
            </w:r>
          </w:p>
          <w:p w:rsidR="008738E5" w:rsidRDefault="00E07E50" w:rsidP="00332D9A">
            <w:pPr>
              <w:shd w:val="clear" w:color="auto" w:fill="FFFFFF"/>
              <w:jc w:val="center"/>
            </w:pPr>
            <w:r w:rsidRPr="00651D94">
              <w:rPr>
                <w:sz w:val="20"/>
                <w:szCs w:val="20"/>
              </w:rPr>
              <w:t xml:space="preserve">отдел муниципальной службы, кадров и делопроизводства аппарата Думы </w:t>
            </w:r>
            <w:r>
              <w:rPr>
                <w:sz w:val="20"/>
                <w:szCs w:val="20"/>
              </w:rPr>
              <w:t>ДГО</w:t>
            </w:r>
          </w:p>
          <w:p w:rsidR="008738E5" w:rsidRPr="00CE34E0" w:rsidRDefault="008738E5" w:rsidP="00332D9A">
            <w:pPr>
              <w:shd w:val="clear" w:color="auto" w:fill="FFFFFF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38E5" w:rsidRPr="00595B02" w:rsidRDefault="008738E5" w:rsidP="00595B0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Повышение уровня знаний муниципальных служащих</w:t>
            </w:r>
            <w:r w:rsidR="00595B02">
              <w:rPr>
                <w:sz w:val="22"/>
                <w:szCs w:val="22"/>
              </w:rPr>
              <w:t xml:space="preserve"> </w:t>
            </w:r>
            <w:r w:rsidR="00595B02" w:rsidRPr="00595B02">
              <w:rPr>
                <w:sz w:val="22"/>
                <w:szCs w:val="22"/>
              </w:rPr>
              <w:t>и лиц, замещающих муниципальные должности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38E5" w:rsidRPr="00595B02" w:rsidRDefault="008738E5" w:rsidP="00C27F75">
            <w:pPr>
              <w:shd w:val="clear" w:color="auto" w:fill="FFFFFF"/>
              <w:jc w:val="center"/>
            </w:pPr>
            <w:r w:rsidRPr="00702B2A">
              <w:rPr>
                <w:sz w:val="22"/>
                <w:szCs w:val="22"/>
              </w:rPr>
              <w:t>01.01.202</w:t>
            </w:r>
            <w:r w:rsidR="00C27F75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38E5" w:rsidRPr="00702B2A" w:rsidRDefault="008738E5" w:rsidP="00C27F75">
            <w:pPr>
              <w:shd w:val="clear" w:color="auto" w:fill="FFFFFF"/>
              <w:jc w:val="center"/>
            </w:pPr>
            <w:r w:rsidRPr="00702B2A">
              <w:rPr>
                <w:sz w:val="22"/>
                <w:szCs w:val="22"/>
              </w:rPr>
              <w:t>31.12.202</w:t>
            </w:r>
            <w:r w:rsidR="00C27F75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Default="001B044A" w:rsidP="0045083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82</w:t>
            </w:r>
            <w:r w:rsidR="008B4C84">
              <w:rPr>
                <w:sz w:val="22"/>
                <w:szCs w:val="22"/>
              </w:rPr>
              <w:t xml:space="preserve"> 0</w:t>
            </w:r>
            <w:r w:rsidR="008738E5" w:rsidRPr="008D5617">
              <w:rPr>
                <w:sz w:val="22"/>
                <w:szCs w:val="22"/>
              </w:rPr>
              <w:t>00,00</w:t>
            </w: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Pr="008D5617" w:rsidRDefault="00450835" w:rsidP="00450835">
            <w:pPr>
              <w:shd w:val="clear" w:color="auto" w:fill="FFFFFF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Pr="008D5617" w:rsidRDefault="008738E5" w:rsidP="00450835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Pr="008D5617" w:rsidRDefault="008738E5" w:rsidP="00450835">
            <w:pPr>
              <w:shd w:val="clear" w:color="auto" w:fill="FFFFFF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8E5" w:rsidRDefault="001B044A" w:rsidP="0045083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82</w:t>
            </w:r>
            <w:r w:rsidR="008738E5" w:rsidRPr="008D5617">
              <w:rPr>
                <w:sz w:val="22"/>
                <w:szCs w:val="22"/>
              </w:rPr>
              <w:t xml:space="preserve"> </w:t>
            </w:r>
            <w:r w:rsidR="008B4C84">
              <w:rPr>
                <w:sz w:val="22"/>
                <w:szCs w:val="22"/>
              </w:rPr>
              <w:t>0</w:t>
            </w:r>
            <w:r w:rsidR="008738E5" w:rsidRPr="008D5617">
              <w:rPr>
                <w:sz w:val="22"/>
                <w:szCs w:val="22"/>
              </w:rPr>
              <w:t>00,00</w:t>
            </w: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Default="00450835" w:rsidP="00450835">
            <w:pPr>
              <w:shd w:val="clear" w:color="auto" w:fill="FFFFFF"/>
              <w:jc w:val="center"/>
            </w:pPr>
          </w:p>
          <w:p w:rsidR="00450835" w:rsidRPr="008D5617" w:rsidRDefault="00450835" w:rsidP="00450835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38E5" w:rsidRPr="009B6838" w:rsidRDefault="008738E5" w:rsidP="00332D9A">
            <w:pPr>
              <w:shd w:val="clear" w:color="auto" w:fill="FFFFFF"/>
              <w:jc w:val="center"/>
            </w:pPr>
          </w:p>
        </w:tc>
      </w:tr>
      <w:tr w:rsidR="00671C2A" w:rsidRPr="009B6838" w:rsidTr="0069253B">
        <w:trPr>
          <w:trHeight w:hRule="exact" w:val="3143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9B6838" w:rsidRDefault="00671C2A" w:rsidP="00EB4D5D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651D94" w:rsidRDefault="00671C2A" w:rsidP="0069253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на муниципальную службу молодых кадров, заключивших с администрацией Дальнереченского городского округа договор о целевом обучении</w:t>
            </w:r>
          </w:p>
          <w:p w:rsidR="00671C2A" w:rsidRPr="00651D94" w:rsidRDefault="00671C2A" w:rsidP="0069253B">
            <w:pPr>
              <w:rPr>
                <w:sz w:val="20"/>
                <w:szCs w:val="20"/>
              </w:rPr>
            </w:pPr>
          </w:p>
          <w:p w:rsidR="00671C2A" w:rsidRPr="00651D94" w:rsidRDefault="00671C2A" w:rsidP="0069253B">
            <w:pPr>
              <w:rPr>
                <w:sz w:val="20"/>
                <w:szCs w:val="20"/>
              </w:rPr>
            </w:pPr>
          </w:p>
          <w:p w:rsidR="00671C2A" w:rsidRPr="00651D94" w:rsidRDefault="00671C2A" w:rsidP="0069253B">
            <w:pPr>
              <w:rPr>
                <w:sz w:val="20"/>
                <w:szCs w:val="20"/>
              </w:rPr>
            </w:pPr>
          </w:p>
          <w:p w:rsidR="00671C2A" w:rsidRPr="00651D94" w:rsidRDefault="00671C2A" w:rsidP="0069253B">
            <w:pPr>
              <w:rPr>
                <w:sz w:val="20"/>
                <w:szCs w:val="20"/>
              </w:rPr>
            </w:pPr>
          </w:p>
          <w:p w:rsidR="00671C2A" w:rsidRPr="00651D94" w:rsidRDefault="00671C2A" w:rsidP="0069253B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651D94" w:rsidRDefault="00671C2A" w:rsidP="00671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="008B4C84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0705</w:t>
            </w: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Pr="00882326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037EC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1240220230</w:t>
            </w: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  <w:p w:rsidR="00671C2A" w:rsidRPr="00882326" w:rsidRDefault="00671C2A" w:rsidP="0069253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Default="008B4C84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671C2A" w:rsidRPr="00882326" w:rsidRDefault="00671C2A" w:rsidP="0069253B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Default="00671C2A" w:rsidP="0069253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Отдел муниципальной службы и кадров администрации ДГО</w:t>
            </w: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Pr="00CE34E0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9B6838" w:rsidRDefault="00671C2A" w:rsidP="0069253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Повышение уровня знаний муниципальных служащих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702B2A" w:rsidRDefault="00671C2A" w:rsidP="00C27F75">
            <w:pPr>
              <w:shd w:val="clear" w:color="auto" w:fill="FFFFFF"/>
              <w:jc w:val="center"/>
            </w:pPr>
            <w:r w:rsidRPr="00702B2A">
              <w:rPr>
                <w:sz w:val="22"/>
                <w:szCs w:val="22"/>
              </w:rPr>
              <w:t>01.01.202</w:t>
            </w:r>
            <w:r w:rsidR="00C27F75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702B2A" w:rsidRDefault="00671C2A" w:rsidP="00C27F75">
            <w:pPr>
              <w:shd w:val="clear" w:color="auto" w:fill="FFFFFF"/>
              <w:jc w:val="center"/>
            </w:pPr>
            <w:r w:rsidRPr="00702B2A">
              <w:rPr>
                <w:sz w:val="22"/>
                <w:szCs w:val="22"/>
              </w:rPr>
              <w:t>31.12.202</w:t>
            </w:r>
            <w:r w:rsidR="00C27F75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Default="008279C6" w:rsidP="0069253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Pr="008D5617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8D5617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Pr="008D5617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C2A" w:rsidRDefault="008279C6" w:rsidP="0069253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Default="00671C2A" w:rsidP="0069253B">
            <w:pPr>
              <w:shd w:val="clear" w:color="auto" w:fill="FFFFFF"/>
              <w:jc w:val="center"/>
            </w:pPr>
          </w:p>
          <w:p w:rsidR="00671C2A" w:rsidRPr="008D5617" w:rsidRDefault="00671C2A" w:rsidP="0069253B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C2A" w:rsidRPr="009B6838" w:rsidRDefault="00671C2A" w:rsidP="0069253B">
            <w:pPr>
              <w:shd w:val="clear" w:color="auto" w:fill="FFFFFF"/>
              <w:jc w:val="center"/>
            </w:pPr>
          </w:p>
        </w:tc>
      </w:tr>
    </w:tbl>
    <w:p w:rsidR="00332D9A" w:rsidRDefault="00332D9A" w:rsidP="00332D9A"/>
    <w:p w:rsidR="00332D9A" w:rsidRPr="000D44F7" w:rsidRDefault="00332D9A" w:rsidP="00332D9A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</w:pPr>
    </w:p>
    <w:p w:rsidR="00332D9A" w:rsidRPr="00D065E1" w:rsidRDefault="00332D9A" w:rsidP="00332D9A">
      <w:pPr>
        <w:rPr>
          <w:color w:val="4F81BD" w:themeColor="accent1"/>
          <w:sz w:val="22"/>
          <w:szCs w:val="22"/>
        </w:rPr>
      </w:pPr>
    </w:p>
    <w:p w:rsidR="00332D9A" w:rsidRPr="002E56C6" w:rsidRDefault="00332D9A" w:rsidP="00332D9A"/>
    <w:p w:rsidR="00E16584" w:rsidRPr="00D065E1" w:rsidRDefault="00E16584" w:rsidP="00E16584">
      <w:pPr>
        <w:rPr>
          <w:color w:val="4F81BD" w:themeColor="accent1"/>
          <w:sz w:val="22"/>
          <w:szCs w:val="22"/>
        </w:rPr>
      </w:pPr>
    </w:p>
    <w:p w:rsidR="00533686" w:rsidRPr="002E56C6" w:rsidRDefault="00533686"/>
    <w:sectPr w:rsidR="00533686" w:rsidRPr="002E56C6" w:rsidSect="00E165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56524"/>
    <w:multiLevelType w:val="hybridMultilevel"/>
    <w:tmpl w:val="BA04C232"/>
    <w:lvl w:ilvl="0" w:tplc="87FA1446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405B2477"/>
    <w:multiLevelType w:val="hybridMultilevel"/>
    <w:tmpl w:val="289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D360E"/>
    <w:multiLevelType w:val="multilevel"/>
    <w:tmpl w:val="F814AF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C3B23F8"/>
    <w:multiLevelType w:val="hybridMultilevel"/>
    <w:tmpl w:val="2A066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6C6"/>
    <w:rsid w:val="00007805"/>
    <w:rsid w:val="0001565A"/>
    <w:rsid w:val="00027F6E"/>
    <w:rsid w:val="00033472"/>
    <w:rsid w:val="0004214B"/>
    <w:rsid w:val="0004245A"/>
    <w:rsid w:val="00042DC8"/>
    <w:rsid w:val="0004644F"/>
    <w:rsid w:val="000528AD"/>
    <w:rsid w:val="00056D91"/>
    <w:rsid w:val="00067142"/>
    <w:rsid w:val="0008000B"/>
    <w:rsid w:val="00081392"/>
    <w:rsid w:val="000A148F"/>
    <w:rsid w:val="000A78C5"/>
    <w:rsid w:val="000B1C4F"/>
    <w:rsid w:val="000B5912"/>
    <w:rsid w:val="000B7BAA"/>
    <w:rsid w:val="000C3CB6"/>
    <w:rsid w:val="000C63B4"/>
    <w:rsid w:val="000E28FD"/>
    <w:rsid w:val="000E3A09"/>
    <w:rsid w:val="000F3E18"/>
    <w:rsid w:val="00110BCE"/>
    <w:rsid w:val="00111F45"/>
    <w:rsid w:val="00117001"/>
    <w:rsid w:val="00132CB5"/>
    <w:rsid w:val="00134359"/>
    <w:rsid w:val="001456C0"/>
    <w:rsid w:val="0017437A"/>
    <w:rsid w:val="001A6B26"/>
    <w:rsid w:val="001B044A"/>
    <w:rsid w:val="001C7B4A"/>
    <w:rsid w:val="001D00EC"/>
    <w:rsid w:val="001D09CB"/>
    <w:rsid w:val="001F4696"/>
    <w:rsid w:val="0020393D"/>
    <w:rsid w:val="00207AEF"/>
    <w:rsid w:val="00212DDF"/>
    <w:rsid w:val="00213A4C"/>
    <w:rsid w:val="0022391B"/>
    <w:rsid w:val="00225253"/>
    <w:rsid w:val="00256EF5"/>
    <w:rsid w:val="0029363D"/>
    <w:rsid w:val="0029571F"/>
    <w:rsid w:val="002A0E58"/>
    <w:rsid w:val="002D0021"/>
    <w:rsid w:val="002D7DFC"/>
    <w:rsid w:val="002E56C6"/>
    <w:rsid w:val="002E5D0E"/>
    <w:rsid w:val="002E7EC7"/>
    <w:rsid w:val="00326116"/>
    <w:rsid w:val="00326156"/>
    <w:rsid w:val="003262C0"/>
    <w:rsid w:val="00326448"/>
    <w:rsid w:val="00332D9A"/>
    <w:rsid w:val="003465C0"/>
    <w:rsid w:val="003619CD"/>
    <w:rsid w:val="00361CF9"/>
    <w:rsid w:val="003834A1"/>
    <w:rsid w:val="003B7DB4"/>
    <w:rsid w:val="003D4442"/>
    <w:rsid w:val="003E28F9"/>
    <w:rsid w:val="003F26D6"/>
    <w:rsid w:val="00401C91"/>
    <w:rsid w:val="004120F0"/>
    <w:rsid w:val="00413D3D"/>
    <w:rsid w:val="00417E1A"/>
    <w:rsid w:val="00425818"/>
    <w:rsid w:val="0043136C"/>
    <w:rsid w:val="004372FD"/>
    <w:rsid w:val="00443D2F"/>
    <w:rsid w:val="00446077"/>
    <w:rsid w:val="00450835"/>
    <w:rsid w:val="00460463"/>
    <w:rsid w:val="00494186"/>
    <w:rsid w:val="00494BCC"/>
    <w:rsid w:val="004A2A1D"/>
    <w:rsid w:val="004A3EB2"/>
    <w:rsid w:val="004B3FB5"/>
    <w:rsid w:val="004C38FD"/>
    <w:rsid w:val="004C5B72"/>
    <w:rsid w:val="004D0913"/>
    <w:rsid w:val="004D33D5"/>
    <w:rsid w:val="00507039"/>
    <w:rsid w:val="00521252"/>
    <w:rsid w:val="005301D2"/>
    <w:rsid w:val="00533686"/>
    <w:rsid w:val="00537A7C"/>
    <w:rsid w:val="0057394D"/>
    <w:rsid w:val="00581D54"/>
    <w:rsid w:val="00581D6F"/>
    <w:rsid w:val="00595B02"/>
    <w:rsid w:val="005A1346"/>
    <w:rsid w:val="005A64C4"/>
    <w:rsid w:val="005C1EDE"/>
    <w:rsid w:val="005D2D14"/>
    <w:rsid w:val="006165B2"/>
    <w:rsid w:val="00634BEA"/>
    <w:rsid w:val="00635DD8"/>
    <w:rsid w:val="006459D3"/>
    <w:rsid w:val="00645A4D"/>
    <w:rsid w:val="006522EA"/>
    <w:rsid w:val="00653869"/>
    <w:rsid w:val="00671C2A"/>
    <w:rsid w:val="00672403"/>
    <w:rsid w:val="006768E1"/>
    <w:rsid w:val="00676B70"/>
    <w:rsid w:val="00684370"/>
    <w:rsid w:val="0069253B"/>
    <w:rsid w:val="00694269"/>
    <w:rsid w:val="006B054E"/>
    <w:rsid w:val="006C3BAF"/>
    <w:rsid w:val="006E3EC7"/>
    <w:rsid w:val="006F2C1F"/>
    <w:rsid w:val="00714B5F"/>
    <w:rsid w:val="0073676E"/>
    <w:rsid w:val="0074755D"/>
    <w:rsid w:val="007622E5"/>
    <w:rsid w:val="00763FF0"/>
    <w:rsid w:val="0077719F"/>
    <w:rsid w:val="007859B1"/>
    <w:rsid w:val="007A2075"/>
    <w:rsid w:val="007C1707"/>
    <w:rsid w:val="007C5ACE"/>
    <w:rsid w:val="007F4E12"/>
    <w:rsid w:val="007F752D"/>
    <w:rsid w:val="0080367C"/>
    <w:rsid w:val="00810965"/>
    <w:rsid w:val="00815811"/>
    <w:rsid w:val="008279C6"/>
    <w:rsid w:val="00836C86"/>
    <w:rsid w:val="008455E2"/>
    <w:rsid w:val="008547F9"/>
    <w:rsid w:val="00855924"/>
    <w:rsid w:val="00856F50"/>
    <w:rsid w:val="008738E5"/>
    <w:rsid w:val="00875181"/>
    <w:rsid w:val="008A7795"/>
    <w:rsid w:val="008B4C84"/>
    <w:rsid w:val="008B539E"/>
    <w:rsid w:val="008D2651"/>
    <w:rsid w:val="008D5617"/>
    <w:rsid w:val="008F5DD3"/>
    <w:rsid w:val="00927F2A"/>
    <w:rsid w:val="009449CD"/>
    <w:rsid w:val="00954C32"/>
    <w:rsid w:val="00957A66"/>
    <w:rsid w:val="00961613"/>
    <w:rsid w:val="0097403E"/>
    <w:rsid w:val="00984309"/>
    <w:rsid w:val="009C2353"/>
    <w:rsid w:val="009C6CAB"/>
    <w:rsid w:val="009D0FB2"/>
    <w:rsid w:val="009E07B5"/>
    <w:rsid w:val="009E110E"/>
    <w:rsid w:val="009F3667"/>
    <w:rsid w:val="00A0696D"/>
    <w:rsid w:val="00A14092"/>
    <w:rsid w:val="00A37DD7"/>
    <w:rsid w:val="00A37FF8"/>
    <w:rsid w:val="00A4652E"/>
    <w:rsid w:val="00A51B21"/>
    <w:rsid w:val="00A526BF"/>
    <w:rsid w:val="00A6112A"/>
    <w:rsid w:val="00A67A09"/>
    <w:rsid w:val="00A70FE0"/>
    <w:rsid w:val="00A85AC7"/>
    <w:rsid w:val="00AB4971"/>
    <w:rsid w:val="00AB5EE2"/>
    <w:rsid w:val="00AB7A2E"/>
    <w:rsid w:val="00AC06AA"/>
    <w:rsid w:val="00AD5B6A"/>
    <w:rsid w:val="00AE671D"/>
    <w:rsid w:val="00B045ED"/>
    <w:rsid w:val="00B1714A"/>
    <w:rsid w:val="00B30B90"/>
    <w:rsid w:val="00B322F7"/>
    <w:rsid w:val="00B37BDB"/>
    <w:rsid w:val="00B744EF"/>
    <w:rsid w:val="00B8165C"/>
    <w:rsid w:val="00B87959"/>
    <w:rsid w:val="00BA05F7"/>
    <w:rsid w:val="00C033B4"/>
    <w:rsid w:val="00C03719"/>
    <w:rsid w:val="00C06AFE"/>
    <w:rsid w:val="00C27F75"/>
    <w:rsid w:val="00C326EB"/>
    <w:rsid w:val="00C332A8"/>
    <w:rsid w:val="00C34DB4"/>
    <w:rsid w:val="00C44EC1"/>
    <w:rsid w:val="00C47ACD"/>
    <w:rsid w:val="00C50768"/>
    <w:rsid w:val="00C525E5"/>
    <w:rsid w:val="00C61B56"/>
    <w:rsid w:val="00C80940"/>
    <w:rsid w:val="00CA4609"/>
    <w:rsid w:val="00CA6B2A"/>
    <w:rsid w:val="00CD0393"/>
    <w:rsid w:val="00D06934"/>
    <w:rsid w:val="00D10A4E"/>
    <w:rsid w:val="00D14ED3"/>
    <w:rsid w:val="00D1771D"/>
    <w:rsid w:val="00D32478"/>
    <w:rsid w:val="00D640AE"/>
    <w:rsid w:val="00D74089"/>
    <w:rsid w:val="00D7578F"/>
    <w:rsid w:val="00D759CE"/>
    <w:rsid w:val="00DB4257"/>
    <w:rsid w:val="00DB75AF"/>
    <w:rsid w:val="00DB7B00"/>
    <w:rsid w:val="00DC0652"/>
    <w:rsid w:val="00DD5B76"/>
    <w:rsid w:val="00DE3320"/>
    <w:rsid w:val="00DF2797"/>
    <w:rsid w:val="00DF27E8"/>
    <w:rsid w:val="00E013C7"/>
    <w:rsid w:val="00E07E50"/>
    <w:rsid w:val="00E07F41"/>
    <w:rsid w:val="00E16584"/>
    <w:rsid w:val="00E408AC"/>
    <w:rsid w:val="00E4402B"/>
    <w:rsid w:val="00E46113"/>
    <w:rsid w:val="00E46BD7"/>
    <w:rsid w:val="00E511B8"/>
    <w:rsid w:val="00E731E8"/>
    <w:rsid w:val="00E77E95"/>
    <w:rsid w:val="00E84530"/>
    <w:rsid w:val="00E97559"/>
    <w:rsid w:val="00EA123E"/>
    <w:rsid w:val="00EA67EB"/>
    <w:rsid w:val="00EB35A7"/>
    <w:rsid w:val="00EB45AC"/>
    <w:rsid w:val="00EB4D5D"/>
    <w:rsid w:val="00EC08B4"/>
    <w:rsid w:val="00EC2A45"/>
    <w:rsid w:val="00EC3E78"/>
    <w:rsid w:val="00ED34C4"/>
    <w:rsid w:val="00ED76B1"/>
    <w:rsid w:val="00EE200B"/>
    <w:rsid w:val="00F04055"/>
    <w:rsid w:val="00F04713"/>
    <w:rsid w:val="00F12881"/>
    <w:rsid w:val="00F30E8D"/>
    <w:rsid w:val="00F322CD"/>
    <w:rsid w:val="00F33F3F"/>
    <w:rsid w:val="00F37F62"/>
    <w:rsid w:val="00F452AA"/>
    <w:rsid w:val="00F50CE5"/>
    <w:rsid w:val="00F51DE0"/>
    <w:rsid w:val="00F53AD3"/>
    <w:rsid w:val="00F6051A"/>
    <w:rsid w:val="00F6324D"/>
    <w:rsid w:val="00F6431B"/>
    <w:rsid w:val="00F64D6F"/>
    <w:rsid w:val="00F83576"/>
    <w:rsid w:val="00F94A24"/>
    <w:rsid w:val="00FA21ED"/>
    <w:rsid w:val="00FB2AEE"/>
    <w:rsid w:val="00FB3003"/>
    <w:rsid w:val="00FC5CF0"/>
    <w:rsid w:val="00FE38E8"/>
    <w:rsid w:val="00FE666F"/>
    <w:rsid w:val="00FF0DDB"/>
    <w:rsid w:val="00FF1BCF"/>
    <w:rsid w:val="00FF4A89"/>
    <w:rsid w:val="00FF512D"/>
    <w:rsid w:val="00FF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2E56C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6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link w:val="a4"/>
    <w:rsid w:val="002E56C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2E56C6"/>
    <w:rPr>
      <w:rFonts w:cs="Times New Roman"/>
      <w:color w:val="0000FF"/>
      <w:u w:val="single"/>
    </w:rPr>
  </w:style>
  <w:style w:type="character" w:styleId="a6">
    <w:name w:val="Strong"/>
    <w:basedOn w:val="a0"/>
    <w:uiPriority w:val="99"/>
    <w:qFormat/>
    <w:rsid w:val="002E56C6"/>
    <w:rPr>
      <w:rFonts w:cs="Times New Roman"/>
      <w:b/>
      <w:bCs/>
    </w:rPr>
  </w:style>
  <w:style w:type="character" w:customStyle="1" w:styleId="a4">
    <w:name w:val="Обычный (веб) Знак"/>
    <w:link w:val="a3"/>
    <w:rsid w:val="002E5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56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6C6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2E5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16584"/>
    <w:pPr>
      <w:ind w:left="720"/>
      <w:contextualSpacing/>
    </w:pPr>
  </w:style>
  <w:style w:type="paragraph" w:customStyle="1" w:styleId="ConsPlusNormal">
    <w:name w:val="ConsPlusNormal"/>
    <w:rsid w:val="00401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.ru/go?www.vlc.ru/law/07_05_2009_131fz.rt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vlc.ru/statute/index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lc.ru/statute/index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vlc.ru/authority/structure/kadry/82-kz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lc.ru/authority/structure/kadry/25-fz.rt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E0950-37A1-42F8-A7AC-E9676817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17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</dc:creator>
  <cp:lastModifiedBy>Боева НП</cp:lastModifiedBy>
  <cp:revision>85</cp:revision>
  <cp:lastPrinted>2025-12-26T01:52:00Z</cp:lastPrinted>
  <dcterms:created xsi:type="dcterms:W3CDTF">2024-02-14T07:27:00Z</dcterms:created>
  <dcterms:modified xsi:type="dcterms:W3CDTF">2026-02-25T01:30:00Z</dcterms:modified>
</cp:coreProperties>
</file>